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9" w:rsidRDefault="00D03069">
      <w:pPr>
        <w:rPr>
          <w:sz w:val="16"/>
          <w:szCs w:val="16"/>
        </w:rPr>
      </w:pPr>
      <w:r w:rsidRPr="00B062BB">
        <w:rPr>
          <w:b/>
          <w:bCs/>
          <w:sz w:val="28"/>
          <w:szCs w:val="28"/>
        </w:rPr>
        <w:t>Michigan USA Wrestling State Tournament Application</w:t>
      </w:r>
      <w:r>
        <w:rPr>
          <w:b/>
          <w:bCs/>
          <w:sz w:val="28"/>
          <w:szCs w:val="28"/>
        </w:rPr>
        <w:t xml:space="preserve"> </w:t>
      </w:r>
      <w:r>
        <w:rPr>
          <w:sz w:val="16"/>
          <w:szCs w:val="16"/>
        </w:rPr>
        <w:t>(Sept. 2011)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Name of school making application______________________________________________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School Address _________________________________________________________________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Contact Person_________________________________</w:t>
      </w:r>
      <w:proofErr w:type="gramStart"/>
      <w:r>
        <w:rPr>
          <w:sz w:val="24"/>
          <w:szCs w:val="24"/>
        </w:rPr>
        <w:t>_  Ph</w:t>
      </w:r>
      <w:proofErr w:type="gramEnd"/>
      <w:r>
        <w:rPr>
          <w:sz w:val="24"/>
          <w:szCs w:val="24"/>
        </w:rPr>
        <w:t>. Number_____________________</w:t>
      </w:r>
    </w:p>
    <w:p w:rsidR="00D03069" w:rsidRPr="00B062BB" w:rsidRDefault="00D03069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number_____________________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Date of Application _______</w:t>
      </w:r>
      <w:r w:rsidR="00FD68FB">
        <w:rPr>
          <w:sz w:val="24"/>
          <w:szCs w:val="24"/>
        </w:rPr>
        <w:t>_______   Due to Steve Richardson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USA Kids Director</w:t>
      </w:r>
      <w:proofErr w:type="gramStart"/>
      <w:r>
        <w:rPr>
          <w:sz w:val="24"/>
          <w:szCs w:val="24"/>
        </w:rPr>
        <w:t>,  by</w:t>
      </w:r>
      <w:proofErr w:type="gramEnd"/>
      <w:r>
        <w:rPr>
          <w:sz w:val="24"/>
          <w:szCs w:val="24"/>
        </w:rPr>
        <w:t xml:space="preserve"> Oct.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8FB" w:rsidRPr="00FD68FB">
        <w:rPr>
          <w:rFonts w:ascii="Arial" w:hAnsi="Arial" w:cs="Arial"/>
          <w:b/>
          <w:color w:val="777777"/>
          <w:sz w:val="18"/>
          <w:szCs w:val="18"/>
          <w:shd w:val="clear" w:color="auto" w:fill="FFFFFF"/>
        </w:rPr>
        <w:t>srichardson3907@gmail.com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Please allow two weeks for processing of the application and we will do our best to contact you the day following our selection committee meeting.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_______ Gym Seating Space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_______Number of mats available and space to place them in gym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_______Number of people that you could provide to assist tournament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Parking</w:t>
      </w:r>
      <w:proofErr w:type="gramEnd"/>
      <w:r>
        <w:rPr>
          <w:sz w:val="24"/>
          <w:szCs w:val="24"/>
        </w:rPr>
        <w:t xml:space="preserve"> spaces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_______ Certified scales available for use the day of the tournament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_______ How many years have you been a USA club?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_______ How many club members did you have last year?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Have you run a tournament before?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Do you want the concession stand?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Will you provide the trainer in your price?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Do you have room for a hospitality room on Saturday night?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Do you have internet in the gym?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Will you have a pairing room available?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How far from the gym is it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Will there be a shower available for the wrestlers?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Will there be a custodian on duty during the tournament?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Please provide a list of hotels and</w:t>
      </w:r>
      <w:r w:rsidR="00FD68FB">
        <w:rPr>
          <w:sz w:val="24"/>
          <w:szCs w:val="24"/>
        </w:rPr>
        <w:t xml:space="preserve"> number of rooms available with</w:t>
      </w:r>
      <w:bookmarkStart w:id="0" w:name="_GoBack"/>
      <w:bookmarkEnd w:id="0"/>
      <w:r>
        <w:rPr>
          <w:sz w:val="24"/>
          <w:szCs w:val="24"/>
        </w:rPr>
        <w:t>in 10 minutes of the school?</w:t>
      </w:r>
      <w:r>
        <w:rPr>
          <w:sz w:val="24"/>
          <w:szCs w:val="24"/>
        </w:rPr>
        <w:tab/>
        <w:t xml:space="preserve"> An additional 15 minutes?</w:t>
      </w:r>
    </w:p>
    <w:p w:rsidR="00D03069" w:rsidRDefault="00D03069">
      <w:pPr>
        <w:rPr>
          <w:sz w:val="24"/>
          <w:szCs w:val="24"/>
        </w:rPr>
      </w:pP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_______What is the cost to us, Michigan USA wrestling?</w:t>
      </w:r>
    </w:p>
    <w:p w:rsidR="00D03069" w:rsidRDefault="00D0306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Other important information the selection committee should be aware of to make their decis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069" w:rsidRDefault="00D03069">
      <w:pPr>
        <w:rPr>
          <w:sz w:val="24"/>
          <w:szCs w:val="24"/>
        </w:rPr>
      </w:pPr>
    </w:p>
    <w:p w:rsidR="00D03069" w:rsidRDefault="00D030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Signature_______________________________________</w:t>
      </w: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Print name__________________________________________</w:t>
      </w:r>
    </w:p>
    <w:p w:rsidR="00D03069" w:rsidRDefault="00D03069">
      <w:pPr>
        <w:rPr>
          <w:sz w:val="24"/>
          <w:szCs w:val="24"/>
        </w:rPr>
      </w:pPr>
    </w:p>
    <w:p w:rsidR="00D03069" w:rsidRDefault="00D03069">
      <w:pPr>
        <w:rPr>
          <w:sz w:val="24"/>
          <w:szCs w:val="24"/>
        </w:rPr>
      </w:pPr>
      <w:r>
        <w:rPr>
          <w:sz w:val="24"/>
          <w:szCs w:val="24"/>
        </w:rPr>
        <w:t>Michigan USA Tournament Director________________________________________</w:t>
      </w:r>
    </w:p>
    <w:p w:rsidR="00D03069" w:rsidRPr="00B062BB" w:rsidRDefault="00D030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sectPr w:rsidR="00D03069" w:rsidRPr="00B062BB" w:rsidSect="0071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B"/>
    <w:rsid w:val="00015293"/>
    <w:rsid w:val="00296B29"/>
    <w:rsid w:val="003626D0"/>
    <w:rsid w:val="00585206"/>
    <w:rsid w:val="006F35B2"/>
    <w:rsid w:val="007161DD"/>
    <w:rsid w:val="00811039"/>
    <w:rsid w:val="00814687"/>
    <w:rsid w:val="009036F3"/>
    <w:rsid w:val="009566C8"/>
    <w:rsid w:val="00A017BC"/>
    <w:rsid w:val="00B062BB"/>
    <w:rsid w:val="00D03069"/>
    <w:rsid w:val="00DB6DE7"/>
    <w:rsid w:val="00EB0D3E"/>
    <w:rsid w:val="00F1307B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USA Wrestling State Tournament Application (Sept</vt:lpstr>
    </vt:vector>
  </TitlesOfParts>
  <Company>Fowlerville Community Schools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USA Wrestling State Tournament Application (Sept</dc:title>
  <dc:creator>Dan</dc:creator>
  <cp:lastModifiedBy>DANIEL COON</cp:lastModifiedBy>
  <cp:revision>2</cp:revision>
  <dcterms:created xsi:type="dcterms:W3CDTF">2015-10-21T11:10:00Z</dcterms:created>
  <dcterms:modified xsi:type="dcterms:W3CDTF">2015-10-21T11:10:00Z</dcterms:modified>
</cp:coreProperties>
</file>