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EA1443">
        <w:rPr>
          <w:rFonts w:ascii="Book Antiqua" w:hAnsi="Book Antiqua"/>
          <w:b/>
          <w:sz w:val="44"/>
          <w:szCs w:val="44"/>
        </w:rPr>
        <w:t>10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EA1443">
        <w:rPr>
          <w:rFonts w:ascii="Book Antiqua" w:hAnsi="Book Antiqua"/>
          <w:b/>
          <w:sz w:val="44"/>
          <w:szCs w:val="44"/>
        </w:rPr>
        <w:t>12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EA1443">
        <w:rPr>
          <w:rFonts w:ascii="Book Antiqua" w:hAnsi="Book Antiqua"/>
          <w:b/>
          <w:sz w:val="44"/>
          <w:szCs w:val="44"/>
        </w:rPr>
        <w:t>7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    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8C4B09">
        <w:rPr>
          <w:rFonts w:ascii="Book Antiqua" w:hAnsi="Book Antiqua"/>
          <w:b/>
          <w:sz w:val="44"/>
          <w:szCs w:val="44"/>
        </w:rPr>
        <w:t>Bantam</w:t>
      </w:r>
      <w:r w:rsidR="001D62ED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Red </w:t>
      </w:r>
      <w:r w:rsidR="00B510CC">
        <w:rPr>
          <w:rFonts w:ascii="Book Antiqua" w:hAnsi="Book Antiqua"/>
          <w:b/>
          <w:sz w:val="44"/>
          <w:szCs w:val="44"/>
        </w:rPr>
        <w:t>&amp;</w:t>
      </w:r>
      <w:r w:rsidR="00E506B2">
        <w:rPr>
          <w:rFonts w:ascii="Book Antiqua" w:hAnsi="Book Antiqua"/>
          <w:b/>
          <w:sz w:val="44"/>
          <w:szCs w:val="44"/>
        </w:rPr>
        <w:t xml:space="preserve"> White Divisions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E506B2">
        <w:t>place</w:t>
      </w:r>
      <w:r w:rsidR="00EA1443">
        <w:t xml:space="preserve"> teams </w:t>
      </w:r>
      <w:r w:rsidR="00E506B2">
        <w:t xml:space="preserve">in the Red </w:t>
      </w:r>
      <w:r w:rsidR="00EA1443">
        <w:t xml:space="preserve">&amp; White </w:t>
      </w:r>
      <w:r w:rsidR="00E506B2">
        <w:t>Division</w:t>
      </w:r>
      <w:r w:rsidR="00EA1443">
        <w:t>s</w:t>
      </w:r>
      <w:r w:rsidR="00E506B2">
        <w:t xml:space="preserve"> play for the Championship and </w:t>
      </w:r>
      <w:r w:rsidR="00EA1443">
        <w:t>the 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Red &amp; </w:t>
      </w:r>
      <w:r w:rsidR="00E506B2">
        <w:t>White Division</w:t>
      </w:r>
      <w:r w:rsidR="00EA1443">
        <w:t>s</w:t>
      </w:r>
      <w:r w:rsidR="00E506B2">
        <w:t xml:space="preserve"> will play for </w:t>
      </w:r>
      <w:r w:rsidR="00EA1443">
        <w:t>Third Place</w:t>
      </w:r>
      <w:r w:rsidR="00665F40">
        <w:t xml:space="preserve">. </w:t>
      </w:r>
      <w:r>
        <w:t xml:space="preserve"> The two 3</w:t>
      </w:r>
      <w:r w:rsidRPr="007F3AAF">
        <w:rPr>
          <w:vertAlign w:val="superscript"/>
        </w:rPr>
        <w:t>rd</w:t>
      </w:r>
      <w:r>
        <w:t xml:space="preserve"> place teams play in a consolation game.</w:t>
      </w:r>
      <w:r w:rsidR="00BC490B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</w:t>
            </w:r>
            <w:proofErr w:type="gramStart"/>
            <w:r w:rsidR="005D003F" w:rsidRPr="00901550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proofErr w:type="gramEnd"/>
            <w:r w:rsidR="007B66FB" w:rsidRPr="00901550">
              <w:rPr>
                <w:sz w:val="22"/>
                <w:szCs w:val="22"/>
              </w:rPr>
              <w:t xml:space="preserve"> </w:t>
            </w:r>
            <w:r w:rsidR="00827587">
              <w:rPr>
                <w:sz w:val="22"/>
                <w:szCs w:val="22"/>
              </w:rPr>
              <w:t>Vipers Hockey, IL.</w:t>
            </w:r>
          </w:p>
        </w:tc>
        <w:tc>
          <w:tcPr>
            <w:tcW w:w="1695" w:type="dxa"/>
            <w:vAlign w:val="bottom"/>
          </w:tcPr>
          <w:p w:rsidR="002C31D4" w:rsidRPr="00CA3CDF" w:rsidRDefault="0080744D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6122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6E21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695" w:type="dxa"/>
            <w:vAlign w:val="bottom"/>
          </w:tcPr>
          <w:p w:rsidR="002C31D4" w:rsidRPr="00CA3CDF" w:rsidRDefault="006E21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827587">
              <w:rPr>
                <w:sz w:val="22"/>
                <w:szCs w:val="22"/>
              </w:rPr>
              <w:t xml:space="preserve"> Affton Americans, MO.</w:t>
            </w:r>
          </w:p>
        </w:tc>
        <w:tc>
          <w:tcPr>
            <w:tcW w:w="1695" w:type="dxa"/>
            <w:vAlign w:val="bottom"/>
          </w:tcPr>
          <w:p w:rsidR="00F62DFC" w:rsidRPr="00CA3CDF" w:rsidRDefault="008074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0D61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B63E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B63EF7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</w:t>
            </w:r>
            <w:proofErr w:type="gramStart"/>
            <w:r w:rsidR="005D003F" w:rsidRPr="00901550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proofErr w:type="gramEnd"/>
            <w:r w:rsidRPr="00901550">
              <w:rPr>
                <w:sz w:val="22"/>
                <w:szCs w:val="22"/>
              </w:rPr>
              <w:t xml:space="preserve"> </w:t>
            </w:r>
            <w:r w:rsidR="00827587">
              <w:rPr>
                <w:sz w:val="22"/>
                <w:szCs w:val="22"/>
              </w:rPr>
              <w:t>Wilmette Braves, IL.</w:t>
            </w:r>
          </w:p>
        </w:tc>
        <w:tc>
          <w:tcPr>
            <w:tcW w:w="1695" w:type="dxa"/>
            <w:vAlign w:val="bottom"/>
          </w:tcPr>
          <w:p w:rsidR="00F62DFC" w:rsidRPr="00CA3CDF" w:rsidRDefault="003256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122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B63E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63E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63EF7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proofErr w:type="gramStart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300AF9">
              <w:rPr>
                <w:sz w:val="22"/>
                <w:szCs w:val="22"/>
              </w:rPr>
              <w:t xml:space="preserve"> </w:t>
            </w:r>
            <w:r w:rsidR="00827587">
              <w:rPr>
                <w:sz w:val="22"/>
                <w:szCs w:val="22"/>
              </w:rPr>
              <w:t>Quad</w:t>
            </w:r>
            <w:proofErr w:type="gramEnd"/>
            <w:r w:rsidR="00827587">
              <w:rPr>
                <w:sz w:val="22"/>
                <w:szCs w:val="22"/>
              </w:rPr>
              <w:t xml:space="preserve"> City Ice Eagles, IA.</w:t>
            </w:r>
          </w:p>
        </w:tc>
        <w:tc>
          <w:tcPr>
            <w:tcW w:w="1695" w:type="dxa"/>
            <w:vAlign w:val="bottom"/>
          </w:tcPr>
          <w:p w:rsidR="002C31D4" w:rsidRPr="00CA3CDF" w:rsidRDefault="003256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0D61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441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441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proofErr w:type="gramStart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</w:t>
            </w:r>
            <w:r w:rsidR="00827587">
              <w:rPr>
                <w:sz w:val="22"/>
                <w:szCs w:val="22"/>
              </w:rPr>
              <w:t>Admirals</w:t>
            </w:r>
            <w:proofErr w:type="gramEnd"/>
            <w:r w:rsidR="00827587">
              <w:rPr>
                <w:sz w:val="22"/>
                <w:szCs w:val="22"/>
              </w:rPr>
              <w:t xml:space="preserve"> Hockey, IL.</w:t>
            </w:r>
          </w:p>
        </w:tc>
        <w:tc>
          <w:tcPr>
            <w:tcW w:w="1695" w:type="dxa"/>
            <w:vAlign w:val="bottom"/>
          </w:tcPr>
          <w:p w:rsidR="002C31D4" w:rsidRPr="00CA3CDF" w:rsidRDefault="006905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0D61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E21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E21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</w:t>
            </w:r>
            <w:r w:rsidR="00827587">
              <w:rPr>
                <w:sz w:val="22"/>
                <w:szCs w:val="22"/>
              </w:rPr>
              <w:t>Midwest Blackbirds, IN.</w:t>
            </w:r>
          </w:p>
        </w:tc>
        <w:tc>
          <w:tcPr>
            <w:tcW w:w="1695" w:type="dxa"/>
            <w:vAlign w:val="bottom"/>
          </w:tcPr>
          <w:p w:rsidR="002C31D4" w:rsidRPr="00CA3CDF" w:rsidRDefault="006905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0D61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441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441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44149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585"/>
        <w:gridCol w:w="1440"/>
        <w:gridCol w:w="90"/>
        <w:gridCol w:w="270"/>
        <w:gridCol w:w="115"/>
        <w:gridCol w:w="965"/>
        <w:gridCol w:w="1440"/>
        <w:gridCol w:w="1350"/>
        <w:gridCol w:w="814"/>
        <w:gridCol w:w="1166"/>
        <w:gridCol w:w="270"/>
        <w:gridCol w:w="360"/>
      </w:tblGrid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>
            <w:r>
              <w:t>Fri</w:t>
            </w:r>
          </w:p>
        </w:tc>
        <w:tc>
          <w:tcPr>
            <w:tcW w:w="810" w:type="dxa"/>
          </w:tcPr>
          <w:p w:rsidR="00D16E1B" w:rsidRDefault="00D16E1B" w:rsidP="00827587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>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1</w:t>
            </w:r>
            <w:r w:rsidR="00EB2292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Vipers</w:t>
            </w:r>
          </w:p>
        </w:tc>
        <w:tc>
          <w:tcPr>
            <w:tcW w:w="270" w:type="dxa"/>
          </w:tcPr>
          <w:p w:rsidR="00D16E1B" w:rsidRPr="00BC490B" w:rsidRDefault="0080744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:rsidR="00D16E1B" w:rsidRDefault="00827587" w:rsidP="00A7230B">
            <w:r>
              <w:t>Affton</w:t>
            </w:r>
          </w:p>
        </w:tc>
        <w:tc>
          <w:tcPr>
            <w:tcW w:w="2610" w:type="dxa"/>
            <w:gridSpan w:val="4"/>
          </w:tcPr>
          <w:p w:rsidR="00D16E1B" w:rsidRPr="00BC490B" w:rsidRDefault="0080744D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4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ED0025">
            <w:r>
              <w:t>Fri</w:t>
            </w:r>
          </w:p>
        </w:tc>
        <w:tc>
          <w:tcPr>
            <w:tcW w:w="810" w:type="dxa"/>
          </w:tcPr>
          <w:p w:rsidR="00D16E1B" w:rsidRDefault="00D16E1B" w:rsidP="00EB229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>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B2292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>Sauk Prairie Rink</w:t>
            </w:r>
          </w:p>
        </w:tc>
        <w:tc>
          <w:tcPr>
            <w:tcW w:w="2880" w:type="dxa"/>
            <w:gridSpan w:val="4"/>
          </w:tcPr>
          <w:p w:rsidR="00D16E1B" w:rsidRDefault="00827587" w:rsidP="00827587">
            <w:r>
              <w:t>Admirals</w:t>
            </w:r>
          </w:p>
        </w:tc>
        <w:tc>
          <w:tcPr>
            <w:tcW w:w="270" w:type="dxa"/>
          </w:tcPr>
          <w:p w:rsidR="00D16E1B" w:rsidRPr="00BC490B" w:rsidRDefault="006905A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D16E1B">
            <w:r>
              <w:t>Blackbirds</w:t>
            </w:r>
          </w:p>
        </w:tc>
        <w:tc>
          <w:tcPr>
            <w:tcW w:w="1796" w:type="dxa"/>
            <w:gridSpan w:val="3"/>
          </w:tcPr>
          <w:p w:rsidR="00D16E1B" w:rsidRPr="00BC490B" w:rsidRDefault="006905A4" w:rsidP="006905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16E1B" w:rsidRPr="00BC490B" w:rsidTr="009547C8">
        <w:trPr>
          <w:cantSplit/>
          <w:trHeight w:val="335"/>
        </w:trPr>
        <w:tc>
          <w:tcPr>
            <w:tcW w:w="630" w:type="dxa"/>
          </w:tcPr>
          <w:p w:rsidR="00D16E1B" w:rsidRDefault="00EB2292" w:rsidP="00EB2292">
            <w:r>
              <w:t>Fri</w:t>
            </w:r>
          </w:p>
        </w:tc>
        <w:tc>
          <w:tcPr>
            <w:tcW w:w="810" w:type="dxa"/>
          </w:tcPr>
          <w:p w:rsidR="00D16E1B" w:rsidRDefault="00D16E1B" w:rsidP="00827587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D16E1B" w:rsidRDefault="00EB2292" w:rsidP="00EB229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D16E1B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827587" w:rsidP="00300AF9">
            <w:r>
              <w:t>Braves</w:t>
            </w:r>
          </w:p>
        </w:tc>
        <w:tc>
          <w:tcPr>
            <w:tcW w:w="270" w:type="dxa"/>
          </w:tcPr>
          <w:p w:rsidR="00D16E1B" w:rsidRPr="00BC490B" w:rsidRDefault="0032560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D726F0">
            <w:r>
              <w:t>Quad City</w:t>
            </w:r>
          </w:p>
        </w:tc>
        <w:tc>
          <w:tcPr>
            <w:tcW w:w="1796" w:type="dxa"/>
            <w:gridSpan w:val="3"/>
          </w:tcPr>
          <w:p w:rsidR="00D16E1B" w:rsidRPr="00BC490B" w:rsidRDefault="00325602" w:rsidP="003256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827587"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827587">
              <w:rPr>
                <w:rFonts w:ascii="Book Antiqua" w:hAnsi="Book Antiqua"/>
                <w:sz w:val="22"/>
                <w:szCs w:val="22"/>
              </w:rPr>
              <w:t>1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:rsidR="00D16E1B" w:rsidRDefault="00827587" w:rsidP="00827587">
            <w:r>
              <w:t xml:space="preserve">Sauk Prairie </w:t>
            </w:r>
            <w:r w:rsidR="0099694E">
              <w:t>R</w:t>
            </w:r>
            <w:r>
              <w:t>ink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Braves</w:t>
            </w:r>
          </w:p>
        </w:tc>
        <w:tc>
          <w:tcPr>
            <w:tcW w:w="270" w:type="dxa"/>
          </w:tcPr>
          <w:p w:rsidR="00D16E1B" w:rsidRPr="00BC490B" w:rsidRDefault="0061228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6719F9">
            <w:r>
              <w:t>Vipers</w:t>
            </w:r>
          </w:p>
        </w:tc>
        <w:tc>
          <w:tcPr>
            <w:tcW w:w="1796" w:type="dxa"/>
            <w:gridSpan w:val="3"/>
          </w:tcPr>
          <w:p w:rsidR="00D16E1B" w:rsidRPr="00BC490B" w:rsidRDefault="0061228F" w:rsidP="006122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2120C1">
        <w:trPr>
          <w:cantSplit/>
          <w:trHeight w:val="272"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300AF9" w:rsidP="00827587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>1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D16E1B" w:rsidRDefault="00827587" w:rsidP="0082758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827587" w:rsidP="00827587">
            <w:r>
              <w:t>Sauk Prairie Rink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Quad City</w:t>
            </w:r>
          </w:p>
        </w:tc>
        <w:tc>
          <w:tcPr>
            <w:tcW w:w="270" w:type="dxa"/>
          </w:tcPr>
          <w:p w:rsidR="00D16E1B" w:rsidRPr="00BC490B" w:rsidRDefault="000D617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D726F0">
            <w:r>
              <w:t>Admirals</w:t>
            </w:r>
          </w:p>
        </w:tc>
        <w:tc>
          <w:tcPr>
            <w:tcW w:w="1796" w:type="dxa"/>
            <w:gridSpan w:val="3"/>
          </w:tcPr>
          <w:p w:rsidR="00D16E1B" w:rsidRPr="00BC490B" w:rsidRDefault="000D6175" w:rsidP="000D61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827587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99694E">
              <w:rPr>
                <w:rFonts w:ascii="Book Antiqua" w:hAnsi="Book Antiqua"/>
                <w:sz w:val="22"/>
                <w:szCs w:val="22"/>
              </w:rPr>
              <w:t>1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1</w:t>
            </w:r>
            <w:r w:rsidR="0099694E">
              <w:rPr>
                <w:rFonts w:ascii="Book Antiqua" w:hAnsi="Book Antiqua"/>
                <w:sz w:val="22"/>
                <w:szCs w:val="22"/>
              </w:rPr>
              <w:t>5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7A18B9" w:rsidP="00300AF9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Affton</w:t>
            </w:r>
          </w:p>
        </w:tc>
        <w:tc>
          <w:tcPr>
            <w:tcW w:w="270" w:type="dxa"/>
          </w:tcPr>
          <w:p w:rsidR="00D16E1B" w:rsidRPr="00BC490B" w:rsidRDefault="000D617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D726F0">
            <w:r>
              <w:t>Blackbirds</w:t>
            </w:r>
          </w:p>
        </w:tc>
        <w:tc>
          <w:tcPr>
            <w:tcW w:w="1796" w:type="dxa"/>
            <w:gridSpan w:val="3"/>
          </w:tcPr>
          <w:p w:rsidR="00D16E1B" w:rsidRPr="00BC490B" w:rsidRDefault="000D6175" w:rsidP="000D61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D16E1B" w:rsidP="00827587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Affton</w:t>
            </w:r>
          </w:p>
        </w:tc>
        <w:tc>
          <w:tcPr>
            <w:tcW w:w="270" w:type="dxa"/>
          </w:tcPr>
          <w:p w:rsidR="00D16E1B" w:rsidRPr="00BC490B" w:rsidRDefault="00B63EF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27587" w:rsidP="00300AF9">
            <w:r>
              <w:t>Braves</w:t>
            </w:r>
          </w:p>
        </w:tc>
        <w:tc>
          <w:tcPr>
            <w:tcW w:w="1796" w:type="dxa"/>
            <w:gridSpan w:val="3"/>
          </w:tcPr>
          <w:p w:rsidR="00D16E1B" w:rsidRPr="00BC490B" w:rsidRDefault="00B63EF7" w:rsidP="00B63E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B44781">
            <w:r>
              <w:t>Sat</w:t>
            </w:r>
          </w:p>
        </w:tc>
        <w:tc>
          <w:tcPr>
            <w:tcW w:w="810" w:type="dxa"/>
          </w:tcPr>
          <w:p w:rsidR="00D16E1B" w:rsidRPr="0059363B" w:rsidRDefault="00D16E1B" w:rsidP="00827587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sz w:val="22"/>
                <w:szCs w:val="22"/>
              </w:rPr>
              <w:t>8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827587" w:rsidP="00A7230B">
            <w:r>
              <w:t>Blackbirds</w:t>
            </w:r>
          </w:p>
        </w:tc>
        <w:tc>
          <w:tcPr>
            <w:tcW w:w="270" w:type="dxa"/>
          </w:tcPr>
          <w:p w:rsidR="00D16E1B" w:rsidRPr="00BC490B" w:rsidRDefault="00D4414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176FDC" w:rsidP="006719F9">
            <w:r>
              <w:t>Quad City</w:t>
            </w:r>
          </w:p>
        </w:tc>
        <w:tc>
          <w:tcPr>
            <w:tcW w:w="1796" w:type="dxa"/>
            <w:gridSpan w:val="3"/>
          </w:tcPr>
          <w:p w:rsidR="00D16E1B" w:rsidRPr="00BC490B" w:rsidRDefault="00D44149" w:rsidP="00D4414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99694E">
              <w:rPr>
                <w:rFonts w:ascii="Book Antiqua" w:hAnsi="Book Antiqua"/>
                <w:sz w:val="22"/>
                <w:szCs w:val="22"/>
              </w:rPr>
              <w:t>at</w:t>
            </w:r>
          </w:p>
        </w:tc>
        <w:tc>
          <w:tcPr>
            <w:tcW w:w="810" w:type="dxa"/>
          </w:tcPr>
          <w:p w:rsidR="00D16E1B" w:rsidRPr="00EA1443" w:rsidRDefault="00D16E1B" w:rsidP="00827587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>9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827587">
              <w:rPr>
                <w:rFonts w:ascii="Book Antiqua" w:hAnsi="Book Antiqua"/>
                <w:sz w:val="22"/>
                <w:szCs w:val="22"/>
              </w:rPr>
              <w:t>4</w:t>
            </w:r>
            <w:r w:rsidR="0099694E"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Pr="00EA1443" w:rsidRDefault="0099694E" w:rsidP="0099694E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>P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Pr="00EA1443" w:rsidRDefault="00827587" w:rsidP="00827587">
            <w:r>
              <w:t xml:space="preserve">Dells Poppy </w:t>
            </w:r>
            <w:r w:rsidR="0099694E" w:rsidRPr="00EA1443">
              <w:t>R</w:t>
            </w:r>
            <w:r>
              <w:t>ink</w:t>
            </w:r>
          </w:p>
        </w:tc>
        <w:tc>
          <w:tcPr>
            <w:tcW w:w="2880" w:type="dxa"/>
            <w:gridSpan w:val="4"/>
          </w:tcPr>
          <w:p w:rsidR="00D16E1B" w:rsidRPr="004A2DE9" w:rsidRDefault="00827587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Admirals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Pr="00123112" w:rsidRDefault="00176FDC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Vipers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1E02DD"/>
        </w:tc>
        <w:tc>
          <w:tcPr>
            <w:tcW w:w="810" w:type="dxa"/>
          </w:tcPr>
          <w:p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:rsidR="00D16E1B" w:rsidRDefault="00D16E1B" w:rsidP="001E02DD"/>
        </w:tc>
        <w:tc>
          <w:tcPr>
            <w:tcW w:w="3240" w:type="dxa"/>
            <w:gridSpan w:val="2"/>
          </w:tcPr>
          <w:p w:rsidR="00D16E1B" w:rsidRDefault="00D16E1B" w:rsidP="001E02DD">
            <w:pPr>
              <w:jc w:val="right"/>
            </w:pPr>
          </w:p>
        </w:tc>
        <w:tc>
          <w:tcPr>
            <w:tcW w:w="2880" w:type="dxa"/>
            <w:gridSpan w:val="4"/>
          </w:tcPr>
          <w:p w:rsidR="00D16E1B" w:rsidRDefault="00D16E1B" w:rsidP="005D2511">
            <w:r>
              <w:t xml:space="preserve">      *** HOME ***                   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4" w:type="dxa"/>
            <w:gridSpan w:val="3"/>
          </w:tcPr>
          <w:p w:rsidR="00D16E1B" w:rsidRDefault="00D16E1B" w:rsidP="00750B9F">
            <w:r>
              <w:t xml:space="preserve">         *** AWAY ***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:rsidTr="00954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D16E1B" w:rsidRPr="00664EE3" w:rsidRDefault="0099694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16E1B" w:rsidRPr="006E21E3" w:rsidRDefault="006E21E3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D001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</w:p>
        </w:tc>
        <w:tc>
          <w:tcPr>
            <w:tcW w:w="2880" w:type="dxa"/>
            <w:gridSpan w:val="5"/>
          </w:tcPr>
          <w:p w:rsidR="00D16E1B" w:rsidRPr="006E21E3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E21E3">
              <w:rPr>
                <w:rFonts w:ascii="Book Antiqua" w:hAnsi="Book Antiqua"/>
                <w:b/>
                <w:sz w:val="22"/>
                <w:szCs w:val="22"/>
              </w:rPr>
              <w:t xml:space="preserve">         3</w:t>
            </w:r>
            <w:r w:rsidRPr="006E21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E21E3">
              <w:rPr>
                <w:rFonts w:ascii="Book Antiqua" w:hAnsi="Book Antiqua"/>
                <w:b/>
                <w:sz w:val="22"/>
                <w:szCs w:val="22"/>
              </w:rPr>
              <w:t xml:space="preserve"> Place – White Div.</w:t>
            </w:r>
          </w:p>
        </w:tc>
        <w:tc>
          <w:tcPr>
            <w:tcW w:w="3330" w:type="dxa"/>
            <w:gridSpan w:val="3"/>
          </w:tcPr>
          <w:p w:rsidR="00D16E1B" w:rsidRPr="00664EE3" w:rsidRDefault="00D4414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Quad City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6E21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45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Pr="00664EE3" w:rsidRDefault="0099694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Reedsburg Arena</w:t>
            </w:r>
          </w:p>
        </w:tc>
        <w:tc>
          <w:tcPr>
            <w:tcW w:w="2430" w:type="dxa"/>
            <w:gridSpan w:val="3"/>
          </w:tcPr>
          <w:p w:rsidR="00D16E1B" w:rsidRPr="00664EE3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2nd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1915" w:type="dxa"/>
            <w:gridSpan w:val="4"/>
          </w:tcPr>
          <w:p w:rsidR="00D16E1B" w:rsidRPr="006E21E3" w:rsidRDefault="006E21E3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D001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</w:p>
        </w:tc>
        <w:tc>
          <w:tcPr>
            <w:tcW w:w="2405" w:type="dxa"/>
            <w:gridSpan w:val="2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2nd place-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White 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Div.</w:t>
            </w:r>
          </w:p>
        </w:tc>
        <w:tc>
          <w:tcPr>
            <w:tcW w:w="3330" w:type="dxa"/>
            <w:gridSpan w:val="3"/>
          </w:tcPr>
          <w:p w:rsidR="00D16E1B" w:rsidRPr="00664EE3" w:rsidRDefault="00D44149" w:rsidP="00866F0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Admirals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  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45</w:t>
            </w:r>
          </w:p>
          <w:p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664EE3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Red </w:t>
            </w:r>
            <w:r w:rsidR="004E3F37">
              <w:rPr>
                <w:rFonts w:ascii="Book Antiqua" w:hAnsi="Book Antiqua"/>
                <w:b/>
                <w:sz w:val="22"/>
                <w:szCs w:val="22"/>
              </w:rPr>
              <w:t>Div.</w:t>
            </w:r>
          </w:p>
        </w:tc>
        <w:tc>
          <w:tcPr>
            <w:tcW w:w="1915" w:type="dxa"/>
            <w:gridSpan w:val="4"/>
          </w:tcPr>
          <w:p w:rsidR="00D16E1B" w:rsidRPr="00B63EF7" w:rsidRDefault="00B63EF7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D001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Wilmette</w:t>
            </w:r>
            <w:r w:rsidR="005E085C">
              <w:rPr>
                <w:rFonts w:ascii="Book Antiqua" w:hAnsi="Book Antiqua"/>
                <w:b/>
                <w:sz w:val="22"/>
                <w:szCs w:val="22"/>
              </w:rPr>
              <w:t xml:space="preserve">  OT</w:t>
            </w:r>
            <w:bookmarkStart w:id="0" w:name="_GoBack"/>
            <w:bookmarkEnd w:id="0"/>
          </w:p>
        </w:tc>
        <w:tc>
          <w:tcPr>
            <w:tcW w:w="2405" w:type="dxa"/>
            <w:gridSpan w:val="2"/>
          </w:tcPr>
          <w:p w:rsidR="00D16E1B" w:rsidRPr="00664EE3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1st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White </w:t>
            </w:r>
            <w:proofErr w:type="spellStart"/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3330" w:type="dxa"/>
            <w:gridSpan w:val="3"/>
          </w:tcPr>
          <w:p w:rsidR="00D16E1B" w:rsidRPr="00664EE3" w:rsidRDefault="00D44149" w:rsidP="00D4414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Blackbirds         Championship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D6175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F613D"/>
    <w:rsid w:val="00300AF9"/>
    <w:rsid w:val="00306B7C"/>
    <w:rsid w:val="0032125B"/>
    <w:rsid w:val="00325602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E085C"/>
    <w:rsid w:val="005F5968"/>
    <w:rsid w:val="005F7F08"/>
    <w:rsid w:val="006007A9"/>
    <w:rsid w:val="006011A0"/>
    <w:rsid w:val="0060323C"/>
    <w:rsid w:val="00605DAD"/>
    <w:rsid w:val="0061228F"/>
    <w:rsid w:val="00615FF9"/>
    <w:rsid w:val="00634D69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05A4"/>
    <w:rsid w:val="00692363"/>
    <w:rsid w:val="006936FB"/>
    <w:rsid w:val="006A3861"/>
    <w:rsid w:val="006B70AE"/>
    <w:rsid w:val="006D0F26"/>
    <w:rsid w:val="006D1C5C"/>
    <w:rsid w:val="006D4460"/>
    <w:rsid w:val="006D798B"/>
    <w:rsid w:val="006E21E3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0744D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D0011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3EF7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44149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2017-11-13T14:04:00Z</dcterms:created>
  <dcterms:modified xsi:type="dcterms:W3CDTF">2017-11-13T14:04:00Z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