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168B41" w14:textId="12E42AED" w:rsidR="00EE47B4" w:rsidRDefault="00EE47B4" w:rsidP="00EE47B4">
      <w:pPr>
        <w:jc w:val="center"/>
        <w:rPr>
          <w:b/>
          <w:sz w:val="28"/>
          <w:szCs w:val="28"/>
        </w:rPr>
      </w:pPr>
      <w:r>
        <w:rPr>
          <w:b/>
          <w:sz w:val="28"/>
          <w:szCs w:val="28"/>
        </w:rPr>
        <w:t xml:space="preserve">WAYHA Board Meeting </w:t>
      </w:r>
      <w:r w:rsidR="00436E94">
        <w:rPr>
          <w:b/>
          <w:sz w:val="28"/>
          <w:szCs w:val="28"/>
        </w:rPr>
        <w:t>11/15</w:t>
      </w:r>
      <w:r w:rsidR="00026C6F">
        <w:rPr>
          <w:b/>
          <w:sz w:val="28"/>
          <w:szCs w:val="28"/>
        </w:rPr>
        <w:t>/20</w:t>
      </w:r>
    </w:p>
    <w:p w14:paraId="103D9DE7" w14:textId="4CB3D8C9" w:rsidR="00EE47B4" w:rsidRDefault="00EE47B4" w:rsidP="00EE47B4">
      <w:pPr>
        <w:pStyle w:val="ListParagraph"/>
        <w:numPr>
          <w:ilvl w:val="0"/>
          <w:numId w:val="2"/>
        </w:numPr>
        <w:rPr>
          <w:b/>
          <w:sz w:val="24"/>
          <w:szCs w:val="24"/>
        </w:rPr>
      </w:pPr>
      <w:r>
        <w:rPr>
          <w:b/>
          <w:sz w:val="24"/>
          <w:szCs w:val="24"/>
        </w:rPr>
        <w:t>Call meeting to order</w:t>
      </w:r>
      <w:r w:rsidR="00184E6E">
        <w:rPr>
          <w:b/>
          <w:sz w:val="24"/>
          <w:szCs w:val="24"/>
        </w:rPr>
        <w:t xml:space="preserve"> </w:t>
      </w:r>
      <w:r w:rsidR="00465BBB">
        <w:rPr>
          <w:b/>
          <w:sz w:val="24"/>
          <w:szCs w:val="24"/>
        </w:rPr>
        <w:t>6:03</w:t>
      </w:r>
      <w:r w:rsidR="00184E6E">
        <w:rPr>
          <w:b/>
          <w:sz w:val="24"/>
          <w:szCs w:val="24"/>
        </w:rPr>
        <w:t xml:space="preserve"> pm</w:t>
      </w:r>
    </w:p>
    <w:p w14:paraId="7C770856" w14:textId="23632813" w:rsidR="00EE47B4" w:rsidRPr="00EE47B4" w:rsidRDefault="00EE47B4" w:rsidP="00EE47B4">
      <w:pPr>
        <w:pStyle w:val="ListParagraph"/>
        <w:numPr>
          <w:ilvl w:val="0"/>
          <w:numId w:val="2"/>
        </w:numPr>
        <w:rPr>
          <w:b/>
          <w:sz w:val="24"/>
          <w:szCs w:val="24"/>
        </w:rPr>
      </w:pPr>
      <w:r>
        <w:rPr>
          <w:b/>
          <w:sz w:val="24"/>
          <w:szCs w:val="24"/>
        </w:rPr>
        <w:t>Roll Call (must notify board member prior to meeting to be excused)</w:t>
      </w:r>
    </w:p>
    <w:p w14:paraId="1FFA27B0" w14:textId="07F78F79" w:rsidR="002D5277" w:rsidRPr="00465BBB" w:rsidRDefault="00EE47B4" w:rsidP="00465BBB">
      <w:pPr>
        <w:pStyle w:val="ListParagraph"/>
        <w:numPr>
          <w:ilvl w:val="1"/>
          <w:numId w:val="2"/>
        </w:numPr>
        <w:rPr>
          <w:b/>
          <w:sz w:val="24"/>
          <w:szCs w:val="24"/>
        </w:rPr>
      </w:pPr>
      <w:bookmarkStart w:id="0" w:name="_Hlk30953944"/>
      <w:r>
        <w:rPr>
          <w:sz w:val="24"/>
          <w:szCs w:val="24"/>
        </w:rPr>
        <w:t xml:space="preserve">Present: </w:t>
      </w:r>
      <w:r w:rsidR="00530405">
        <w:rPr>
          <w:sz w:val="24"/>
          <w:szCs w:val="24"/>
        </w:rPr>
        <w:t>Luke Fleming, Kendra Cichy,</w:t>
      </w:r>
      <w:r w:rsidR="00597C44">
        <w:rPr>
          <w:sz w:val="24"/>
          <w:szCs w:val="24"/>
        </w:rPr>
        <w:t xml:space="preserve"> Melanie Hirte, Pete Olson</w:t>
      </w:r>
      <w:r w:rsidR="00C7210D">
        <w:rPr>
          <w:sz w:val="24"/>
          <w:szCs w:val="24"/>
        </w:rPr>
        <w:t xml:space="preserve">, Howie Abhold, Danielle Hafferman, Robert Schulz, </w:t>
      </w:r>
      <w:r w:rsidR="00B34338">
        <w:rPr>
          <w:sz w:val="24"/>
          <w:szCs w:val="24"/>
        </w:rPr>
        <w:t>Eric Anderson, Jake Waller</w:t>
      </w:r>
      <w:r w:rsidR="00C7210D">
        <w:rPr>
          <w:sz w:val="24"/>
          <w:szCs w:val="24"/>
        </w:rPr>
        <w:t>, Sheri Olson</w:t>
      </w:r>
      <w:r w:rsidR="002F587D">
        <w:rPr>
          <w:sz w:val="24"/>
          <w:szCs w:val="24"/>
        </w:rPr>
        <w:t>, Becki Niemut</w:t>
      </w:r>
      <w:r w:rsidR="00B07CEB">
        <w:rPr>
          <w:sz w:val="24"/>
          <w:szCs w:val="24"/>
        </w:rPr>
        <w:t>h, Forrest Wright</w:t>
      </w:r>
      <w:r w:rsidR="00B34338">
        <w:rPr>
          <w:sz w:val="24"/>
          <w:szCs w:val="24"/>
        </w:rPr>
        <w:t>, Pete Olson</w:t>
      </w:r>
      <w:r w:rsidR="002F587D" w:rsidRPr="00465BBB">
        <w:rPr>
          <w:sz w:val="24"/>
          <w:szCs w:val="24"/>
        </w:rPr>
        <w:t xml:space="preserve">, </w:t>
      </w:r>
      <w:r w:rsidR="00B34338" w:rsidRPr="00465BBB">
        <w:rPr>
          <w:sz w:val="24"/>
          <w:szCs w:val="24"/>
        </w:rPr>
        <w:t>Bryon Prey</w:t>
      </w:r>
      <w:r w:rsidR="00DA435D">
        <w:rPr>
          <w:sz w:val="24"/>
          <w:szCs w:val="24"/>
        </w:rPr>
        <w:t>, Pam Fullmer</w:t>
      </w:r>
      <w:r w:rsidR="00BB5699">
        <w:rPr>
          <w:sz w:val="24"/>
          <w:szCs w:val="24"/>
        </w:rPr>
        <w:t>, Stephanie McGregor</w:t>
      </w:r>
    </w:p>
    <w:bookmarkEnd w:id="0"/>
    <w:p w14:paraId="2625C7B7" w14:textId="6FFD72E9" w:rsidR="00305D16" w:rsidRDefault="00305D16" w:rsidP="00305D16">
      <w:pPr>
        <w:pStyle w:val="ListParagraph"/>
        <w:numPr>
          <w:ilvl w:val="0"/>
          <w:numId w:val="2"/>
        </w:numPr>
        <w:rPr>
          <w:b/>
          <w:sz w:val="24"/>
          <w:szCs w:val="24"/>
        </w:rPr>
      </w:pPr>
      <w:r>
        <w:rPr>
          <w:b/>
          <w:sz w:val="24"/>
          <w:szCs w:val="24"/>
        </w:rPr>
        <w:t xml:space="preserve">Approval of WAYHA Board Meeting Minutes </w:t>
      </w:r>
      <w:r w:rsidR="00576E15">
        <w:rPr>
          <w:b/>
          <w:sz w:val="24"/>
          <w:szCs w:val="24"/>
        </w:rPr>
        <w:t xml:space="preserve">for </w:t>
      </w:r>
      <w:r w:rsidR="000D64BF">
        <w:rPr>
          <w:b/>
          <w:sz w:val="24"/>
          <w:szCs w:val="24"/>
        </w:rPr>
        <w:t>October</w:t>
      </w:r>
      <w:r w:rsidR="00B34338">
        <w:rPr>
          <w:b/>
          <w:sz w:val="24"/>
          <w:szCs w:val="24"/>
        </w:rPr>
        <w:t xml:space="preserve"> 2</w:t>
      </w:r>
      <w:r w:rsidR="002D5277">
        <w:rPr>
          <w:b/>
          <w:sz w:val="24"/>
          <w:szCs w:val="24"/>
        </w:rPr>
        <w:t>020</w:t>
      </w:r>
    </w:p>
    <w:p w14:paraId="76E8EE6D" w14:textId="3C2347A1" w:rsidR="002F587D" w:rsidRPr="00465BBB" w:rsidRDefault="00305D16" w:rsidP="002F587D">
      <w:pPr>
        <w:pStyle w:val="ListParagraph"/>
        <w:numPr>
          <w:ilvl w:val="1"/>
          <w:numId w:val="2"/>
        </w:numPr>
        <w:rPr>
          <w:b/>
          <w:i/>
          <w:sz w:val="24"/>
          <w:szCs w:val="24"/>
        </w:rPr>
      </w:pPr>
      <w:r w:rsidRPr="00305D16">
        <w:rPr>
          <w:i/>
          <w:sz w:val="24"/>
          <w:szCs w:val="24"/>
        </w:rPr>
        <w:t xml:space="preserve">Motion by </w:t>
      </w:r>
      <w:r w:rsidR="000D64BF">
        <w:rPr>
          <w:i/>
          <w:sz w:val="24"/>
          <w:szCs w:val="24"/>
        </w:rPr>
        <w:t>Becky Grundman</w:t>
      </w:r>
      <w:r w:rsidRPr="00305D16">
        <w:rPr>
          <w:i/>
          <w:sz w:val="24"/>
          <w:szCs w:val="24"/>
        </w:rPr>
        <w:t xml:space="preserve">, Second by </w:t>
      </w:r>
      <w:r w:rsidR="00B34338">
        <w:rPr>
          <w:i/>
          <w:sz w:val="24"/>
          <w:szCs w:val="24"/>
        </w:rPr>
        <w:t>Jake Waller</w:t>
      </w:r>
      <w:r w:rsidR="00FF564A">
        <w:rPr>
          <w:i/>
          <w:sz w:val="24"/>
          <w:szCs w:val="24"/>
        </w:rPr>
        <w:t xml:space="preserve"> m</w:t>
      </w:r>
      <w:r w:rsidRPr="00305D16">
        <w:rPr>
          <w:i/>
          <w:sz w:val="24"/>
          <w:szCs w:val="24"/>
        </w:rPr>
        <w:t>otion passed</w:t>
      </w:r>
      <w:r w:rsidR="002F587D">
        <w:rPr>
          <w:i/>
          <w:sz w:val="24"/>
          <w:szCs w:val="24"/>
        </w:rPr>
        <w:t>.</w:t>
      </w:r>
    </w:p>
    <w:p w14:paraId="088C6401" w14:textId="13CDBDEB" w:rsidR="001B3016" w:rsidRPr="001B3016" w:rsidRDefault="00465BBB" w:rsidP="001B3016">
      <w:pPr>
        <w:pStyle w:val="ListParagraph"/>
        <w:numPr>
          <w:ilvl w:val="0"/>
          <w:numId w:val="2"/>
        </w:numPr>
        <w:rPr>
          <w:b/>
          <w:i/>
          <w:sz w:val="24"/>
          <w:szCs w:val="24"/>
        </w:rPr>
      </w:pPr>
      <w:r>
        <w:rPr>
          <w:b/>
          <w:i/>
          <w:sz w:val="24"/>
          <w:szCs w:val="24"/>
        </w:rPr>
        <w:t>Financial Report-Danielle Hafferman</w:t>
      </w:r>
    </w:p>
    <w:p w14:paraId="1641DC7A" w14:textId="16DE13E4" w:rsidR="0040067D" w:rsidRPr="001B3016" w:rsidRDefault="0040067D" w:rsidP="00465BBB">
      <w:pPr>
        <w:pStyle w:val="ListParagraph"/>
        <w:numPr>
          <w:ilvl w:val="1"/>
          <w:numId w:val="2"/>
        </w:numPr>
        <w:rPr>
          <w:b/>
          <w:i/>
          <w:sz w:val="24"/>
          <w:szCs w:val="24"/>
        </w:rPr>
      </w:pPr>
      <w:r>
        <w:rPr>
          <w:bCs/>
          <w:i/>
          <w:sz w:val="24"/>
          <w:szCs w:val="24"/>
        </w:rPr>
        <w:t xml:space="preserve">Motion to approve </w:t>
      </w:r>
      <w:r w:rsidR="001B3016">
        <w:rPr>
          <w:bCs/>
          <w:i/>
          <w:sz w:val="24"/>
          <w:szCs w:val="24"/>
        </w:rPr>
        <w:t>Octobe</w:t>
      </w:r>
      <w:r>
        <w:rPr>
          <w:bCs/>
          <w:i/>
          <w:sz w:val="24"/>
          <w:szCs w:val="24"/>
        </w:rPr>
        <w:t xml:space="preserve">r 2020 financial report by </w:t>
      </w:r>
      <w:r w:rsidR="001B3016">
        <w:rPr>
          <w:bCs/>
          <w:i/>
          <w:sz w:val="24"/>
          <w:szCs w:val="24"/>
        </w:rPr>
        <w:t>Pete Olson</w:t>
      </w:r>
      <w:r>
        <w:rPr>
          <w:bCs/>
          <w:i/>
          <w:sz w:val="24"/>
          <w:szCs w:val="24"/>
        </w:rPr>
        <w:t xml:space="preserve">.  Second by Melanie Hirte.  Motion passed. </w:t>
      </w:r>
    </w:p>
    <w:p w14:paraId="60ADD855" w14:textId="534C6ED3" w:rsidR="001B3016" w:rsidRPr="00465BBB" w:rsidRDefault="001B3016" w:rsidP="00465BBB">
      <w:pPr>
        <w:pStyle w:val="ListParagraph"/>
        <w:numPr>
          <w:ilvl w:val="1"/>
          <w:numId w:val="2"/>
        </w:numPr>
        <w:rPr>
          <w:b/>
          <w:i/>
          <w:sz w:val="24"/>
          <w:szCs w:val="24"/>
        </w:rPr>
      </w:pPr>
      <w:r>
        <w:rPr>
          <w:bCs/>
          <w:iCs/>
          <w:sz w:val="24"/>
          <w:szCs w:val="24"/>
        </w:rPr>
        <w:t xml:space="preserve">Fund-raising-we have raised ~$23,000 so far this year.  </w:t>
      </w:r>
    </w:p>
    <w:p w14:paraId="62C18255" w14:textId="6A9F5265" w:rsidR="000D64BF" w:rsidRDefault="00465BBB" w:rsidP="000D64BF">
      <w:pPr>
        <w:pStyle w:val="ListParagraph"/>
        <w:numPr>
          <w:ilvl w:val="0"/>
          <w:numId w:val="2"/>
        </w:numPr>
        <w:rPr>
          <w:b/>
          <w:i/>
          <w:sz w:val="24"/>
          <w:szCs w:val="24"/>
        </w:rPr>
      </w:pPr>
      <w:r>
        <w:rPr>
          <w:b/>
          <w:i/>
          <w:sz w:val="24"/>
          <w:szCs w:val="24"/>
        </w:rPr>
        <w:t>High School Coach-Andy Yeska</w:t>
      </w:r>
    </w:p>
    <w:p w14:paraId="7D28CED8" w14:textId="6A5BBE8C" w:rsidR="000D64BF" w:rsidRPr="001B3016" w:rsidRDefault="00DA435D" w:rsidP="000D64BF">
      <w:pPr>
        <w:pStyle w:val="ListParagraph"/>
        <w:numPr>
          <w:ilvl w:val="1"/>
          <w:numId w:val="2"/>
        </w:numPr>
        <w:rPr>
          <w:b/>
          <w:i/>
          <w:sz w:val="24"/>
          <w:szCs w:val="24"/>
        </w:rPr>
      </w:pPr>
      <w:r>
        <w:rPr>
          <w:bCs/>
          <w:iCs/>
          <w:sz w:val="24"/>
          <w:szCs w:val="24"/>
        </w:rPr>
        <w:t>P</w:t>
      </w:r>
      <w:r>
        <w:rPr>
          <w:iCs/>
          <w:sz w:val="24"/>
          <w:szCs w:val="24"/>
        </w:rPr>
        <w:t>er Pete text with Andy, Waupaca High school is still allowing 2 spectators/player and coach but it will ultimately be up to the conference.</w:t>
      </w:r>
    </w:p>
    <w:p w14:paraId="5CAA00D6" w14:textId="0ABDBB8B" w:rsidR="001B3016" w:rsidRPr="000D64BF" w:rsidRDefault="001B3016" w:rsidP="000D64BF">
      <w:pPr>
        <w:pStyle w:val="ListParagraph"/>
        <w:numPr>
          <w:ilvl w:val="1"/>
          <w:numId w:val="2"/>
        </w:numPr>
        <w:rPr>
          <w:b/>
          <w:i/>
          <w:sz w:val="24"/>
          <w:szCs w:val="24"/>
        </w:rPr>
      </w:pPr>
      <w:r>
        <w:rPr>
          <w:iCs/>
          <w:sz w:val="24"/>
          <w:szCs w:val="24"/>
        </w:rPr>
        <w:t xml:space="preserve">Practice will start this week. </w:t>
      </w:r>
    </w:p>
    <w:p w14:paraId="42FC1571" w14:textId="5931E923" w:rsidR="00B07CEB" w:rsidRPr="00C16AF5" w:rsidRDefault="00B07CEB" w:rsidP="00594F37">
      <w:pPr>
        <w:pStyle w:val="ListParagraph"/>
        <w:numPr>
          <w:ilvl w:val="0"/>
          <w:numId w:val="2"/>
        </w:numPr>
        <w:rPr>
          <w:b/>
          <w:bCs/>
          <w:i/>
          <w:sz w:val="24"/>
          <w:szCs w:val="24"/>
        </w:rPr>
      </w:pPr>
      <w:r>
        <w:rPr>
          <w:b/>
          <w:bCs/>
          <w:iCs/>
          <w:sz w:val="24"/>
          <w:szCs w:val="24"/>
        </w:rPr>
        <w:t>Covid-19 planning/protocol</w:t>
      </w:r>
      <w:r w:rsidR="00C16AF5">
        <w:rPr>
          <w:b/>
          <w:bCs/>
          <w:iCs/>
          <w:sz w:val="24"/>
          <w:szCs w:val="24"/>
        </w:rPr>
        <w:t>-</w:t>
      </w:r>
      <w:r w:rsidR="009413C4">
        <w:rPr>
          <w:b/>
          <w:bCs/>
          <w:iCs/>
          <w:sz w:val="24"/>
          <w:szCs w:val="24"/>
        </w:rPr>
        <w:t>Eric Anderson/</w:t>
      </w:r>
      <w:r w:rsidR="00C16AF5">
        <w:rPr>
          <w:b/>
          <w:bCs/>
          <w:iCs/>
          <w:sz w:val="24"/>
          <w:szCs w:val="24"/>
        </w:rPr>
        <w:t>Luke Fleming</w:t>
      </w:r>
    </w:p>
    <w:p w14:paraId="702428D4" w14:textId="3A7FAEB2" w:rsidR="009413C4" w:rsidRPr="000D64BF" w:rsidRDefault="00C16AF5" w:rsidP="009413C4">
      <w:pPr>
        <w:pStyle w:val="ListParagraph"/>
        <w:numPr>
          <w:ilvl w:val="1"/>
          <w:numId w:val="2"/>
        </w:numPr>
        <w:rPr>
          <w:b/>
          <w:bCs/>
          <w:i/>
          <w:sz w:val="24"/>
          <w:szCs w:val="24"/>
        </w:rPr>
      </w:pPr>
      <w:r>
        <w:rPr>
          <w:b/>
          <w:bCs/>
          <w:iCs/>
          <w:sz w:val="24"/>
          <w:szCs w:val="24"/>
        </w:rPr>
        <w:t>Updates to policy:</w:t>
      </w:r>
    </w:p>
    <w:p w14:paraId="126DCC5E" w14:textId="4ACD991F" w:rsidR="00DA435D" w:rsidRPr="00DA435D" w:rsidRDefault="000D64BF" w:rsidP="00DA435D">
      <w:pPr>
        <w:pStyle w:val="ListParagraph"/>
        <w:numPr>
          <w:ilvl w:val="2"/>
          <w:numId w:val="2"/>
        </w:numPr>
        <w:rPr>
          <w:b/>
          <w:bCs/>
          <w:i/>
          <w:sz w:val="24"/>
          <w:szCs w:val="24"/>
        </w:rPr>
      </w:pPr>
      <w:r>
        <w:rPr>
          <w:iCs/>
          <w:sz w:val="24"/>
          <w:szCs w:val="24"/>
        </w:rPr>
        <w:t xml:space="preserve">Spectator limit will be added to the policy.  Immediate family with the exception of 2 non-household spectators if your immediate family is not able to bring </w:t>
      </w:r>
      <w:r w:rsidR="00DA435D">
        <w:rPr>
          <w:iCs/>
          <w:sz w:val="24"/>
          <w:szCs w:val="24"/>
        </w:rPr>
        <w:t>the skater to the game.  This change will be emailed to visiting teams.   Our primary goal is to keep the kids on the ice.</w:t>
      </w:r>
    </w:p>
    <w:p w14:paraId="51642FB2" w14:textId="2EEE4E65" w:rsidR="00DA435D" w:rsidRPr="00BB5699" w:rsidRDefault="00DA435D" w:rsidP="00DA435D">
      <w:pPr>
        <w:pStyle w:val="ListParagraph"/>
        <w:numPr>
          <w:ilvl w:val="2"/>
          <w:numId w:val="2"/>
        </w:numPr>
        <w:rPr>
          <w:b/>
          <w:bCs/>
          <w:i/>
          <w:sz w:val="24"/>
          <w:szCs w:val="24"/>
        </w:rPr>
      </w:pPr>
      <w:r>
        <w:rPr>
          <w:iCs/>
          <w:sz w:val="24"/>
          <w:szCs w:val="24"/>
        </w:rPr>
        <w:t>Cleaning solutions has been decreased to bleach cleaning solutions only</w:t>
      </w:r>
      <w:r w:rsidR="00BB5699">
        <w:rPr>
          <w:iCs/>
          <w:sz w:val="24"/>
          <w:szCs w:val="24"/>
        </w:rPr>
        <w:t xml:space="preserve">.  We have ready to use bottles but it can be made daily as well with 2 tablespoons of bleach to 32 oz of water.  It can be used for 24 hours. </w:t>
      </w:r>
    </w:p>
    <w:p w14:paraId="07423696" w14:textId="26FD3BB5" w:rsidR="00BB5699" w:rsidRPr="00BB5699" w:rsidRDefault="00BB5699" w:rsidP="00DA435D">
      <w:pPr>
        <w:pStyle w:val="ListParagraph"/>
        <w:numPr>
          <w:ilvl w:val="2"/>
          <w:numId w:val="2"/>
        </w:numPr>
        <w:rPr>
          <w:b/>
          <w:bCs/>
          <w:i/>
          <w:sz w:val="24"/>
          <w:szCs w:val="24"/>
        </w:rPr>
      </w:pPr>
      <w:r>
        <w:rPr>
          <w:iCs/>
          <w:sz w:val="24"/>
          <w:szCs w:val="24"/>
        </w:rPr>
        <w:t>Proposed COVID policy updates (emailed prior to meeting)</w:t>
      </w:r>
    </w:p>
    <w:p w14:paraId="5BE85988" w14:textId="0B1AF7E4" w:rsidR="00BB5699" w:rsidRPr="00BB5699" w:rsidRDefault="00BB5699" w:rsidP="00BB5699">
      <w:pPr>
        <w:pStyle w:val="ListParagraph"/>
        <w:numPr>
          <w:ilvl w:val="3"/>
          <w:numId w:val="2"/>
        </w:numPr>
        <w:rPr>
          <w:b/>
          <w:bCs/>
          <w:i/>
          <w:sz w:val="24"/>
          <w:szCs w:val="24"/>
        </w:rPr>
      </w:pPr>
      <w:r>
        <w:rPr>
          <w:iCs/>
          <w:sz w:val="24"/>
          <w:szCs w:val="24"/>
        </w:rPr>
        <w:t>Spectators</w:t>
      </w:r>
    </w:p>
    <w:p w14:paraId="24A49EED" w14:textId="4D22C9E8" w:rsidR="00BB5699" w:rsidRPr="00BB5699" w:rsidRDefault="00BB5699" w:rsidP="00BB5699">
      <w:pPr>
        <w:pStyle w:val="ListParagraph"/>
        <w:numPr>
          <w:ilvl w:val="3"/>
          <w:numId w:val="2"/>
        </w:numPr>
        <w:rPr>
          <w:b/>
          <w:bCs/>
          <w:i/>
          <w:sz w:val="24"/>
          <w:szCs w:val="24"/>
        </w:rPr>
      </w:pPr>
      <w:r>
        <w:rPr>
          <w:iCs/>
          <w:sz w:val="24"/>
          <w:szCs w:val="24"/>
        </w:rPr>
        <w:t>Spectators must wear masks unless eating or drinking</w:t>
      </w:r>
    </w:p>
    <w:p w14:paraId="4AA8B733" w14:textId="35D609C1" w:rsidR="00BB5699" w:rsidRPr="00BB5699" w:rsidRDefault="00BB5699" w:rsidP="00BB5699">
      <w:pPr>
        <w:pStyle w:val="ListParagraph"/>
        <w:numPr>
          <w:ilvl w:val="3"/>
          <w:numId w:val="2"/>
        </w:numPr>
        <w:rPr>
          <w:b/>
          <w:bCs/>
          <w:i/>
          <w:sz w:val="24"/>
          <w:szCs w:val="24"/>
        </w:rPr>
      </w:pPr>
      <w:r>
        <w:rPr>
          <w:iCs/>
          <w:sz w:val="24"/>
          <w:szCs w:val="24"/>
        </w:rPr>
        <w:t>If possible try to limit locker rooms to 6 people when possible</w:t>
      </w:r>
    </w:p>
    <w:p w14:paraId="6F40F7FE" w14:textId="18484B92" w:rsidR="00BB5699" w:rsidRPr="00BB5699" w:rsidRDefault="00BB5699" w:rsidP="00BB5699">
      <w:pPr>
        <w:pStyle w:val="ListParagraph"/>
        <w:numPr>
          <w:ilvl w:val="3"/>
          <w:numId w:val="2"/>
        </w:numPr>
        <w:rPr>
          <w:b/>
          <w:bCs/>
          <w:i/>
          <w:sz w:val="24"/>
          <w:szCs w:val="24"/>
        </w:rPr>
      </w:pPr>
      <w:r>
        <w:rPr>
          <w:iCs/>
          <w:sz w:val="24"/>
          <w:szCs w:val="24"/>
        </w:rPr>
        <w:t>Assign 1 parent to cleaning when possible instead of 2</w:t>
      </w:r>
    </w:p>
    <w:p w14:paraId="2887D910" w14:textId="1050F8D3" w:rsidR="00BB5699" w:rsidRPr="00BB5699" w:rsidRDefault="00BB5699" w:rsidP="00BB5699">
      <w:pPr>
        <w:pStyle w:val="ListParagraph"/>
        <w:numPr>
          <w:ilvl w:val="3"/>
          <w:numId w:val="2"/>
        </w:numPr>
        <w:rPr>
          <w:b/>
          <w:bCs/>
          <w:i/>
          <w:sz w:val="24"/>
          <w:szCs w:val="24"/>
        </w:rPr>
      </w:pPr>
      <w:r>
        <w:rPr>
          <w:iCs/>
          <w:sz w:val="24"/>
          <w:szCs w:val="24"/>
        </w:rPr>
        <w:t xml:space="preserve">2 staging areas for practice either new locker room side or old high school locker room side.  Still recommend dressing prior to coming into rink.  Enter rink no more than 10 minutes before rink.  Entryway will still need to be disinfected after a group goes onto the ice.  Goalies continue as is.  Rink monitors should write teams on white board and direct teams as appropriate. </w:t>
      </w:r>
    </w:p>
    <w:p w14:paraId="3F79A0A7" w14:textId="0F36B595" w:rsidR="00BB5699" w:rsidRPr="00BB5699" w:rsidRDefault="00BB5699" w:rsidP="00BB5699">
      <w:pPr>
        <w:pStyle w:val="ListParagraph"/>
        <w:numPr>
          <w:ilvl w:val="2"/>
          <w:numId w:val="2"/>
        </w:numPr>
        <w:rPr>
          <w:b/>
          <w:bCs/>
          <w:i/>
          <w:sz w:val="24"/>
          <w:szCs w:val="24"/>
        </w:rPr>
      </w:pPr>
      <w:r>
        <w:rPr>
          <w:iCs/>
          <w:sz w:val="24"/>
          <w:szCs w:val="24"/>
        </w:rPr>
        <w:t>FAQ document updates</w:t>
      </w:r>
    </w:p>
    <w:p w14:paraId="40E0BD5E" w14:textId="6D3404D8" w:rsidR="00BB5699" w:rsidRPr="009F735C" w:rsidRDefault="00BB5699" w:rsidP="00BB5699">
      <w:pPr>
        <w:pStyle w:val="ListParagraph"/>
        <w:numPr>
          <w:ilvl w:val="3"/>
          <w:numId w:val="2"/>
        </w:numPr>
        <w:rPr>
          <w:b/>
          <w:bCs/>
          <w:i/>
          <w:sz w:val="24"/>
          <w:szCs w:val="24"/>
        </w:rPr>
      </w:pPr>
      <w:r>
        <w:rPr>
          <w:iCs/>
          <w:sz w:val="24"/>
          <w:szCs w:val="24"/>
        </w:rPr>
        <w:lastRenderedPageBreak/>
        <w:t xml:space="preserve">What if opposing team calls and indicates that skaters tested positive after playing our team.  </w:t>
      </w:r>
      <w:r w:rsidR="00F70FE2">
        <w:rPr>
          <w:iCs/>
          <w:sz w:val="24"/>
          <w:szCs w:val="24"/>
        </w:rPr>
        <w:t>Exposure had to have occurred 2 days prior to symptom onset or if asymptomatic 2 days prior to specimen collection.  The policy will need to be followed if</w:t>
      </w:r>
      <w:r w:rsidR="00354C2E">
        <w:rPr>
          <w:iCs/>
          <w:sz w:val="24"/>
          <w:szCs w:val="24"/>
        </w:rPr>
        <w:t xml:space="preserve"> any player on the other team is symptomatic.  </w:t>
      </w:r>
      <w:r w:rsidR="002416D2">
        <w:rPr>
          <w:iCs/>
          <w:sz w:val="24"/>
          <w:szCs w:val="24"/>
        </w:rPr>
        <w:t xml:space="preserve">*Exception will be if opposing players can be identified and video can be watched to verify which players had direct contact.  If the positive player can not be identified, the entire team will be quarantined.  </w:t>
      </w:r>
    </w:p>
    <w:p w14:paraId="7FAAC1E2" w14:textId="459ACE0B" w:rsidR="009F735C" w:rsidRDefault="009F735C" w:rsidP="009F735C">
      <w:pPr>
        <w:pStyle w:val="ListParagraph"/>
        <w:numPr>
          <w:ilvl w:val="2"/>
          <w:numId w:val="2"/>
        </w:numPr>
        <w:rPr>
          <w:iCs/>
          <w:color w:val="FF0000"/>
          <w:sz w:val="24"/>
          <w:szCs w:val="24"/>
        </w:rPr>
      </w:pPr>
      <w:r>
        <w:rPr>
          <w:iCs/>
          <w:color w:val="FF0000"/>
          <w:sz w:val="24"/>
          <w:szCs w:val="24"/>
        </w:rPr>
        <w:t xml:space="preserve">In a situation this week concerning a skater who was precautionarily tested and was positive &lt;48 hours prior to practice.  Luke will look at video from practice and will inform that skaters parents who close contacts from practice were.  </w:t>
      </w:r>
    </w:p>
    <w:p w14:paraId="10446496" w14:textId="1C683FD8" w:rsidR="00951516" w:rsidRPr="00951516" w:rsidRDefault="009F735C" w:rsidP="00951516">
      <w:pPr>
        <w:pStyle w:val="ListParagraph"/>
        <w:numPr>
          <w:ilvl w:val="2"/>
          <w:numId w:val="2"/>
        </w:numPr>
        <w:rPr>
          <w:b/>
          <w:bCs/>
          <w:i/>
          <w:color w:val="FF0000"/>
          <w:sz w:val="24"/>
          <w:szCs w:val="24"/>
        </w:rPr>
      </w:pPr>
      <w:r>
        <w:rPr>
          <w:iCs/>
          <w:color w:val="FF0000"/>
          <w:sz w:val="24"/>
          <w:szCs w:val="24"/>
        </w:rPr>
        <w:t>Eric will put together our adjusted proposal.  Howie will then take this information and contact the county health department</w:t>
      </w:r>
      <w:r w:rsidR="00951516">
        <w:rPr>
          <w:iCs/>
          <w:color w:val="FF0000"/>
          <w:sz w:val="24"/>
          <w:szCs w:val="24"/>
        </w:rPr>
        <w:t>.  Howie will email the board after he has this discussion.  He will also ask for an email so we can share the information when needed.</w:t>
      </w:r>
    </w:p>
    <w:p w14:paraId="5EDF5F20" w14:textId="6F091A1C" w:rsidR="009F735C" w:rsidRPr="00951516" w:rsidRDefault="00547A92" w:rsidP="00951516">
      <w:pPr>
        <w:pStyle w:val="ListParagraph"/>
        <w:numPr>
          <w:ilvl w:val="2"/>
          <w:numId w:val="2"/>
        </w:numPr>
        <w:rPr>
          <w:b/>
          <w:bCs/>
          <w:i/>
          <w:color w:val="FF0000"/>
          <w:sz w:val="24"/>
          <w:szCs w:val="24"/>
        </w:rPr>
      </w:pPr>
      <w:r w:rsidRPr="00951516">
        <w:rPr>
          <w:iCs/>
          <w:color w:val="FF0000"/>
          <w:sz w:val="24"/>
          <w:szCs w:val="24"/>
        </w:rPr>
        <w:t xml:space="preserve"> </w:t>
      </w:r>
      <w:r w:rsidR="00951516">
        <w:rPr>
          <w:iCs/>
          <w:sz w:val="24"/>
          <w:szCs w:val="24"/>
        </w:rPr>
        <w:t xml:space="preserve">Howie shares that teams have been coming in too early prior to start of game, limiting cleaning time.  He feels we need more time between games to allow for spectators to leave, cleaning to occur, prior to next games players and spectators entering.  </w:t>
      </w:r>
    </w:p>
    <w:p w14:paraId="4B3B8940" w14:textId="3FF5B9CA" w:rsidR="00951516" w:rsidRPr="00951516" w:rsidRDefault="00951516" w:rsidP="00951516">
      <w:pPr>
        <w:pStyle w:val="ListParagraph"/>
        <w:numPr>
          <w:ilvl w:val="3"/>
          <w:numId w:val="2"/>
        </w:numPr>
        <w:rPr>
          <w:b/>
          <w:bCs/>
          <w:i/>
          <w:color w:val="FF0000"/>
          <w:sz w:val="24"/>
          <w:szCs w:val="24"/>
        </w:rPr>
      </w:pPr>
      <w:r>
        <w:rPr>
          <w:iCs/>
          <w:sz w:val="24"/>
          <w:szCs w:val="24"/>
        </w:rPr>
        <w:t xml:space="preserve">In an effort to limiting changing the time of every remaining game for the season, </w:t>
      </w:r>
      <w:r>
        <w:rPr>
          <w:iCs/>
          <w:color w:val="FF0000"/>
          <w:sz w:val="24"/>
          <w:szCs w:val="24"/>
        </w:rPr>
        <w:t>Mel will email all team managers informing them their spectators are not to enter the building until 5 minutes prior to their game time.  Due to our stringent cleaning policies, we may be running behind.  We will have a sign on the front doors stating not to enter until cleaning is completed (at which time sign will be removed).  Front doors will be locked after games starts to reinforce this.</w:t>
      </w:r>
      <w:r w:rsidR="001B3016">
        <w:rPr>
          <w:iCs/>
          <w:color w:val="FF0000"/>
          <w:sz w:val="24"/>
          <w:szCs w:val="24"/>
        </w:rPr>
        <w:t xml:space="preserve">  Howie will contact R&amp;H to get player entrance signs (so players can enter 20 minutes ahead).</w:t>
      </w:r>
      <w:r>
        <w:rPr>
          <w:iCs/>
          <w:color w:val="FF0000"/>
          <w:sz w:val="24"/>
          <w:szCs w:val="24"/>
        </w:rPr>
        <w:t xml:space="preserve">  </w:t>
      </w:r>
      <w:r w:rsidR="001B3016">
        <w:rPr>
          <w:iCs/>
          <w:color w:val="FF0000"/>
          <w:sz w:val="24"/>
          <w:szCs w:val="24"/>
        </w:rPr>
        <w:t xml:space="preserve"> </w:t>
      </w:r>
      <w:r>
        <w:rPr>
          <w:iCs/>
          <w:sz w:val="24"/>
          <w:szCs w:val="24"/>
        </w:rPr>
        <w:t>We will try this for the scheduled games</w:t>
      </w:r>
      <w:r w:rsidR="001B3016">
        <w:rPr>
          <w:iCs/>
          <w:sz w:val="24"/>
          <w:szCs w:val="24"/>
        </w:rPr>
        <w:t xml:space="preserve"> and if it does resolve the issue, we will change our policy at that time. </w:t>
      </w:r>
      <w:r>
        <w:rPr>
          <w:iCs/>
          <w:sz w:val="24"/>
          <w:szCs w:val="24"/>
        </w:rPr>
        <w:t xml:space="preserve"> </w:t>
      </w:r>
    </w:p>
    <w:p w14:paraId="2091F23E" w14:textId="3238F710" w:rsidR="00594F37" w:rsidRDefault="00594F37" w:rsidP="00B07CEB">
      <w:pPr>
        <w:pStyle w:val="ListParagraph"/>
        <w:numPr>
          <w:ilvl w:val="0"/>
          <w:numId w:val="2"/>
        </w:numPr>
        <w:rPr>
          <w:b/>
          <w:bCs/>
          <w:i/>
          <w:sz w:val="24"/>
          <w:szCs w:val="24"/>
        </w:rPr>
      </w:pPr>
      <w:r w:rsidRPr="00B07CEB">
        <w:rPr>
          <w:b/>
          <w:bCs/>
          <w:i/>
          <w:sz w:val="24"/>
          <w:szCs w:val="24"/>
        </w:rPr>
        <w:t>Ice Schedule- Chris Gusmer</w:t>
      </w:r>
    </w:p>
    <w:p w14:paraId="2AE6B9DF" w14:textId="5AE3BE21" w:rsidR="00E9292B" w:rsidRPr="00274EEF" w:rsidRDefault="00E9292B" w:rsidP="00E9292B">
      <w:pPr>
        <w:pStyle w:val="ListParagraph"/>
        <w:numPr>
          <w:ilvl w:val="0"/>
          <w:numId w:val="2"/>
        </w:numPr>
        <w:rPr>
          <w:b/>
          <w:bCs/>
          <w:i/>
          <w:sz w:val="24"/>
          <w:szCs w:val="24"/>
        </w:rPr>
      </w:pPr>
      <w:r>
        <w:rPr>
          <w:b/>
          <w:bCs/>
          <w:iCs/>
          <w:sz w:val="24"/>
          <w:szCs w:val="24"/>
        </w:rPr>
        <w:t xml:space="preserve">Game Scheduler-Stephanie McGregor: </w:t>
      </w:r>
    </w:p>
    <w:p w14:paraId="4FD68AD8" w14:textId="579E0E71" w:rsidR="00D26939" w:rsidRPr="00B03FC2" w:rsidRDefault="001B3016" w:rsidP="00D26939">
      <w:pPr>
        <w:pStyle w:val="ListParagraph"/>
        <w:numPr>
          <w:ilvl w:val="2"/>
          <w:numId w:val="2"/>
        </w:numPr>
        <w:rPr>
          <w:b/>
          <w:color w:val="70AD47" w:themeColor="accent6"/>
          <w:sz w:val="24"/>
          <w:szCs w:val="24"/>
        </w:rPr>
      </w:pPr>
      <w:r>
        <w:rPr>
          <w:iCs/>
          <w:sz w:val="24"/>
          <w:szCs w:val="24"/>
        </w:rPr>
        <w:t>None</w:t>
      </w:r>
    </w:p>
    <w:p w14:paraId="62B74024" w14:textId="528C2F8B" w:rsidR="00C47B06" w:rsidRPr="001B3016" w:rsidRDefault="00C47B06" w:rsidP="00C47B06">
      <w:pPr>
        <w:pStyle w:val="ListParagraph"/>
        <w:numPr>
          <w:ilvl w:val="0"/>
          <w:numId w:val="2"/>
        </w:numPr>
        <w:rPr>
          <w:b/>
          <w:i/>
          <w:sz w:val="24"/>
          <w:szCs w:val="24"/>
        </w:rPr>
      </w:pPr>
      <w:r>
        <w:rPr>
          <w:b/>
          <w:bCs/>
          <w:iCs/>
          <w:sz w:val="24"/>
          <w:szCs w:val="24"/>
        </w:rPr>
        <w:t>R</w:t>
      </w:r>
      <w:r>
        <w:rPr>
          <w:b/>
          <w:bCs/>
          <w:sz w:val="24"/>
          <w:szCs w:val="24"/>
        </w:rPr>
        <w:t>egistrar Report</w:t>
      </w:r>
      <w:r w:rsidR="00D26939">
        <w:rPr>
          <w:b/>
          <w:bCs/>
          <w:sz w:val="24"/>
          <w:szCs w:val="24"/>
        </w:rPr>
        <w:t>-Becki Niemuth</w:t>
      </w:r>
      <w:r w:rsidR="00122FEF">
        <w:rPr>
          <w:b/>
          <w:bCs/>
          <w:sz w:val="24"/>
          <w:szCs w:val="24"/>
        </w:rPr>
        <w:t xml:space="preserve">: </w:t>
      </w:r>
    </w:p>
    <w:p w14:paraId="6708DACF" w14:textId="54E1322D" w:rsidR="001B3016" w:rsidRPr="001B3016" w:rsidRDefault="001B3016" w:rsidP="001B3016">
      <w:pPr>
        <w:pStyle w:val="ListParagraph"/>
        <w:numPr>
          <w:ilvl w:val="1"/>
          <w:numId w:val="2"/>
        </w:numPr>
        <w:rPr>
          <w:b/>
          <w:i/>
          <w:sz w:val="24"/>
          <w:szCs w:val="24"/>
        </w:rPr>
      </w:pPr>
      <w:r>
        <w:rPr>
          <w:sz w:val="24"/>
          <w:szCs w:val="24"/>
        </w:rPr>
        <w:t>Forrest notes 3-4 skaters are doing learn to skate program.  There are 3-4 expected</w:t>
      </w:r>
    </w:p>
    <w:p w14:paraId="5E4ED538" w14:textId="1745C322" w:rsidR="001B3016" w:rsidRPr="007E587E" w:rsidRDefault="001B3016" w:rsidP="001B3016">
      <w:pPr>
        <w:pStyle w:val="ListParagraph"/>
        <w:numPr>
          <w:ilvl w:val="1"/>
          <w:numId w:val="2"/>
        </w:numPr>
        <w:rPr>
          <w:b/>
          <w:i/>
          <w:sz w:val="24"/>
          <w:szCs w:val="24"/>
        </w:rPr>
      </w:pPr>
      <w:r>
        <w:rPr>
          <w:sz w:val="24"/>
          <w:szCs w:val="24"/>
        </w:rPr>
        <w:t xml:space="preserve">We have one Rink Rat that emailed this weekend and is interested in starting. </w:t>
      </w:r>
    </w:p>
    <w:p w14:paraId="371A03A5" w14:textId="05EBCF14" w:rsidR="006721B9" w:rsidRDefault="00D475D2" w:rsidP="006721B9">
      <w:pPr>
        <w:pStyle w:val="ListParagraph"/>
        <w:numPr>
          <w:ilvl w:val="0"/>
          <w:numId w:val="2"/>
        </w:numPr>
        <w:rPr>
          <w:b/>
          <w:sz w:val="24"/>
          <w:szCs w:val="24"/>
        </w:rPr>
      </w:pPr>
      <w:r>
        <w:rPr>
          <w:b/>
          <w:sz w:val="24"/>
          <w:szCs w:val="24"/>
        </w:rPr>
        <w:t>Director of Hockey: Forrest Wright</w:t>
      </w:r>
    </w:p>
    <w:p w14:paraId="226F0CCB" w14:textId="76E9432C" w:rsidR="001B3016" w:rsidRDefault="001B3016" w:rsidP="001B3016">
      <w:pPr>
        <w:pStyle w:val="ListParagraph"/>
        <w:numPr>
          <w:ilvl w:val="1"/>
          <w:numId w:val="2"/>
        </w:numPr>
        <w:rPr>
          <w:b/>
          <w:sz w:val="24"/>
          <w:szCs w:val="24"/>
        </w:rPr>
      </w:pPr>
      <w:r>
        <w:rPr>
          <w:bCs/>
          <w:sz w:val="24"/>
          <w:szCs w:val="24"/>
        </w:rPr>
        <w:lastRenderedPageBreak/>
        <w:t xml:space="preserve">We should consider having the visiting team work their own penalty box to limit direct contact between teams.  </w:t>
      </w:r>
      <w:r>
        <w:rPr>
          <w:bCs/>
          <w:color w:val="FF0000"/>
          <w:sz w:val="24"/>
          <w:szCs w:val="24"/>
        </w:rPr>
        <w:t xml:space="preserve">This will start this weekend.  Our home penalty box worker will count both goalies saves.  </w:t>
      </w:r>
      <w:r w:rsidR="0012261A">
        <w:rPr>
          <w:bCs/>
          <w:color w:val="FF0000"/>
          <w:sz w:val="24"/>
          <w:szCs w:val="24"/>
        </w:rPr>
        <w:t xml:space="preserve">Mel will add the penalty box information to opposing team information emails. </w:t>
      </w:r>
    </w:p>
    <w:p w14:paraId="21B5FB7A" w14:textId="7A74AD5F" w:rsidR="0038339A" w:rsidRDefault="0038339A" w:rsidP="0038339A">
      <w:pPr>
        <w:pStyle w:val="ListParagraph"/>
        <w:numPr>
          <w:ilvl w:val="0"/>
          <w:numId w:val="2"/>
        </w:numPr>
        <w:rPr>
          <w:b/>
          <w:sz w:val="24"/>
          <w:szCs w:val="24"/>
        </w:rPr>
      </w:pPr>
      <w:r>
        <w:rPr>
          <w:b/>
          <w:sz w:val="24"/>
          <w:szCs w:val="24"/>
        </w:rPr>
        <w:t xml:space="preserve">President’s report: </w:t>
      </w:r>
    </w:p>
    <w:p w14:paraId="38FE54D6" w14:textId="700BA17F" w:rsidR="008D2527" w:rsidRPr="006721B9" w:rsidRDefault="0012261A" w:rsidP="0038339A">
      <w:pPr>
        <w:pStyle w:val="ListParagraph"/>
        <w:numPr>
          <w:ilvl w:val="1"/>
          <w:numId w:val="2"/>
        </w:numPr>
        <w:rPr>
          <w:b/>
          <w:sz w:val="24"/>
          <w:szCs w:val="24"/>
        </w:rPr>
      </w:pPr>
      <w:r>
        <w:rPr>
          <w:bCs/>
          <w:sz w:val="24"/>
          <w:szCs w:val="24"/>
        </w:rPr>
        <w:t xml:space="preserve">None not already discussed. </w:t>
      </w:r>
    </w:p>
    <w:p w14:paraId="12B2DD54" w14:textId="622F544B" w:rsidR="00296179" w:rsidRPr="0012261A" w:rsidRDefault="000B47B1" w:rsidP="000B47B1">
      <w:pPr>
        <w:pStyle w:val="ListParagraph"/>
        <w:numPr>
          <w:ilvl w:val="0"/>
          <w:numId w:val="2"/>
        </w:numPr>
        <w:rPr>
          <w:sz w:val="24"/>
          <w:szCs w:val="24"/>
        </w:rPr>
      </w:pPr>
      <w:r>
        <w:rPr>
          <w:b/>
          <w:sz w:val="24"/>
          <w:szCs w:val="24"/>
        </w:rPr>
        <w:t xml:space="preserve">Tournament Director: </w:t>
      </w:r>
    </w:p>
    <w:p w14:paraId="4CC1BDC7" w14:textId="3B750510" w:rsidR="0012261A" w:rsidRPr="0012261A" w:rsidRDefault="0012261A" w:rsidP="0012261A">
      <w:pPr>
        <w:pStyle w:val="ListParagraph"/>
        <w:numPr>
          <w:ilvl w:val="1"/>
          <w:numId w:val="2"/>
        </w:numPr>
        <w:rPr>
          <w:sz w:val="24"/>
          <w:szCs w:val="24"/>
        </w:rPr>
      </w:pPr>
      <w:r>
        <w:rPr>
          <w:bCs/>
          <w:sz w:val="24"/>
          <w:szCs w:val="24"/>
        </w:rPr>
        <w:t xml:space="preserve">The Bantam tournament is not filling up at this time.  There have been 1 PeeWee and 2 Squirt teams which have cancelled and asked for checks back looking forward.  With the lack of interest, we should look at moving the tournament to January.  This will allow time to determine if hosting a tournament is a wise thing to do.  </w:t>
      </w:r>
      <w:r>
        <w:rPr>
          <w:bCs/>
          <w:color w:val="FF0000"/>
          <w:sz w:val="24"/>
          <w:szCs w:val="24"/>
        </w:rPr>
        <w:t xml:space="preserve">Jake will reach out to the registered teams to see what their plans were. </w:t>
      </w:r>
    </w:p>
    <w:p w14:paraId="134FF994" w14:textId="1BDE9518" w:rsidR="0012261A" w:rsidRPr="00DA7204" w:rsidRDefault="0012261A" w:rsidP="0012261A">
      <w:pPr>
        <w:pStyle w:val="ListParagraph"/>
        <w:numPr>
          <w:ilvl w:val="1"/>
          <w:numId w:val="2"/>
        </w:numPr>
        <w:rPr>
          <w:sz w:val="24"/>
          <w:szCs w:val="24"/>
        </w:rPr>
      </w:pPr>
      <w:r>
        <w:rPr>
          <w:bCs/>
          <w:sz w:val="24"/>
          <w:szCs w:val="24"/>
        </w:rPr>
        <w:t xml:space="preserve">The 3x3 went well.  The food trucks brought in $185.  Registration brought in $2610.  Many people asked if it would become an annual event. </w:t>
      </w:r>
    </w:p>
    <w:p w14:paraId="40BC3062" w14:textId="78A95374" w:rsidR="00B30C3C" w:rsidRPr="0038339A" w:rsidRDefault="00B30C3C" w:rsidP="00B30C3C">
      <w:pPr>
        <w:pStyle w:val="ListParagraph"/>
        <w:numPr>
          <w:ilvl w:val="0"/>
          <w:numId w:val="2"/>
        </w:numPr>
        <w:rPr>
          <w:sz w:val="24"/>
          <w:szCs w:val="24"/>
        </w:rPr>
      </w:pPr>
      <w:r>
        <w:rPr>
          <w:b/>
          <w:sz w:val="24"/>
          <w:szCs w:val="24"/>
        </w:rPr>
        <w:t>Maintenance</w:t>
      </w:r>
      <w:r w:rsidR="00591DFC">
        <w:rPr>
          <w:b/>
          <w:sz w:val="24"/>
          <w:szCs w:val="24"/>
        </w:rPr>
        <w:t xml:space="preserve"> Report-Howie Abhold</w:t>
      </w:r>
      <w:r w:rsidR="001545D9">
        <w:rPr>
          <w:b/>
          <w:sz w:val="24"/>
          <w:szCs w:val="24"/>
        </w:rPr>
        <w:tab/>
      </w:r>
    </w:p>
    <w:p w14:paraId="4DC5D689" w14:textId="23FADDBD" w:rsidR="000A569E" w:rsidRPr="0012261A" w:rsidRDefault="0012261A" w:rsidP="000A0129">
      <w:pPr>
        <w:pStyle w:val="ListParagraph"/>
        <w:numPr>
          <w:ilvl w:val="1"/>
          <w:numId w:val="2"/>
        </w:numPr>
        <w:rPr>
          <w:bCs/>
          <w:i/>
          <w:iCs/>
          <w:sz w:val="24"/>
          <w:szCs w:val="24"/>
        </w:rPr>
      </w:pPr>
      <w:r>
        <w:rPr>
          <w:bCs/>
          <w:sz w:val="24"/>
          <w:szCs w:val="24"/>
        </w:rPr>
        <w:t xml:space="preserve">Tom Grant is starting to take over some tasks for Maintenance.  </w:t>
      </w:r>
    </w:p>
    <w:p w14:paraId="6A1958F3" w14:textId="490A8B19" w:rsidR="0012261A" w:rsidRPr="009D74C0" w:rsidRDefault="0012261A" w:rsidP="000A0129">
      <w:pPr>
        <w:pStyle w:val="ListParagraph"/>
        <w:numPr>
          <w:ilvl w:val="1"/>
          <w:numId w:val="2"/>
        </w:numPr>
        <w:rPr>
          <w:bCs/>
          <w:i/>
          <w:iCs/>
          <w:sz w:val="24"/>
          <w:szCs w:val="24"/>
        </w:rPr>
      </w:pPr>
      <w:r>
        <w:rPr>
          <w:bCs/>
          <w:sz w:val="24"/>
          <w:szCs w:val="24"/>
        </w:rPr>
        <w:t>Mel has discussed with Tom having one work night/week</w:t>
      </w:r>
      <w:r w:rsidR="009D74C0">
        <w:rPr>
          <w:bCs/>
          <w:sz w:val="24"/>
          <w:szCs w:val="24"/>
        </w:rPr>
        <w:t xml:space="preserve"> to two weeks once</w:t>
      </w:r>
      <w:r>
        <w:rPr>
          <w:bCs/>
          <w:sz w:val="24"/>
          <w:szCs w:val="24"/>
        </w:rPr>
        <w:t xml:space="preserve"> tasks get organized.  </w:t>
      </w:r>
      <w:r w:rsidR="009D74C0">
        <w:rPr>
          <w:bCs/>
          <w:sz w:val="24"/>
          <w:szCs w:val="24"/>
        </w:rPr>
        <w:t xml:space="preserve">If you have ideas regarding tasks which need to be done, bring them to Tom’s awareness.  Mel will check what is the best way to contact is.  Likely it will be email Tom and cc: Howie.  </w:t>
      </w:r>
    </w:p>
    <w:p w14:paraId="5016F10B" w14:textId="666EADA3" w:rsidR="009D74C0" w:rsidRPr="000A569E" w:rsidRDefault="009D74C0" w:rsidP="000A0129">
      <w:pPr>
        <w:pStyle w:val="ListParagraph"/>
        <w:numPr>
          <w:ilvl w:val="1"/>
          <w:numId w:val="2"/>
        </w:numPr>
        <w:rPr>
          <w:bCs/>
          <w:i/>
          <w:iCs/>
          <w:sz w:val="24"/>
          <w:szCs w:val="24"/>
        </w:rPr>
      </w:pPr>
      <w:r>
        <w:rPr>
          <w:bCs/>
          <w:sz w:val="24"/>
          <w:szCs w:val="24"/>
        </w:rPr>
        <w:t xml:space="preserve">We are still looking for someone for the DIBS coordinator position.  </w:t>
      </w:r>
    </w:p>
    <w:p w14:paraId="7529B0AF" w14:textId="67FE9B8B" w:rsidR="0073067E" w:rsidRPr="0073067E" w:rsidRDefault="0073067E" w:rsidP="0073067E">
      <w:pPr>
        <w:pStyle w:val="ListParagraph"/>
        <w:numPr>
          <w:ilvl w:val="0"/>
          <w:numId w:val="2"/>
        </w:numPr>
        <w:rPr>
          <w:sz w:val="24"/>
          <w:szCs w:val="24"/>
        </w:rPr>
      </w:pPr>
      <w:r>
        <w:rPr>
          <w:b/>
          <w:sz w:val="24"/>
          <w:szCs w:val="24"/>
        </w:rPr>
        <w:t>Equipment Manager-Becky Grundman</w:t>
      </w:r>
    </w:p>
    <w:p w14:paraId="2A427C90" w14:textId="5C995CC5" w:rsidR="00AC529D" w:rsidRPr="009D74C0" w:rsidRDefault="00AC529D" w:rsidP="009D74C0">
      <w:pPr>
        <w:pStyle w:val="ListParagraph"/>
        <w:numPr>
          <w:ilvl w:val="1"/>
          <w:numId w:val="2"/>
        </w:numPr>
        <w:rPr>
          <w:sz w:val="24"/>
          <w:szCs w:val="24"/>
        </w:rPr>
      </w:pPr>
      <w:r>
        <w:rPr>
          <w:b/>
          <w:bCs/>
          <w:sz w:val="24"/>
          <w:szCs w:val="24"/>
        </w:rPr>
        <w:t xml:space="preserve">Apparel: </w:t>
      </w:r>
      <w:r w:rsidR="009D74C0">
        <w:rPr>
          <w:bCs/>
          <w:sz w:val="24"/>
          <w:szCs w:val="24"/>
        </w:rPr>
        <w:t xml:space="preserve">Mada and sparkle orders are due today.  Warm-up orders are due on November 20.  </w:t>
      </w:r>
      <w:r>
        <w:rPr>
          <w:bCs/>
          <w:sz w:val="24"/>
          <w:szCs w:val="24"/>
        </w:rPr>
        <w:t xml:space="preserve"> </w:t>
      </w:r>
    </w:p>
    <w:p w14:paraId="0288E20A" w14:textId="089A657B" w:rsidR="009D74C0" w:rsidRPr="0073067E" w:rsidRDefault="009D74C0" w:rsidP="009D74C0">
      <w:pPr>
        <w:pStyle w:val="ListParagraph"/>
        <w:numPr>
          <w:ilvl w:val="1"/>
          <w:numId w:val="2"/>
        </w:numPr>
        <w:rPr>
          <w:sz w:val="24"/>
          <w:szCs w:val="24"/>
        </w:rPr>
      </w:pPr>
      <w:r>
        <w:rPr>
          <w:sz w:val="24"/>
          <w:szCs w:val="24"/>
        </w:rPr>
        <w:t xml:space="preserve">The new owners of EJ’s asked if once they are settled, if we would be willing to do more with them.  They could do a lot of things direct through an online store. </w:t>
      </w:r>
    </w:p>
    <w:p w14:paraId="25285CD2" w14:textId="301CD2AD" w:rsidR="00211D64" w:rsidRPr="00211D64" w:rsidRDefault="00211D64" w:rsidP="00211D64">
      <w:pPr>
        <w:pStyle w:val="ListParagraph"/>
        <w:numPr>
          <w:ilvl w:val="0"/>
          <w:numId w:val="2"/>
        </w:numPr>
        <w:rPr>
          <w:sz w:val="24"/>
          <w:szCs w:val="24"/>
        </w:rPr>
      </w:pPr>
      <w:r>
        <w:rPr>
          <w:b/>
          <w:sz w:val="24"/>
          <w:szCs w:val="24"/>
        </w:rPr>
        <w:t xml:space="preserve">Fund-raisers: </w:t>
      </w:r>
    </w:p>
    <w:p w14:paraId="2B25B6A8" w14:textId="77777777" w:rsidR="009D74C0" w:rsidRPr="009D74C0" w:rsidRDefault="00211D64" w:rsidP="00211D64">
      <w:pPr>
        <w:pStyle w:val="ListParagraph"/>
        <w:numPr>
          <w:ilvl w:val="1"/>
          <w:numId w:val="2"/>
        </w:numPr>
        <w:rPr>
          <w:sz w:val="24"/>
          <w:szCs w:val="24"/>
        </w:rPr>
      </w:pPr>
      <w:r>
        <w:rPr>
          <w:b/>
          <w:sz w:val="24"/>
          <w:szCs w:val="24"/>
        </w:rPr>
        <w:t xml:space="preserve">Gun-Raffle: </w:t>
      </w:r>
      <w:r w:rsidR="009D74C0">
        <w:rPr>
          <w:bCs/>
          <w:sz w:val="24"/>
          <w:szCs w:val="24"/>
        </w:rPr>
        <w:t xml:space="preserve">Went well and all tickets were sold.  Profit was somewhere around $3000.  </w:t>
      </w:r>
      <w:r w:rsidR="00AC529D" w:rsidRPr="00AC529D">
        <w:rPr>
          <w:bCs/>
          <w:color w:val="FF0000"/>
          <w:sz w:val="24"/>
          <w:szCs w:val="24"/>
        </w:rPr>
        <w:t xml:space="preserve">  </w:t>
      </w:r>
      <w:r w:rsidRPr="00AC529D">
        <w:rPr>
          <w:bCs/>
          <w:color w:val="FF0000"/>
          <w:sz w:val="24"/>
          <w:szCs w:val="24"/>
        </w:rPr>
        <w:t xml:space="preserve"> </w:t>
      </w:r>
    </w:p>
    <w:p w14:paraId="5CCB11A9" w14:textId="7CF7F771" w:rsidR="00211D64" w:rsidRPr="009D74C0" w:rsidRDefault="00211D64" w:rsidP="00211D64">
      <w:pPr>
        <w:pStyle w:val="ListParagraph"/>
        <w:numPr>
          <w:ilvl w:val="1"/>
          <w:numId w:val="2"/>
        </w:numPr>
        <w:rPr>
          <w:sz w:val="24"/>
          <w:szCs w:val="24"/>
        </w:rPr>
      </w:pPr>
      <w:r w:rsidRPr="00AC529D">
        <w:rPr>
          <w:bCs/>
          <w:color w:val="FF0000"/>
          <w:sz w:val="24"/>
          <w:szCs w:val="24"/>
        </w:rPr>
        <w:t xml:space="preserve"> </w:t>
      </w:r>
      <w:r w:rsidR="009D74C0">
        <w:rPr>
          <w:b/>
          <w:sz w:val="24"/>
          <w:szCs w:val="24"/>
        </w:rPr>
        <w:t xml:space="preserve">Future fund-raising: </w:t>
      </w:r>
      <w:r w:rsidR="009D74C0">
        <w:rPr>
          <w:bCs/>
          <w:sz w:val="24"/>
          <w:szCs w:val="24"/>
        </w:rPr>
        <w:t xml:space="preserve">Calendars come out tomorrow.  A new family sells nuts and such and would be interested in putting together a fund-raiser if we are interested.  Forrest notes that the girls Storm team sold Kwik Trip gift cards at face value.  This may be something look into for future.  </w:t>
      </w:r>
    </w:p>
    <w:p w14:paraId="4FDCB39E" w14:textId="560335D7" w:rsidR="009D74C0" w:rsidRPr="00211D64" w:rsidRDefault="009D74C0" w:rsidP="009D74C0">
      <w:pPr>
        <w:pStyle w:val="ListParagraph"/>
        <w:numPr>
          <w:ilvl w:val="0"/>
          <w:numId w:val="2"/>
        </w:numPr>
        <w:rPr>
          <w:sz w:val="24"/>
          <w:szCs w:val="24"/>
        </w:rPr>
      </w:pPr>
      <w:r>
        <w:rPr>
          <w:b/>
          <w:sz w:val="24"/>
          <w:szCs w:val="24"/>
        </w:rPr>
        <w:t xml:space="preserve">Ref-payments: </w:t>
      </w:r>
      <w:r>
        <w:rPr>
          <w:bCs/>
          <w:sz w:val="24"/>
          <w:szCs w:val="24"/>
        </w:rPr>
        <w:t xml:space="preserve">Neighboring comparison.  Stevens Point pays Squirt $30, PW $35, Bantam $40.  Level 1 $50 reimbursed after 9 games reffed (and increasing for Level 2 and 3).   Waupaca pays Squirt A $20, B/C $18, PWA $27, PWB $22, Bantam A $32, Bantam B $30 (tournament is </w:t>
      </w:r>
      <w:r w:rsidR="004658DA">
        <w:rPr>
          <w:bCs/>
          <w:sz w:val="24"/>
          <w:szCs w:val="24"/>
        </w:rPr>
        <w:t xml:space="preserve">slightly higher).  </w:t>
      </w:r>
    </w:p>
    <w:p w14:paraId="06BCF7A2" w14:textId="2B57DB1F" w:rsidR="00D730C7" w:rsidRDefault="00BF7DDA" w:rsidP="00ED7EC5">
      <w:pPr>
        <w:pStyle w:val="ListParagraph"/>
        <w:numPr>
          <w:ilvl w:val="0"/>
          <w:numId w:val="2"/>
        </w:numPr>
        <w:rPr>
          <w:b/>
          <w:sz w:val="24"/>
          <w:szCs w:val="24"/>
        </w:rPr>
      </w:pPr>
      <w:r>
        <w:rPr>
          <w:b/>
          <w:sz w:val="24"/>
          <w:szCs w:val="24"/>
        </w:rPr>
        <w:t>Walk-in items</w:t>
      </w:r>
    </w:p>
    <w:p w14:paraId="647E0781" w14:textId="3174480B" w:rsidR="00ED7EC5" w:rsidRPr="004658DA" w:rsidRDefault="004658DA" w:rsidP="00ED7EC5">
      <w:pPr>
        <w:pStyle w:val="ListParagraph"/>
        <w:numPr>
          <w:ilvl w:val="1"/>
          <w:numId w:val="2"/>
        </w:numPr>
        <w:rPr>
          <w:b/>
          <w:sz w:val="24"/>
          <w:szCs w:val="24"/>
        </w:rPr>
      </w:pPr>
      <w:r>
        <w:rPr>
          <w:b/>
          <w:sz w:val="24"/>
          <w:szCs w:val="24"/>
        </w:rPr>
        <w:t xml:space="preserve">High School Games: </w:t>
      </w:r>
      <w:r>
        <w:rPr>
          <w:bCs/>
          <w:sz w:val="24"/>
          <w:szCs w:val="24"/>
        </w:rPr>
        <w:t xml:space="preserve">We will not plan on charging for high school games.  </w:t>
      </w:r>
      <w:r>
        <w:rPr>
          <w:bCs/>
          <w:color w:val="FF0000"/>
          <w:sz w:val="24"/>
          <w:szCs w:val="24"/>
        </w:rPr>
        <w:t xml:space="preserve">Kendra will contact Joe or Cindy at the school to let them know we will not have a gait </w:t>
      </w:r>
      <w:r>
        <w:rPr>
          <w:bCs/>
          <w:color w:val="FF0000"/>
          <w:sz w:val="24"/>
          <w:szCs w:val="24"/>
        </w:rPr>
        <w:lastRenderedPageBreak/>
        <w:t xml:space="preserve">worker as we will not charge this year.  </w:t>
      </w:r>
      <w:r>
        <w:rPr>
          <w:bCs/>
          <w:sz w:val="24"/>
          <w:szCs w:val="24"/>
        </w:rPr>
        <w:t xml:space="preserve">We will still need 2 sanitizing positions, 1 concessions person.  Clock and Score will be a separate sign-up but not paid.  </w:t>
      </w:r>
      <w:r w:rsidRPr="004658DA">
        <w:rPr>
          <w:bCs/>
          <w:color w:val="FF0000"/>
          <w:sz w:val="24"/>
          <w:szCs w:val="24"/>
        </w:rPr>
        <w:t xml:space="preserve">Howie feels that he can do most of the Zamboni slots.  He will take care of the high school Zamboni sign-up.  </w:t>
      </w:r>
    </w:p>
    <w:p w14:paraId="54FC8D16" w14:textId="0B941665" w:rsidR="004658DA" w:rsidRPr="009448EA" w:rsidRDefault="004658DA" w:rsidP="00ED7EC5">
      <w:pPr>
        <w:pStyle w:val="ListParagraph"/>
        <w:numPr>
          <w:ilvl w:val="1"/>
          <w:numId w:val="2"/>
        </w:numPr>
        <w:rPr>
          <w:b/>
          <w:sz w:val="24"/>
          <w:szCs w:val="24"/>
        </w:rPr>
      </w:pPr>
      <w:r>
        <w:rPr>
          <w:b/>
          <w:sz w:val="24"/>
          <w:szCs w:val="24"/>
        </w:rPr>
        <w:t xml:space="preserve">Concessions: </w:t>
      </w:r>
      <w:r>
        <w:rPr>
          <w:bCs/>
          <w:sz w:val="24"/>
          <w:szCs w:val="24"/>
        </w:rPr>
        <w:t>Betony asks if we can have an order here and pick-up here sign for the concession windows.</w:t>
      </w:r>
      <w:r w:rsidR="009448EA">
        <w:rPr>
          <w:bCs/>
          <w:sz w:val="24"/>
          <w:szCs w:val="24"/>
        </w:rPr>
        <w:t xml:space="preserve">  </w:t>
      </w:r>
      <w:r w:rsidR="009448EA">
        <w:rPr>
          <w:bCs/>
          <w:color w:val="FF0000"/>
          <w:sz w:val="24"/>
          <w:szCs w:val="24"/>
        </w:rPr>
        <w:t xml:space="preserve">Howie will order these with the other signs. </w:t>
      </w:r>
    </w:p>
    <w:p w14:paraId="4B2BD225" w14:textId="5521381D" w:rsidR="009448EA" w:rsidRPr="009448EA" w:rsidRDefault="009448EA" w:rsidP="00ED7EC5">
      <w:pPr>
        <w:pStyle w:val="ListParagraph"/>
        <w:numPr>
          <w:ilvl w:val="1"/>
          <w:numId w:val="2"/>
        </w:numPr>
        <w:rPr>
          <w:b/>
          <w:sz w:val="24"/>
          <w:szCs w:val="24"/>
        </w:rPr>
      </w:pPr>
      <w:r>
        <w:rPr>
          <w:b/>
          <w:sz w:val="24"/>
          <w:szCs w:val="24"/>
        </w:rPr>
        <w:t xml:space="preserve">Rentals: </w:t>
      </w:r>
      <w:r>
        <w:rPr>
          <w:bCs/>
          <w:sz w:val="24"/>
          <w:szCs w:val="24"/>
        </w:rPr>
        <w:t xml:space="preserve">We have still been renting for ~$100/hour if they clean after and Zamboni.  </w:t>
      </w:r>
    </w:p>
    <w:p w14:paraId="76728AAC" w14:textId="0B608C63" w:rsidR="009448EA" w:rsidRPr="00ED7EC5" w:rsidRDefault="009448EA" w:rsidP="00ED7EC5">
      <w:pPr>
        <w:pStyle w:val="ListParagraph"/>
        <w:numPr>
          <w:ilvl w:val="1"/>
          <w:numId w:val="2"/>
        </w:numPr>
        <w:rPr>
          <w:b/>
          <w:sz w:val="24"/>
          <w:szCs w:val="24"/>
        </w:rPr>
      </w:pPr>
      <w:r>
        <w:rPr>
          <w:b/>
          <w:sz w:val="24"/>
          <w:szCs w:val="24"/>
        </w:rPr>
        <w:t xml:space="preserve">Coaches: </w:t>
      </w:r>
      <w:r w:rsidR="00C0798D">
        <w:rPr>
          <w:bCs/>
          <w:sz w:val="24"/>
          <w:szCs w:val="24"/>
        </w:rPr>
        <w:t xml:space="preserve">There is a concerning number of players and coaches on the bench considering our attempts to decrease close contacts.  </w:t>
      </w:r>
      <w:r>
        <w:rPr>
          <w:bCs/>
          <w:sz w:val="24"/>
          <w:szCs w:val="24"/>
        </w:rPr>
        <w:t xml:space="preserve">At the older levels (Bantam) should have only 2 coaches on the bench.  The skaters are old enough to handle who is on/off the ice by that age. </w:t>
      </w:r>
      <w:r w:rsidR="00C0798D">
        <w:rPr>
          <w:bCs/>
          <w:sz w:val="24"/>
          <w:szCs w:val="24"/>
        </w:rPr>
        <w:t xml:space="preserve">  This could also affect the Bantam B team who may need 3 coaches from time to time.  </w:t>
      </w:r>
      <w:r w:rsidR="00C0798D" w:rsidRPr="00C0798D">
        <w:rPr>
          <w:bCs/>
          <w:i/>
          <w:iCs/>
          <w:sz w:val="24"/>
          <w:szCs w:val="24"/>
        </w:rPr>
        <w:t>Motion by Melanie Hirte to create a policy for the Bantam level to have only 2 coaches on the bench during games.  A 3</w:t>
      </w:r>
      <w:r w:rsidR="00C0798D" w:rsidRPr="00C0798D">
        <w:rPr>
          <w:bCs/>
          <w:i/>
          <w:iCs/>
          <w:sz w:val="24"/>
          <w:szCs w:val="24"/>
          <w:vertAlign w:val="superscript"/>
        </w:rPr>
        <w:t>rd</w:t>
      </w:r>
      <w:r w:rsidR="00C0798D" w:rsidRPr="00C0798D">
        <w:rPr>
          <w:bCs/>
          <w:i/>
          <w:iCs/>
          <w:sz w:val="24"/>
          <w:szCs w:val="24"/>
        </w:rPr>
        <w:t xml:space="preserve"> coach could be approved by the Director of Hockey in conjunction with the head coach if needed.  PeeWee level may have up to 3 coaches on the bench and </w:t>
      </w:r>
      <w:r w:rsidR="00C0798D">
        <w:rPr>
          <w:bCs/>
          <w:i/>
          <w:iCs/>
          <w:sz w:val="24"/>
          <w:szCs w:val="24"/>
        </w:rPr>
        <w:t>Squirt level may</w:t>
      </w:r>
      <w:r w:rsidR="00C0798D" w:rsidRPr="00C0798D">
        <w:rPr>
          <w:bCs/>
          <w:i/>
          <w:iCs/>
          <w:sz w:val="24"/>
          <w:szCs w:val="24"/>
        </w:rPr>
        <w:t xml:space="preserve"> have up to 4 coaches on the bench.  Second by Kendra Cichy. </w:t>
      </w:r>
      <w:r w:rsidR="00C0798D">
        <w:rPr>
          <w:bCs/>
          <w:sz w:val="24"/>
          <w:szCs w:val="24"/>
        </w:rPr>
        <w:t xml:space="preserve"> </w:t>
      </w:r>
      <w:r w:rsidR="00C0798D">
        <w:rPr>
          <w:bCs/>
          <w:i/>
          <w:iCs/>
          <w:sz w:val="24"/>
          <w:szCs w:val="24"/>
        </w:rPr>
        <w:t xml:space="preserve">All in favor.  Motion passes.  </w:t>
      </w:r>
      <w:r w:rsidR="00C0798D">
        <w:rPr>
          <w:bCs/>
          <w:sz w:val="24"/>
          <w:szCs w:val="24"/>
        </w:rPr>
        <w:t xml:space="preserve">This will be put into place to avoid increased numbers due to COVID and to encourage player independence. </w:t>
      </w:r>
      <w:r w:rsidR="00C0798D">
        <w:rPr>
          <w:bCs/>
          <w:color w:val="FF0000"/>
          <w:sz w:val="24"/>
          <w:szCs w:val="24"/>
        </w:rPr>
        <w:t xml:space="preserve">Forrest will make the head coaches at these levels aware of the policy change.  </w:t>
      </w:r>
      <w:r w:rsidR="00C0798D">
        <w:rPr>
          <w:bCs/>
          <w:sz w:val="24"/>
          <w:szCs w:val="24"/>
        </w:rPr>
        <w:t xml:space="preserve">  </w:t>
      </w:r>
    </w:p>
    <w:p w14:paraId="64DB8A3C" w14:textId="5AF2F06A" w:rsidR="00BF7DDA" w:rsidRPr="00BF7DDA" w:rsidRDefault="00BF7DDA" w:rsidP="00BF7DDA">
      <w:pPr>
        <w:pStyle w:val="ListParagraph"/>
        <w:numPr>
          <w:ilvl w:val="0"/>
          <w:numId w:val="2"/>
        </w:numPr>
        <w:rPr>
          <w:b/>
          <w:sz w:val="24"/>
          <w:szCs w:val="24"/>
        </w:rPr>
      </w:pPr>
      <w:r>
        <w:rPr>
          <w:b/>
          <w:sz w:val="24"/>
          <w:szCs w:val="24"/>
        </w:rPr>
        <w:t xml:space="preserve">Adjourn: </w:t>
      </w:r>
      <w:r>
        <w:rPr>
          <w:i/>
          <w:sz w:val="24"/>
          <w:szCs w:val="24"/>
        </w:rPr>
        <w:t xml:space="preserve">Motion by </w:t>
      </w:r>
      <w:r w:rsidR="00C0798D">
        <w:rPr>
          <w:i/>
          <w:sz w:val="24"/>
          <w:szCs w:val="24"/>
        </w:rPr>
        <w:t>Bryon Prey</w:t>
      </w:r>
      <w:r>
        <w:rPr>
          <w:i/>
          <w:sz w:val="24"/>
          <w:szCs w:val="24"/>
        </w:rPr>
        <w:t xml:space="preserve"> to adjourn meeting</w:t>
      </w:r>
      <w:r w:rsidR="007404F7">
        <w:rPr>
          <w:i/>
          <w:sz w:val="24"/>
          <w:szCs w:val="24"/>
        </w:rPr>
        <w:t xml:space="preserve"> at </w:t>
      </w:r>
      <w:r w:rsidR="00ED7EC5">
        <w:rPr>
          <w:i/>
          <w:sz w:val="24"/>
          <w:szCs w:val="24"/>
        </w:rPr>
        <w:t>8:45</w:t>
      </w:r>
      <w:r w:rsidR="007404F7">
        <w:rPr>
          <w:i/>
          <w:sz w:val="24"/>
          <w:szCs w:val="24"/>
        </w:rPr>
        <w:t xml:space="preserve"> pm</w:t>
      </w:r>
      <w:r>
        <w:rPr>
          <w:i/>
          <w:sz w:val="24"/>
          <w:szCs w:val="24"/>
        </w:rPr>
        <w:t xml:space="preserve">.  Second by </w:t>
      </w:r>
      <w:r w:rsidR="00C0798D">
        <w:rPr>
          <w:i/>
          <w:sz w:val="24"/>
          <w:szCs w:val="24"/>
        </w:rPr>
        <w:t>Pete Olson</w:t>
      </w:r>
      <w:r w:rsidR="0083471B">
        <w:rPr>
          <w:i/>
          <w:sz w:val="24"/>
          <w:szCs w:val="24"/>
        </w:rPr>
        <w:t>, motion</w:t>
      </w:r>
      <w:r>
        <w:rPr>
          <w:i/>
          <w:sz w:val="24"/>
          <w:szCs w:val="24"/>
        </w:rPr>
        <w:t xml:space="preserve"> passes.  </w:t>
      </w:r>
      <w:r w:rsidR="00C0798D">
        <w:rPr>
          <w:i/>
          <w:sz w:val="24"/>
          <w:szCs w:val="24"/>
        </w:rPr>
        <w:t>8:32pm</w:t>
      </w:r>
    </w:p>
    <w:p w14:paraId="07510AFC" w14:textId="4DE125D0" w:rsidR="00BF7DDA" w:rsidRDefault="00BF7DDA" w:rsidP="00BF7DDA">
      <w:pPr>
        <w:rPr>
          <w:b/>
          <w:sz w:val="24"/>
          <w:szCs w:val="24"/>
        </w:rPr>
      </w:pPr>
    </w:p>
    <w:p w14:paraId="51748E14" w14:textId="5CE85927" w:rsidR="00BF7DDA" w:rsidRDefault="00BF7DDA" w:rsidP="00BF7DDA">
      <w:pPr>
        <w:rPr>
          <w:b/>
          <w:sz w:val="24"/>
          <w:szCs w:val="24"/>
        </w:rPr>
      </w:pPr>
      <w:r>
        <w:rPr>
          <w:b/>
          <w:sz w:val="24"/>
          <w:szCs w:val="24"/>
        </w:rPr>
        <w:t xml:space="preserve">Next Meeting </w:t>
      </w:r>
      <w:r w:rsidR="00065780">
        <w:rPr>
          <w:b/>
          <w:sz w:val="24"/>
          <w:szCs w:val="24"/>
        </w:rPr>
        <w:t>Sunday,</w:t>
      </w:r>
      <w:r w:rsidR="00C010CB">
        <w:rPr>
          <w:b/>
          <w:sz w:val="24"/>
          <w:szCs w:val="24"/>
        </w:rPr>
        <w:t xml:space="preserve"> </w:t>
      </w:r>
      <w:r w:rsidR="00C0798D">
        <w:rPr>
          <w:b/>
          <w:sz w:val="24"/>
          <w:szCs w:val="24"/>
        </w:rPr>
        <w:t>December 13</w:t>
      </w:r>
      <w:r w:rsidR="00723356">
        <w:rPr>
          <w:b/>
          <w:sz w:val="24"/>
          <w:szCs w:val="24"/>
        </w:rPr>
        <w:t xml:space="preserve"> @ 6</w:t>
      </w:r>
      <w:r w:rsidR="00F06774">
        <w:rPr>
          <w:b/>
          <w:sz w:val="24"/>
          <w:szCs w:val="24"/>
        </w:rPr>
        <w:t xml:space="preserve"> </w:t>
      </w:r>
      <w:r w:rsidR="00065780">
        <w:rPr>
          <w:b/>
          <w:sz w:val="24"/>
          <w:szCs w:val="24"/>
        </w:rPr>
        <w:t>pm at the Expo</w:t>
      </w:r>
    </w:p>
    <w:p w14:paraId="16E0EB4F" w14:textId="3A932A22" w:rsidR="00EE47B4" w:rsidRPr="00B6364B" w:rsidRDefault="00000E40" w:rsidP="00B6364B">
      <w:pPr>
        <w:rPr>
          <w:sz w:val="20"/>
          <w:szCs w:val="20"/>
        </w:rPr>
      </w:pPr>
      <w:r>
        <w:rPr>
          <w:sz w:val="20"/>
          <w:szCs w:val="20"/>
        </w:rPr>
        <w:t>Minutes submitted by Kendra Cichy, WAYHA Secretary</w:t>
      </w:r>
    </w:p>
    <w:sectPr w:rsidR="00EE47B4" w:rsidRPr="00B636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99443F"/>
    <w:multiLevelType w:val="hybridMultilevel"/>
    <w:tmpl w:val="D37CF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2F1F57"/>
    <w:multiLevelType w:val="hybridMultilevel"/>
    <w:tmpl w:val="56F675F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070" w:hanging="180"/>
      </w:pPr>
      <w:rPr>
        <w:rFonts w:ascii="Symbol" w:hAnsi="Symbol" w:hint="default"/>
      </w:rPr>
    </w:lvl>
    <w:lvl w:ilvl="3" w:tplc="0409000B">
      <w:start w:val="1"/>
      <w:numFmt w:val="bullet"/>
      <w:lvlText w:val=""/>
      <w:lvlJc w:val="left"/>
      <w:pPr>
        <w:ind w:left="2880" w:hanging="360"/>
      </w:pPr>
      <w:rPr>
        <w:rFonts w:ascii="Wingdings" w:hAnsi="Wingding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1470BF"/>
    <w:multiLevelType w:val="hybridMultilevel"/>
    <w:tmpl w:val="5B30D21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2C03099"/>
    <w:multiLevelType w:val="hybridMultilevel"/>
    <w:tmpl w:val="57AE1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7B4"/>
    <w:rsid w:val="00000039"/>
    <w:rsid w:val="00000E40"/>
    <w:rsid w:val="0000410A"/>
    <w:rsid w:val="000125E3"/>
    <w:rsid w:val="00012F37"/>
    <w:rsid w:val="00023D60"/>
    <w:rsid w:val="00026C6F"/>
    <w:rsid w:val="000350A2"/>
    <w:rsid w:val="0003528D"/>
    <w:rsid w:val="000526F5"/>
    <w:rsid w:val="00060B34"/>
    <w:rsid w:val="00065780"/>
    <w:rsid w:val="00066014"/>
    <w:rsid w:val="00067FB6"/>
    <w:rsid w:val="0007434F"/>
    <w:rsid w:val="00077BDA"/>
    <w:rsid w:val="00083948"/>
    <w:rsid w:val="00085C0D"/>
    <w:rsid w:val="000A0129"/>
    <w:rsid w:val="000A4AE1"/>
    <w:rsid w:val="000A569E"/>
    <w:rsid w:val="000B2A44"/>
    <w:rsid w:val="000B47B1"/>
    <w:rsid w:val="000C41C7"/>
    <w:rsid w:val="000D64BF"/>
    <w:rsid w:val="000E0F30"/>
    <w:rsid w:val="000E2049"/>
    <w:rsid w:val="000E75E3"/>
    <w:rsid w:val="00101C9F"/>
    <w:rsid w:val="00117536"/>
    <w:rsid w:val="0012261A"/>
    <w:rsid w:val="00122FEF"/>
    <w:rsid w:val="00132ECB"/>
    <w:rsid w:val="0013783C"/>
    <w:rsid w:val="00145B7D"/>
    <w:rsid w:val="00153D19"/>
    <w:rsid w:val="001545D9"/>
    <w:rsid w:val="00171754"/>
    <w:rsid w:val="001809E9"/>
    <w:rsid w:val="0018457C"/>
    <w:rsid w:val="00184E6E"/>
    <w:rsid w:val="00196F98"/>
    <w:rsid w:val="001A4304"/>
    <w:rsid w:val="001A7322"/>
    <w:rsid w:val="001B161D"/>
    <w:rsid w:val="001B3016"/>
    <w:rsid w:val="001D10C2"/>
    <w:rsid w:val="001F29EA"/>
    <w:rsid w:val="001F498E"/>
    <w:rsid w:val="001F525C"/>
    <w:rsid w:val="0020207C"/>
    <w:rsid w:val="00206EB0"/>
    <w:rsid w:val="0021044A"/>
    <w:rsid w:val="002108C0"/>
    <w:rsid w:val="00211D64"/>
    <w:rsid w:val="00221729"/>
    <w:rsid w:val="002416D2"/>
    <w:rsid w:val="00244475"/>
    <w:rsid w:val="00250DB1"/>
    <w:rsid w:val="002549F6"/>
    <w:rsid w:val="00274EEF"/>
    <w:rsid w:val="00287683"/>
    <w:rsid w:val="002948AB"/>
    <w:rsid w:val="00296179"/>
    <w:rsid w:val="002B168B"/>
    <w:rsid w:val="002C03FB"/>
    <w:rsid w:val="002D5277"/>
    <w:rsid w:val="002D67CA"/>
    <w:rsid w:val="002D7BA8"/>
    <w:rsid w:val="002E51A4"/>
    <w:rsid w:val="002F587D"/>
    <w:rsid w:val="002F68B8"/>
    <w:rsid w:val="0030113C"/>
    <w:rsid w:val="00303764"/>
    <w:rsid w:val="003059DF"/>
    <w:rsid w:val="00305D16"/>
    <w:rsid w:val="0035443C"/>
    <w:rsid w:val="00354C2E"/>
    <w:rsid w:val="00361522"/>
    <w:rsid w:val="0036680F"/>
    <w:rsid w:val="0037231C"/>
    <w:rsid w:val="0038339A"/>
    <w:rsid w:val="0038762D"/>
    <w:rsid w:val="00394EEE"/>
    <w:rsid w:val="0039657E"/>
    <w:rsid w:val="00397E7F"/>
    <w:rsid w:val="003A1D7B"/>
    <w:rsid w:val="003A2640"/>
    <w:rsid w:val="003A2DA6"/>
    <w:rsid w:val="003A35B6"/>
    <w:rsid w:val="003B60E1"/>
    <w:rsid w:val="003C7E64"/>
    <w:rsid w:val="003E14DF"/>
    <w:rsid w:val="003E6B82"/>
    <w:rsid w:val="003F1594"/>
    <w:rsid w:val="0040067D"/>
    <w:rsid w:val="0040159B"/>
    <w:rsid w:val="00404C5E"/>
    <w:rsid w:val="004219A2"/>
    <w:rsid w:val="004365ED"/>
    <w:rsid w:val="00436E94"/>
    <w:rsid w:val="00450DA2"/>
    <w:rsid w:val="004658DA"/>
    <w:rsid w:val="00465BBB"/>
    <w:rsid w:val="00477E97"/>
    <w:rsid w:val="00482B98"/>
    <w:rsid w:val="00482FFE"/>
    <w:rsid w:val="00486AAE"/>
    <w:rsid w:val="0049685C"/>
    <w:rsid w:val="004B7AA6"/>
    <w:rsid w:val="004D0D0C"/>
    <w:rsid w:val="004F023B"/>
    <w:rsid w:val="004F04A9"/>
    <w:rsid w:val="004F5CFB"/>
    <w:rsid w:val="00510757"/>
    <w:rsid w:val="0051087E"/>
    <w:rsid w:val="005113A9"/>
    <w:rsid w:val="00516B42"/>
    <w:rsid w:val="00530405"/>
    <w:rsid w:val="0054335A"/>
    <w:rsid w:val="00547A92"/>
    <w:rsid w:val="005763C5"/>
    <w:rsid w:val="00576E15"/>
    <w:rsid w:val="00591DFC"/>
    <w:rsid w:val="00594F37"/>
    <w:rsid w:val="0059509D"/>
    <w:rsid w:val="00597C44"/>
    <w:rsid w:val="005B1961"/>
    <w:rsid w:val="005C794A"/>
    <w:rsid w:val="005D2AA8"/>
    <w:rsid w:val="005E157F"/>
    <w:rsid w:val="005F7811"/>
    <w:rsid w:val="006130A8"/>
    <w:rsid w:val="00630C28"/>
    <w:rsid w:val="00637103"/>
    <w:rsid w:val="006371FA"/>
    <w:rsid w:val="00642B74"/>
    <w:rsid w:val="00647E48"/>
    <w:rsid w:val="006670A7"/>
    <w:rsid w:val="006721B9"/>
    <w:rsid w:val="0068277F"/>
    <w:rsid w:val="00684E5F"/>
    <w:rsid w:val="00693DE5"/>
    <w:rsid w:val="006A53A5"/>
    <w:rsid w:val="006B0A80"/>
    <w:rsid w:val="006C3C14"/>
    <w:rsid w:val="006C45BA"/>
    <w:rsid w:val="006D0942"/>
    <w:rsid w:val="006E191C"/>
    <w:rsid w:val="00705961"/>
    <w:rsid w:val="00723356"/>
    <w:rsid w:val="00725BAA"/>
    <w:rsid w:val="0073067E"/>
    <w:rsid w:val="00735890"/>
    <w:rsid w:val="007404F7"/>
    <w:rsid w:val="00755820"/>
    <w:rsid w:val="0076445E"/>
    <w:rsid w:val="00775C42"/>
    <w:rsid w:val="00787E89"/>
    <w:rsid w:val="00795787"/>
    <w:rsid w:val="007A36C9"/>
    <w:rsid w:val="007B07EC"/>
    <w:rsid w:val="007B31E8"/>
    <w:rsid w:val="007C7581"/>
    <w:rsid w:val="007C778F"/>
    <w:rsid w:val="007D0751"/>
    <w:rsid w:val="007D7D7A"/>
    <w:rsid w:val="007E541B"/>
    <w:rsid w:val="007E587E"/>
    <w:rsid w:val="007F2415"/>
    <w:rsid w:val="007F2739"/>
    <w:rsid w:val="008264F5"/>
    <w:rsid w:val="008332DE"/>
    <w:rsid w:val="00833E40"/>
    <w:rsid w:val="0083471B"/>
    <w:rsid w:val="008467D6"/>
    <w:rsid w:val="00850D03"/>
    <w:rsid w:val="00862BB2"/>
    <w:rsid w:val="00872C65"/>
    <w:rsid w:val="00881130"/>
    <w:rsid w:val="00893CE6"/>
    <w:rsid w:val="008C0387"/>
    <w:rsid w:val="008C1493"/>
    <w:rsid w:val="008C549B"/>
    <w:rsid w:val="008D1732"/>
    <w:rsid w:val="008D2527"/>
    <w:rsid w:val="008E2799"/>
    <w:rsid w:val="008E646B"/>
    <w:rsid w:val="008F1844"/>
    <w:rsid w:val="00901148"/>
    <w:rsid w:val="00911DCB"/>
    <w:rsid w:val="009179FA"/>
    <w:rsid w:val="00920352"/>
    <w:rsid w:val="0093020F"/>
    <w:rsid w:val="009413C4"/>
    <w:rsid w:val="009448EA"/>
    <w:rsid w:val="00951516"/>
    <w:rsid w:val="009616B5"/>
    <w:rsid w:val="00963EA5"/>
    <w:rsid w:val="00987DAE"/>
    <w:rsid w:val="0099291A"/>
    <w:rsid w:val="009A4E0A"/>
    <w:rsid w:val="009A5A26"/>
    <w:rsid w:val="009B60B7"/>
    <w:rsid w:val="009C2FE3"/>
    <w:rsid w:val="009C3775"/>
    <w:rsid w:val="009C4AAC"/>
    <w:rsid w:val="009D74C0"/>
    <w:rsid w:val="009E137A"/>
    <w:rsid w:val="009E41AA"/>
    <w:rsid w:val="009E6EF6"/>
    <w:rsid w:val="009F1CB5"/>
    <w:rsid w:val="009F735C"/>
    <w:rsid w:val="00A059FE"/>
    <w:rsid w:val="00A0769D"/>
    <w:rsid w:val="00A3082E"/>
    <w:rsid w:val="00A41B4C"/>
    <w:rsid w:val="00A5013A"/>
    <w:rsid w:val="00A542E8"/>
    <w:rsid w:val="00A654C5"/>
    <w:rsid w:val="00A77C23"/>
    <w:rsid w:val="00A80F8E"/>
    <w:rsid w:val="00A82DDD"/>
    <w:rsid w:val="00A836DB"/>
    <w:rsid w:val="00AC0C4C"/>
    <w:rsid w:val="00AC0F1A"/>
    <w:rsid w:val="00AC529D"/>
    <w:rsid w:val="00AC60B0"/>
    <w:rsid w:val="00AD4054"/>
    <w:rsid w:val="00AD5288"/>
    <w:rsid w:val="00AD7F83"/>
    <w:rsid w:val="00AE2079"/>
    <w:rsid w:val="00AE3BFA"/>
    <w:rsid w:val="00AE4935"/>
    <w:rsid w:val="00AF14AF"/>
    <w:rsid w:val="00B03FC2"/>
    <w:rsid w:val="00B04C64"/>
    <w:rsid w:val="00B07CEB"/>
    <w:rsid w:val="00B130ED"/>
    <w:rsid w:val="00B30C3C"/>
    <w:rsid w:val="00B34338"/>
    <w:rsid w:val="00B44209"/>
    <w:rsid w:val="00B62F4E"/>
    <w:rsid w:val="00B6364B"/>
    <w:rsid w:val="00B85D64"/>
    <w:rsid w:val="00B85F5B"/>
    <w:rsid w:val="00B9175C"/>
    <w:rsid w:val="00BB5699"/>
    <w:rsid w:val="00BB67C5"/>
    <w:rsid w:val="00BE3F25"/>
    <w:rsid w:val="00BE5EFE"/>
    <w:rsid w:val="00BF16AB"/>
    <w:rsid w:val="00BF7DDA"/>
    <w:rsid w:val="00C010CB"/>
    <w:rsid w:val="00C0798D"/>
    <w:rsid w:val="00C1657B"/>
    <w:rsid w:val="00C16AF5"/>
    <w:rsid w:val="00C20D77"/>
    <w:rsid w:val="00C413CC"/>
    <w:rsid w:val="00C44205"/>
    <w:rsid w:val="00C45DF4"/>
    <w:rsid w:val="00C47B06"/>
    <w:rsid w:val="00C56EB7"/>
    <w:rsid w:val="00C6078E"/>
    <w:rsid w:val="00C608CF"/>
    <w:rsid w:val="00C67764"/>
    <w:rsid w:val="00C7210D"/>
    <w:rsid w:val="00C72BAA"/>
    <w:rsid w:val="00C72CFE"/>
    <w:rsid w:val="00C924D8"/>
    <w:rsid w:val="00C93072"/>
    <w:rsid w:val="00C93E0A"/>
    <w:rsid w:val="00C9509D"/>
    <w:rsid w:val="00CA2FDD"/>
    <w:rsid w:val="00CA3435"/>
    <w:rsid w:val="00CD24B9"/>
    <w:rsid w:val="00CD3B04"/>
    <w:rsid w:val="00CE4129"/>
    <w:rsid w:val="00D12119"/>
    <w:rsid w:val="00D26939"/>
    <w:rsid w:val="00D37827"/>
    <w:rsid w:val="00D45A03"/>
    <w:rsid w:val="00D475D2"/>
    <w:rsid w:val="00D65422"/>
    <w:rsid w:val="00D730C7"/>
    <w:rsid w:val="00D778C0"/>
    <w:rsid w:val="00D825FE"/>
    <w:rsid w:val="00D84D76"/>
    <w:rsid w:val="00D91333"/>
    <w:rsid w:val="00DA435D"/>
    <w:rsid w:val="00DA7204"/>
    <w:rsid w:val="00DB2C9A"/>
    <w:rsid w:val="00DC4FCA"/>
    <w:rsid w:val="00DD0B70"/>
    <w:rsid w:val="00DD703B"/>
    <w:rsid w:val="00DF369A"/>
    <w:rsid w:val="00DF7A7B"/>
    <w:rsid w:val="00E015C9"/>
    <w:rsid w:val="00E01B5D"/>
    <w:rsid w:val="00E03063"/>
    <w:rsid w:val="00E33810"/>
    <w:rsid w:val="00E352A6"/>
    <w:rsid w:val="00E40B6F"/>
    <w:rsid w:val="00E57749"/>
    <w:rsid w:val="00E712BE"/>
    <w:rsid w:val="00E86473"/>
    <w:rsid w:val="00E86A60"/>
    <w:rsid w:val="00E92103"/>
    <w:rsid w:val="00E9292B"/>
    <w:rsid w:val="00E951C6"/>
    <w:rsid w:val="00EC1208"/>
    <w:rsid w:val="00EC1A29"/>
    <w:rsid w:val="00EC6D82"/>
    <w:rsid w:val="00EC7CB0"/>
    <w:rsid w:val="00ED7EC5"/>
    <w:rsid w:val="00EE24BB"/>
    <w:rsid w:val="00EE47B4"/>
    <w:rsid w:val="00EF5623"/>
    <w:rsid w:val="00F00E0A"/>
    <w:rsid w:val="00F05300"/>
    <w:rsid w:val="00F06774"/>
    <w:rsid w:val="00F11D6E"/>
    <w:rsid w:val="00F21922"/>
    <w:rsid w:val="00F21A43"/>
    <w:rsid w:val="00F22174"/>
    <w:rsid w:val="00F52976"/>
    <w:rsid w:val="00F6088F"/>
    <w:rsid w:val="00F6171A"/>
    <w:rsid w:val="00F66899"/>
    <w:rsid w:val="00F70FE2"/>
    <w:rsid w:val="00F8341E"/>
    <w:rsid w:val="00F91022"/>
    <w:rsid w:val="00F9297B"/>
    <w:rsid w:val="00FB0D28"/>
    <w:rsid w:val="00FB1213"/>
    <w:rsid w:val="00FB70F0"/>
    <w:rsid w:val="00FD324B"/>
    <w:rsid w:val="00FD7111"/>
    <w:rsid w:val="00FE703A"/>
    <w:rsid w:val="00FF5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B2F94"/>
  <w15:chartTrackingRefBased/>
  <w15:docId w15:val="{98742D1B-A5C1-468D-A554-EA3DFA99A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4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4</Pages>
  <Words>1268</Words>
  <Characters>7232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Kendra</dc:creator>
  <cp:keywords/>
  <dc:description/>
  <cp:lastModifiedBy>Kendra </cp:lastModifiedBy>
  <cp:revision>3</cp:revision>
  <dcterms:created xsi:type="dcterms:W3CDTF">2020-11-15T23:50:00Z</dcterms:created>
  <dcterms:modified xsi:type="dcterms:W3CDTF">2020-11-16T02:32:00Z</dcterms:modified>
</cp:coreProperties>
</file>