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67F2F" w14:textId="275F7EB6" w:rsidR="00D968FC" w:rsidRPr="00D84BE9" w:rsidRDefault="00A656CC" w:rsidP="00A656CC">
      <w:pPr>
        <w:jc w:val="center"/>
        <w:rPr>
          <w:b/>
          <w:bCs/>
        </w:rPr>
      </w:pPr>
      <w:r w:rsidRPr="00D84BE9">
        <w:rPr>
          <w:b/>
          <w:bCs/>
        </w:rPr>
        <w:t>Amateur Baseball Association – Adult Baseball COVID-19 Safety Protocols</w:t>
      </w:r>
    </w:p>
    <w:p w14:paraId="15A81B79" w14:textId="77777777" w:rsidR="00587FC6" w:rsidRDefault="00587FC6">
      <w:pPr>
        <w:rPr>
          <w:b/>
          <w:bCs/>
        </w:rPr>
      </w:pPr>
    </w:p>
    <w:p w14:paraId="6B0343C2" w14:textId="42461533" w:rsidR="00D968FC" w:rsidRPr="00B9698F" w:rsidRDefault="00D968FC">
      <w:pPr>
        <w:rPr>
          <w:b/>
          <w:bCs/>
          <w:u w:val="single"/>
        </w:rPr>
      </w:pPr>
      <w:r w:rsidRPr="00B9698F">
        <w:rPr>
          <w:b/>
          <w:bCs/>
        </w:rPr>
        <w:t xml:space="preserve"> </w:t>
      </w:r>
      <w:r w:rsidR="00953789" w:rsidRPr="00B9698F">
        <w:rPr>
          <w:b/>
          <w:bCs/>
          <w:u w:val="single"/>
        </w:rPr>
        <w:t>Sanitary Practices:</w:t>
      </w:r>
    </w:p>
    <w:p w14:paraId="75C9BA0B" w14:textId="0E4392C5" w:rsidR="00D968FC" w:rsidRDefault="00D968FC">
      <w:r>
        <w:t xml:space="preserve">• Anyone experiencing COVID-19 symptoms must stay home. </w:t>
      </w:r>
    </w:p>
    <w:p w14:paraId="51623C26" w14:textId="13CEAD03" w:rsidR="00D968FC" w:rsidRDefault="00D968FC">
      <w:r>
        <w:t xml:space="preserve">• </w:t>
      </w:r>
      <w:r>
        <w:t xml:space="preserve">Everyone should regularly wash </w:t>
      </w:r>
      <w:r w:rsidR="00953789">
        <w:t xml:space="preserve">with soap or sanitize their hands with hand sanitizer or disinfecting wipes and avoid touching their eyes, </w:t>
      </w:r>
      <w:proofErr w:type="gramStart"/>
      <w:r w:rsidR="00953789">
        <w:t>nose</w:t>
      </w:r>
      <w:proofErr w:type="gramEnd"/>
      <w:r w:rsidR="00953789">
        <w:t xml:space="preserve"> </w:t>
      </w:r>
      <w:r w:rsidR="00F0054B">
        <w:t>and</w:t>
      </w:r>
      <w:r w:rsidR="00953789">
        <w:t xml:space="preserve"> mouth.</w:t>
      </w:r>
    </w:p>
    <w:p w14:paraId="26CE84CD" w14:textId="3C6AE72C" w:rsidR="00953789" w:rsidRDefault="00953789" w:rsidP="00953789">
      <w:r>
        <w:t>• Players should refrain from “high fives”</w:t>
      </w:r>
      <w:r>
        <w:t xml:space="preserve"> and </w:t>
      </w:r>
      <w:r>
        <w:t>handshake lines</w:t>
      </w:r>
      <w:r>
        <w:t>.</w:t>
      </w:r>
      <w:r>
        <w:t xml:space="preserve"> </w:t>
      </w:r>
    </w:p>
    <w:p w14:paraId="5BC974A1" w14:textId="7BAFEB45" w:rsidR="00953789" w:rsidRDefault="00953789" w:rsidP="00953789">
      <w:r>
        <w:t>• No spitting, eating seeds, gum</w:t>
      </w:r>
      <w:r w:rsidR="008C05F3">
        <w:t xml:space="preserve">, </w:t>
      </w:r>
      <w:proofErr w:type="gramStart"/>
      <w:r w:rsidR="008C05F3">
        <w:t>tobacco</w:t>
      </w:r>
      <w:proofErr w:type="gramEnd"/>
      <w:r>
        <w:t xml:space="preserve"> or other similar products. </w:t>
      </w:r>
    </w:p>
    <w:p w14:paraId="06078429" w14:textId="743A234B" w:rsidR="00953789" w:rsidRDefault="00953789" w:rsidP="00953789">
      <w:r>
        <w:t xml:space="preserve">• No team water coolers or shared drink stations. Each person should bring individual water containers. </w:t>
      </w:r>
    </w:p>
    <w:p w14:paraId="035674E1" w14:textId="5E8992D0" w:rsidR="00953789" w:rsidRDefault="00953789"/>
    <w:p w14:paraId="5ED21D7D" w14:textId="50C66D02" w:rsidR="00953789" w:rsidRPr="00B9698F" w:rsidRDefault="00953789">
      <w:pPr>
        <w:rPr>
          <w:b/>
          <w:bCs/>
          <w:u w:val="single"/>
        </w:rPr>
      </w:pPr>
      <w:r w:rsidRPr="00B9698F">
        <w:rPr>
          <w:b/>
          <w:bCs/>
          <w:u w:val="single"/>
        </w:rPr>
        <w:t>Social Distancing &amp; Face Coverings:</w:t>
      </w:r>
    </w:p>
    <w:p w14:paraId="79C7F609" w14:textId="65517590" w:rsidR="00953789" w:rsidRDefault="00953789">
      <w:r>
        <w:t xml:space="preserve">• Everyone must adhere to </w:t>
      </w:r>
      <w:proofErr w:type="gramStart"/>
      <w:r w:rsidR="00B9698F">
        <w:t xml:space="preserve">6 </w:t>
      </w:r>
      <w:r>
        <w:t>foot</w:t>
      </w:r>
      <w:proofErr w:type="gramEnd"/>
      <w:r>
        <w:t xml:space="preserve"> physical distancing whenever possible. </w:t>
      </w:r>
    </w:p>
    <w:p w14:paraId="7F83744D" w14:textId="60A33BA0" w:rsidR="00D968FC" w:rsidRDefault="00D968FC">
      <w:r>
        <w:t xml:space="preserve">• Parents/spectators must adhere to </w:t>
      </w:r>
      <w:proofErr w:type="gramStart"/>
      <w:r w:rsidR="00B9698F">
        <w:t xml:space="preserve">6 </w:t>
      </w:r>
      <w:r>
        <w:t>foot</w:t>
      </w:r>
      <w:proofErr w:type="gramEnd"/>
      <w:r>
        <w:t xml:space="preserve"> social distancing practices. This includes in and around bleachers for anyone not in the same family. </w:t>
      </w:r>
    </w:p>
    <w:p w14:paraId="3E18086D" w14:textId="77777777" w:rsidR="00953789" w:rsidRDefault="00D968FC">
      <w:r>
        <w:t xml:space="preserve">• Parents/spectators must keep ten feet or more distance from the playing field. </w:t>
      </w:r>
    </w:p>
    <w:p w14:paraId="4E2E67DA" w14:textId="309F61E0" w:rsidR="00D968FC" w:rsidRDefault="00953789">
      <w:r>
        <w:t xml:space="preserve">• Parents/spectators </w:t>
      </w:r>
      <w:r>
        <w:t>f</w:t>
      </w:r>
      <w:r w:rsidR="00D968FC">
        <w:t xml:space="preserve">ace coverings </w:t>
      </w:r>
      <w:proofErr w:type="gramStart"/>
      <w:r w:rsidR="00D968FC">
        <w:t>are strongly recommended at all times</w:t>
      </w:r>
      <w:proofErr w:type="gramEnd"/>
      <w:r w:rsidR="00D968FC">
        <w:t xml:space="preserve">. </w:t>
      </w:r>
    </w:p>
    <w:p w14:paraId="219DDAA8" w14:textId="6AE25BB4" w:rsidR="00953789" w:rsidRDefault="00953789" w:rsidP="00953789">
      <w:r>
        <w:t xml:space="preserve">• </w:t>
      </w:r>
      <w:r>
        <w:t>Players are encouraged to wear face coverings when not participating in practices or competition.</w:t>
      </w:r>
    </w:p>
    <w:p w14:paraId="08E4E9BA" w14:textId="50E7363F" w:rsidR="00953789" w:rsidRDefault="00953789" w:rsidP="00953789"/>
    <w:p w14:paraId="5118F922" w14:textId="4866FF65" w:rsidR="00953789" w:rsidRPr="00B9698F" w:rsidRDefault="00953789" w:rsidP="00953789">
      <w:pPr>
        <w:rPr>
          <w:b/>
          <w:bCs/>
          <w:u w:val="single"/>
        </w:rPr>
      </w:pPr>
      <w:r w:rsidRPr="00B9698F">
        <w:rPr>
          <w:b/>
          <w:bCs/>
          <w:u w:val="single"/>
        </w:rPr>
        <w:t>Equipment:</w:t>
      </w:r>
    </w:p>
    <w:p w14:paraId="0EFC4B29" w14:textId="32609AF6" w:rsidR="00953789" w:rsidRDefault="00953789" w:rsidP="00953789">
      <w:r>
        <w:t xml:space="preserve">• </w:t>
      </w:r>
      <w:r>
        <w:t>Players should use their own equipment whenever possible. If equipment must be shared, it should be cleaned or disinfected with EPA approved disinfectant against COVID-19.</w:t>
      </w:r>
      <w:r>
        <w:t xml:space="preserve"> </w:t>
      </w:r>
    </w:p>
    <w:p w14:paraId="0697531C" w14:textId="407E996C" w:rsidR="00953789" w:rsidRDefault="00953789" w:rsidP="00953789">
      <w:r>
        <w:t xml:space="preserve">• </w:t>
      </w:r>
      <w:r>
        <w:t>Each team should use their own baseballs</w:t>
      </w:r>
      <w:r w:rsidR="00B9698F">
        <w:t xml:space="preserve"> while in the field during competition.</w:t>
      </w:r>
      <w:r w:rsidR="00B9698F">
        <w:br/>
      </w:r>
    </w:p>
    <w:p w14:paraId="53D09335" w14:textId="1E948B10" w:rsidR="00B9698F" w:rsidRPr="00B9698F" w:rsidRDefault="00B9698F" w:rsidP="00953789">
      <w:pPr>
        <w:rPr>
          <w:b/>
          <w:bCs/>
          <w:u w:val="single"/>
        </w:rPr>
      </w:pPr>
      <w:r w:rsidRPr="00B9698F">
        <w:rPr>
          <w:b/>
          <w:bCs/>
          <w:u w:val="single"/>
        </w:rPr>
        <w:t>Umpires:</w:t>
      </w:r>
    </w:p>
    <w:p w14:paraId="43A7B61C" w14:textId="2663CB25" w:rsidR="00B9698F" w:rsidRDefault="00B9698F" w:rsidP="00953789">
      <w:r>
        <w:t xml:space="preserve">• </w:t>
      </w:r>
      <w:r>
        <w:t>Umpires</w:t>
      </w:r>
      <w:r w:rsidR="00F0054B">
        <w:t xml:space="preserve"> for adult baseball games</w:t>
      </w:r>
      <w:r>
        <w:t xml:space="preserve"> will be </w:t>
      </w:r>
      <w:r w:rsidR="00F0054B">
        <w:t>station</w:t>
      </w:r>
      <w:r>
        <w:t>ed at</w:t>
      </w:r>
      <w:r w:rsidR="00F0054B">
        <w:t xml:space="preserve"> their</w:t>
      </w:r>
      <w:r>
        <w:t xml:space="preserve"> regular </w:t>
      </w:r>
      <w:r w:rsidR="00F0054B">
        <w:t xml:space="preserve">positions </w:t>
      </w:r>
      <w:r>
        <w:t xml:space="preserve">on the field. </w:t>
      </w:r>
    </w:p>
    <w:p w14:paraId="512BB05F" w14:textId="1DA4E135" w:rsidR="00B9698F" w:rsidRDefault="00B9698F" w:rsidP="00953789">
      <w:r>
        <w:t>•</w:t>
      </w:r>
      <w:r>
        <w:t xml:space="preserve"> Plate umpires will be encouraged to wear face coverings under their protective mask.</w:t>
      </w:r>
    </w:p>
    <w:p w14:paraId="3F259DF8" w14:textId="2C09949F" w:rsidR="00953789" w:rsidRDefault="00953789" w:rsidP="00953789"/>
    <w:p w14:paraId="690C1130" w14:textId="6D322B28" w:rsidR="00953789" w:rsidRPr="00B9698F" w:rsidRDefault="00B9698F" w:rsidP="00953789">
      <w:pPr>
        <w:rPr>
          <w:b/>
          <w:bCs/>
          <w:u w:val="single"/>
        </w:rPr>
      </w:pPr>
      <w:r w:rsidRPr="00B9698F">
        <w:rPr>
          <w:b/>
          <w:bCs/>
          <w:u w:val="single"/>
        </w:rPr>
        <w:t>In Case a Person Shows Signs of COVID-19:</w:t>
      </w:r>
    </w:p>
    <w:p w14:paraId="4FECDEAC" w14:textId="7FE2FE63" w:rsidR="00B9698F" w:rsidRDefault="00B9698F" w:rsidP="00953789">
      <w:r>
        <w:t>•</w:t>
      </w:r>
      <w:r>
        <w:t xml:space="preserve"> An area behind each dugout shall be designated to separate that person</w:t>
      </w:r>
      <w:r w:rsidR="00587FC6">
        <w:t xml:space="preserve"> on that side of the field </w:t>
      </w:r>
      <w:r>
        <w:t xml:space="preserve">from everyone else. </w:t>
      </w:r>
    </w:p>
    <w:p w14:paraId="38AE987D" w14:textId="680AC2E0" w:rsidR="00B9698F" w:rsidRDefault="00B9698F" w:rsidP="00953789">
      <w:r>
        <w:t xml:space="preserve">• </w:t>
      </w:r>
      <w:r>
        <w:t xml:space="preserve">A family member / ambulance </w:t>
      </w:r>
      <w:r w:rsidR="00587FC6">
        <w:t>will</w:t>
      </w:r>
      <w:r>
        <w:t xml:space="preserve"> be called</w:t>
      </w:r>
      <w:r w:rsidR="00587FC6">
        <w:t xml:space="preserve"> for that person</w:t>
      </w:r>
      <w:r>
        <w:t>.</w:t>
      </w:r>
    </w:p>
    <w:p w14:paraId="5D23D4C7" w14:textId="20371529" w:rsidR="00B9698F" w:rsidRDefault="00B9698F" w:rsidP="00953789">
      <w:r>
        <w:t>•</w:t>
      </w:r>
      <w:r>
        <w:t xml:space="preserve"> Local Dept of Health will be notified.</w:t>
      </w:r>
    </w:p>
    <w:p w14:paraId="7C338548" w14:textId="33C8B6E0" w:rsidR="00B9698F" w:rsidRDefault="00B9698F" w:rsidP="00953789">
      <w:r>
        <w:t>•</w:t>
      </w:r>
      <w:r>
        <w:t xml:space="preserve"> The league office will provide contact numbers for those team managers, players and umpires involved.</w:t>
      </w:r>
    </w:p>
    <w:sectPr w:rsidR="00B9698F" w:rsidSect="00F34D76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76"/>
    <w:rsid w:val="00587FC6"/>
    <w:rsid w:val="008C05F3"/>
    <w:rsid w:val="00953789"/>
    <w:rsid w:val="00A656CC"/>
    <w:rsid w:val="00B9698F"/>
    <w:rsid w:val="00C60772"/>
    <w:rsid w:val="00D84BE9"/>
    <w:rsid w:val="00D968FC"/>
    <w:rsid w:val="00F0054B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E7CC"/>
  <w15:chartTrackingRefBased/>
  <w15:docId w15:val="{027C3577-80C3-4007-B74F-183ACB7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njbas</dc:creator>
  <cp:keywords/>
  <dc:description/>
  <cp:lastModifiedBy>njbas</cp:lastModifiedBy>
  <cp:revision>6</cp:revision>
  <dcterms:created xsi:type="dcterms:W3CDTF">2020-06-22T20:37:00Z</dcterms:created>
  <dcterms:modified xsi:type="dcterms:W3CDTF">2020-06-22T21:14:00Z</dcterms:modified>
</cp:coreProperties>
</file>