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97E4" w14:textId="379A33BF" w:rsidR="00917C4C" w:rsidRDefault="00D04BCF" w:rsidP="00A4246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202</w:t>
      </w:r>
      <w:r w:rsidR="00A95982">
        <w:rPr>
          <w:b/>
          <w:bCs/>
          <w:sz w:val="40"/>
          <w:szCs w:val="40"/>
          <w:u w:val="single"/>
        </w:rPr>
        <w:t>6</w:t>
      </w:r>
      <w:r>
        <w:rPr>
          <w:b/>
          <w:bCs/>
          <w:sz w:val="40"/>
          <w:szCs w:val="40"/>
          <w:u w:val="single"/>
        </w:rPr>
        <w:t xml:space="preserve"> </w:t>
      </w:r>
      <w:r w:rsidR="008D2265">
        <w:rPr>
          <w:b/>
          <w:bCs/>
          <w:sz w:val="40"/>
          <w:szCs w:val="40"/>
          <w:u w:val="single"/>
        </w:rPr>
        <w:t xml:space="preserve">DEV PROGRAM </w:t>
      </w:r>
      <w:r w:rsidR="00BC3EED" w:rsidRPr="00BC3EED">
        <w:rPr>
          <w:b/>
          <w:bCs/>
          <w:sz w:val="40"/>
          <w:szCs w:val="40"/>
          <w:u w:val="single"/>
        </w:rPr>
        <w:t xml:space="preserve">REGIONAL QUALIFICATION PROCEDURES FOR REGION 7 </w:t>
      </w:r>
    </w:p>
    <w:p w14:paraId="378C3976" w14:textId="4CAFF767" w:rsidR="006D23BD" w:rsidRPr="007E65ED" w:rsidRDefault="006869C9" w:rsidP="00A42462">
      <w:pPr>
        <w:jc w:val="center"/>
        <w:rPr>
          <w:b/>
          <w:bCs/>
          <w:sz w:val="24"/>
          <w:szCs w:val="24"/>
        </w:rPr>
      </w:pPr>
      <w:r w:rsidRPr="007E65ED">
        <w:rPr>
          <w:b/>
          <w:bCs/>
          <w:sz w:val="24"/>
          <w:szCs w:val="24"/>
        </w:rPr>
        <w:t>If you need more detailed information or have questions, please contact your state chair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985"/>
        <w:gridCol w:w="2070"/>
        <w:gridCol w:w="9990"/>
      </w:tblGrid>
      <w:tr w:rsidR="00917C4C" w:rsidRPr="00BD0F9F" w14:paraId="1D00502C" w14:textId="77777777" w:rsidTr="00C02A70">
        <w:tc>
          <w:tcPr>
            <w:tcW w:w="985" w:type="dxa"/>
          </w:tcPr>
          <w:p w14:paraId="395B1768" w14:textId="42982F5D" w:rsidR="00917C4C" w:rsidRPr="00A36113" w:rsidRDefault="00293250">
            <w:pPr>
              <w:rPr>
                <w:b/>
                <w:bCs/>
              </w:rPr>
            </w:pPr>
            <w:r w:rsidRPr="00A36113">
              <w:rPr>
                <w:b/>
                <w:bCs/>
              </w:rPr>
              <w:t>Le</w:t>
            </w:r>
            <w:r w:rsidR="00917C4C" w:rsidRPr="00A36113">
              <w:rPr>
                <w:b/>
                <w:bCs/>
              </w:rPr>
              <w:t>vel</w:t>
            </w:r>
          </w:p>
        </w:tc>
        <w:tc>
          <w:tcPr>
            <w:tcW w:w="2070" w:type="dxa"/>
          </w:tcPr>
          <w:p w14:paraId="769DB51D" w14:textId="567D4E84" w:rsidR="00917C4C" w:rsidRPr="00A36113" w:rsidRDefault="00917C4C">
            <w:pPr>
              <w:rPr>
                <w:b/>
                <w:bCs/>
              </w:rPr>
            </w:pPr>
            <w:r w:rsidRPr="00A36113">
              <w:rPr>
                <w:b/>
                <w:bCs/>
              </w:rPr>
              <w:t>Qualification score</w:t>
            </w:r>
          </w:p>
        </w:tc>
        <w:tc>
          <w:tcPr>
            <w:tcW w:w="9990" w:type="dxa"/>
          </w:tcPr>
          <w:p w14:paraId="1B3A0C8D" w14:textId="529AFE8C" w:rsidR="00917C4C" w:rsidRPr="00A36113" w:rsidRDefault="00917C4C">
            <w:pPr>
              <w:rPr>
                <w:b/>
                <w:bCs/>
              </w:rPr>
            </w:pPr>
            <w:r w:rsidRPr="00A36113">
              <w:rPr>
                <w:b/>
                <w:bCs/>
              </w:rPr>
              <w:t>Additional notes/details</w:t>
            </w:r>
          </w:p>
        </w:tc>
      </w:tr>
      <w:tr w:rsidR="00917C4C" w:rsidRPr="00BD0F9F" w14:paraId="78D56CCF" w14:textId="77777777" w:rsidTr="00C02A70">
        <w:tc>
          <w:tcPr>
            <w:tcW w:w="985" w:type="dxa"/>
          </w:tcPr>
          <w:p w14:paraId="7400DBAD" w14:textId="77777777" w:rsidR="006F513A" w:rsidRPr="00A36113" w:rsidRDefault="006F513A" w:rsidP="00917C4C">
            <w:pPr>
              <w:jc w:val="center"/>
            </w:pPr>
          </w:p>
          <w:p w14:paraId="30105E62" w14:textId="4B6EC824" w:rsidR="00917C4C" w:rsidRPr="00A36113" w:rsidRDefault="00917C4C" w:rsidP="00917C4C">
            <w:pPr>
              <w:jc w:val="center"/>
            </w:pPr>
            <w:r w:rsidRPr="00A36113">
              <w:t>7</w:t>
            </w:r>
          </w:p>
        </w:tc>
        <w:tc>
          <w:tcPr>
            <w:tcW w:w="2070" w:type="dxa"/>
          </w:tcPr>
          <w:p w14:paraId="6CA4EB4D" w14:textId="77777777" w:rsidR="006F513A" w:rsidRPr="00A36113" w:rsidRDefault="006F513A"/>
          <w:p w14:paraId="22D8AE68" w14:textId="77777777" w:rsidR="0012609A" w:rsidRPr="00A36113" w:rsidRDefault="0012609A"/>
          <w:p w14:paraId="5F38EB80" w14:textId="59008697" w:rsidR="00917C4C" w:rsidRDefault="00C02A70">
            <w:r w:rsidRPr="00A36113">
              <w:t>35</w:t>
            </w:r>
            <w:r w:rsidR="00792FAF">
              <w:t>.00</w:t>
            </w:r>
            <w:r w:rsidR="00743CB3">
              <w:t xml:space="preserve"> AA </w:t>
            </w:r>
            <w:r w:rsidR="00792FAF" w:rsidRPr="00792FAF">
              <w:rPr>
                <w:highlight w:val="yellow"/>
              </w:rPr>
              <w:t>*</w:t>
            </w:r>
            <w:r w:rsidRPr="00A36113">
              <w:t xml:space="preserve"> </w:t>
            </w:r>
            <w:r w:rsidR="00B06341" w:rsidRPr="00A36113">
              <w:t>at</w:t>
            </w:r>
            <w:r w:rsidRPr="00A36113">
              <w:t xml:space="preserve"> States</w:t>
            </w:r>
          </w:p>
          <w:p w14:paraId="7F01AA7E" w14:textId="5291487B" w:rsidR="00792FAF" w:rsidRPr="00A36113" w:rsidRDefault="00792FAF">
            <w:r w:rsidRPr="00792FAF">
              <w:rPr>
                <w:highlight w:val="yellow"/>
              </w:rPr>
              <w:t>(*new for 2026)</w:t>
            </w:r>
          </w:p>
        </w:tc>
        <w:tc>
          <w:tcPr>
            <w:tcW w:w="9990" w:type="dxa"/>
          </w:tcPr>
          <w:p w14:paraId="2DC4B4BE" w14:textId="56C73AA6" w:rsidR="00A36113" w:rsidRPr="00A36113" w:rsidRDefault="00A97C9C">
            <w:r w:rsidRPr="00A36113">
              <w:t>*Date</w:t>
            </w:r>
            <w:r w:rsidR="006D7464" w:rsidRPr="00A36113">
              <w:t>:</w:t>
            </w:r>
            <w:r w:rsidR="008B1BFF" w:rsidRPr="00A36113">
              <w:t xml:space="preserve"> </w:t>
            </w:r>
            <w:r w:rsidR="00A95982">
              <w:t>April 17-19, 2026</w:t>
            </w:r>
          </w:p>
          <w:p w14:paraId="4D3C8CF9" w14:textId="08A71670" w:rsidR="00A36113" w:rsidRPr="00A36113" w:rsidRDefault="00A36113">
            <w:r w:rsidRPr="00A36113">
              <w:t>*</w:t>
            </w:r>
            <w:r w:rsidR="008B1BFF" w:rsidRPr="00A36113">
              <w:t>Location</w:t>
            </w:r>
            <w:r w:rsidR="00DE3054" w:rsidRPr="00A36113">
              <w:t xml:space="preserve">: </w:t>
            </w:r>
            <w:r w:rsidR="00A95982">
              <w:t xml:space="preserve">The Miller Center, 120 Hardwood Drive, Lewisburg PA </w:t>
            </w:r>
            <w:r w:rsidR="00792FAF">
              <w:t>17837</w:t>
            </w:r>
          </w:p>
          <w:p w14:paraId="043405F4" w14:textId="72A37BE5" w:rsidR="006D7464" w:rsidRPr="00A36113" w:rsidRDefault="00A36113">
            <w:r w:rsidRPr="00A36113">
              <w:t>*</w:t>
            </w:r>
            <w:r w:rsidR="00DE3054" w:rsidRPr="00A36113">
              <w:t xml:space="preserve">Hosts: Region 7 and </w:t>
            </w:r>
            <w:r w:rsidR="00792FAF">
              <w:t>Dynamats Gymnastics</w:t>
            </w:r>
          </w:p>
          <w:p w14:paraId="2DC072EE" w14:textId="34BBB6D1" w:rsidR="005A4200" w:rsidRPr="00A36113" w:rsidRDefault="00366745" w:rsidP="005A4200">
            <w:r w:rsidRPr="00A36113">
              <w:t>*</w:t>
            </w:r>
            <w:r w:rsidR="00F62BF4" w:rsidRPr="00A36113">
              <w:t xml:space="preserve"> All competitors receive a Region 7 Level 7 leotard to wear during the competition</w:t>
            </w:r>
            <w:r w:rsidR="005A4200" w:rsidRPr="00A36113">
              <w:t>.</w:t>
            </w:r>
          </w:p>
          <w:p w14:paraId="10CF1838" w14:textId="39781E38" w:rsidR="00AA207F" w:rsidRPr="00A36113" w:rsidRDefault="00AA207F">
            <w:r w:rsidRPr="00A36113">
              <w:t>*</w:t>
            </w:r>
            <w:r w:rsidR="00E55430" w:rsidRPr="00A36113">
              <w:t>Injury p</w:t>
            </w:r>
            <w:r w:rsidRPr="00A36113">
              <w:t xml:space="preserve">etition accepted </w:t>
            </w:r>
            <w:r w:rsidR="00B95F8B" w:rsidRPr="00A36113">
              <w:t>with a 36.</w:t>
            </w:r>
            <w:r w:rsidR="00792FAF">
              <w:t>00</w:t>
            </w:r>
            <w:r w:rsidR="00B95F8B" w:rsidRPr="00A36113">
              <w:t xml:space="preserve"> </w:t>
            </w:r>
            <w:r w:rsidR="0055602F" w:rsidRPr="00A36113">
              <w:t>AA</w:t>
            </w:r>
            <w:r w:rsidR="003A14AE" w:rsidRPr="00A36113">
              <w:t xml:space="preserve"> </w:t>
            </w:r>
            <w:r w:rsidR="00B95F8B" w:rsidRPr="00A36113">
              <w:t xml:space="preserve">score.  </w:t>
            </w:r>
            <w:r w:rsidR="00D2318B" w:rsidRPr="00A36113">
              <w:t>Please see pg. 85 of R&amp;P for petitioning procedures.</w:t>
            </w:r>
          </w:p>
          <w:p w14:paraId="7DF69C41" w14:textId="16083283" w:rsidR="00B95F8B" w:rsidRPr="00A36113" w:rsidRDefault="00B95F8B">
            <w:r w:rsidRPr="00A36113">
              <w:t>*No IES</w:t>
            </w:r>
          </w:p>
        </w:tc>
      </w:tr>
      <w:tr w:rsidR="00917C4C" w:rsidRPr="00BD0F9F" w14:paraId="59772A2E" w14:textId="77777777" w:rsidTr="00C02A70">
        <w:tc>
          <w:tcPr>
            <w:tcW w:w="985" w:type="dxa"/>
          </w:tcPr>
          <w:p w14:paraId="58184EC9" w14:textId="77777777" w:rsidR="006F513A" w:rsidRPr="00A36113" w:rsidRDefault="006F513A" w:rsidP="00917C4C">
            <w:pPr>
              <w:jc w:val="center"/>
            </w:pPr>
          </w:p>
          <w:p w14:paraId="2A9B3035" w14:textId="77777777" w:rsidR="006F513A" w:rsidRPr="00A36113" w:rsidRDefault="006F513A" w:rsidP="00917C4C">
            <w:pPr>
              <w:jc w:val="center"/>
            </w:pPr>
          </w:p>
          <w:p w14:paraId="2EBC4380" w14:textId="379357C7" w:rsidR="00917C4C" w:rsidRPr="00A36113" w:rsidRDefault="00917C4C" w:rsidP="00917C4C">
            <w:pPr>
              <w:jc w:val="center"/>
            </w:pPr>
            <w:r w:rsidRPr="00A36113">
              <w:t>8</w:t>
            </w:r>
          </w:p>
        </w:tc>
        <w:tc>
          <w:tcPr>
            <w:tcW w:w="2070" w:type="dxa"/>
          </w:tcPr>
          <w:p w14:paraId="777E82D1" w14:textId="77777777" w:rsidR="006F513A" w:rsidRPr="00A36113" w:rsidRDefault="006F513A"/>
          <w:p w14:paraId="519E0C8C" w14:textId="77777777" w:rsidR="0012609A" w:rsidRPr="00A36113" w:rsidRDefault="0012609A"/>
          <w:p w14:paraId="21077272" w14:textId="2579F6C8" w:rsidR="00917C4C" w:rsidRDefault="00B06341">
            <w:r w:rsidRPr="00A36113">
              <w:t>3</w:t>
            </w:r>
            <w:r w:rsidR="00743CB3">
              <w:t>4.00 AA</w:t>
            </w:r>
            <w:r w:rsidR="00743CB3" w:rsidRPr="00743CB3">
              <w:rPr>
                <w:highlight w:val="yellow"/>
              </w:rPr>
              <w:t>*</w:t>
            </w:r>
            <w:r w:rsidRPr="00A36113">
              <w:t xml:space="preserve"> at States</w:t>
            </w:r>
          </w:p>
          <w:p w14:paraId="081BA3A7" w14:textId="2761E6F5" w:rsidR="00743CB3" w:rsidRPr="00A36113" w:rsidRDefault="00743CB3">
            <w:r w:rsidRPr="00792FAF">
              <w:rPr>
                <w:highlight w:val="yellow"/>
              </w:rPr>
              <w:t>(*new for 2026)</w:t>
            </w:r>
          </w:p>
          <w:p w14:paraId="07765A8C" w14:textId="388023E0" w:rsidR="003A14AE" w:rsidRPr="00A36113" w:rsidRDefault="003A14AE">
            <w:r w:rsidRPr="00A36113">
              <w:t>State team – top 8</w:t>
            </w:r>
          </w:p>
        </w:tc>
        <w:tc>
          <w:tcPr>
            <w:tcW w:w="9990" w:type="dxa"/>
          </w:tcPr>
          <w:p w14:paraId="7B09D478" w14:textId="77777777" w:rsidR="00792FAF" w:rsidRPr="00A36113" w:rsidRDefault="00792FAF" w:rsidP="00792FAF">
            <w:r w:rsidRPr="00A36113">
              <w:t xml:space="preserve">*Date: </w:t>
            </w:r>
            <w:r>
              <w:t>April 17-19, 2026</w:t>
            </w:r>
          </w:p>
          <w:p w14:paraId="4328FAE3" w14:textId="77777777" w:rsidR="00792FAF" w:rsidRPr="00A36113" w:rsidRDefault="00792FAF" w:rsidP="00792FAF">
            <w:r w:rsidRPr="00A36113">
              <w:t xml:space="preserve">*Location: </w:t>
            </w:r>
            <w:r>
              <w:t>The Miller Center, 120 Hardwood Drive, Lewisburg PA 17837</w:t>
            </w:r>
          </w:p>
          <w:p w14:paraId="162DBF4B" w14:textId="77777777" w:rsidR="00792FAF" w:rsidRPr="00A36113" w:rsidRDefault="00792FAF" w:rsidP="00792FAF">
            <w:r w:rsidRPr="00A36113">
              <w:t xml:space="preserve">*Hosts: Region 7 and </w:t>
            </w:r>
            <w:r>
              <w:t>Dynamats Gymnastics</w:t>
            </w:r>
          </w:p>
          <w:p w14:paraId="74105824" w14:textId="2FCF9938" w:rsidR="00792FAF" w:rsidRPr="00A36113" w:rsidRDefault="00792FAF" w:rsidP="00792FAF">
            <w:r w:rsidRPr="00A36113">
              <w:t xml:space="preserve">* All competitors receive a Region 7 Level </w:t>
            </w:r>
            <w:r w:rsidR="00D11841">
              <w:t>8</w:t>
            </w:r>
            <w:r w:rsidRPr="00A36113">
              <w:t xml:space="preserve"> leotard to wear during the competition.</w:t>
            </w:r>
          </w:p>
          <w:p w14:paraId="32124A40" w14:textId="6E24E916" w:rsidR="00792FAF" w:rsidRPr="00A36113" w:rsidRDefault="00792FAF" w:rsidP="00792FAF">
            <w:r w:rsidRPr="00A36113">
              <w:t>*Injury petition accepted with a 3</w:t>
            </w:r>
            <w:r w:rsidR="002871F0">
              <w:t>5</w:t>
            </w:r>
            <w:r w:rsidRPr="00A36113">
              <w:t>.</w:t>
            </w:r>
            <w:r>
              <w:t>00</w:t>
            </w:r>
            <w:r w:rsidRPr="00A36113">
              <w:t xml:space="preserve"> AA score.  Please see pg. 85 of R&amp;P for petitioning procedures.</w:t>
            </w:r>
          </w:p>
          <w:p w14:paraId="627C668D" w14:textId="02B745C1" w:rsidR="00D17FED" w:rsidRPr="00A36113" w:rsidRDefault="00792FAF" w:rsidP="00792FAF">
            <w:r w:rsidRPr="00A36113">
              <w:t>*No IES</w:t>
            </w:r>
          </w:p>
        </w:tc>
      </w:tr>
      <w:tr w:rsidR="00917C4C" w:rsidRPr="00BD0F9F" w14:paraId="2ADBFE02" w14:textId="77777777" w:rsidTr="00C02A70">
        <w:tc>
          <w:tcPr>
            <w:tcW w:w="985" w:type="dxa"/>
          </w:tcPr>
          <w:p w14:paraId="5976EE06" w14:textId="77777777" w:rsidR="006F513A" w:rsidRPr="00A36113" w:rsidRDefault="006F513A" w:rsidP="00917C4C">
            <w:pPr>
              <w:jc w:val="center"/>
            </w:pPr>
          </w:p>
          <w:p w14:paraId="4B9A0352" w14:textId="1E951C99" w:rsidR="00917C4C" w:rsidRPr="00A36113" w:rsidRDefault="00917C4C" w:rsidP="00917C4C">
            <w:pPr>
              <w:jc w:val="center"/>
            </w:pPr>
            <w:r w:rsidRPr="00A36113">
              <w:t>9</w:t>
            </w:r>
          </w:p>
        </w:tc>
        <w:tc>
          <w:tcPr>
            <w:tcW w:w="2070" w:type="dxa"/>
          </w:tcPr>
          <w:p w14:paraId="46352DD5" w14:textId="77777777" w:rsidR="006F513A" w:rsidRPr="00A36113" w:rsidRDefault="006F513A"/>
          <w:p w14:paraId="715503AC" w14:textId="4615BE5B" w:rsidR="00917C4C" w:rsidRPr="00A36113" w:rsidRDefault="00B06341">
            <w:r w:rsidRPr="00A36113">
              <w:t>34 at States</w:t>
            </w:r>
          </w:p>
          <w:p w14:paraId="6E7E4E1B" w14:textId="6F8BE913" w:rsidR="00B06341" w:rsidRPr="00A36113" w:rsidRDefault="00B06341">
            <w:r w:rsidRPr="00A36113">
              <w:t>35 prequal</w:t>
            </w:r>
          </w:p>
        </w:tc>
        <w:tc>
          <w:tcPr>
            <w:tcW w:w="9990" w:type="dxa"/>
          </w:tcPr>
          <w:p w14:paraId="00D099A8" w14:textId="74F1209E" w:rsidR="00A36113" w:rsidRPr="00A36113" w:rsidRDefault="00A36113" w:rsidP="00A36113">
            <w:r w:rsidRPr="00A36113">
              <w:t xml:space="preserve">*Date: April </w:t>
            </w:r>
            <w:r w:rsidR="006C2470">
              <w:t>9-12, 2026</w:t>
            </w:r>
          </w:p>
          <w:p w14:paraId="5DA37C2D" w14:textId="77777777" w:rsidR="00A36113" w:rsidRPr="00A36113" w:rsidRDefault="00A36113" w:rsidP="00A36113">
            <w:r w:rsidRPr="00A36113">
              <w:t>*Location: Virginia Beach Sports Complex, 1045 19</w:t>
            </w:r>
            <w:r w:rsidRPr="00A36113">
              <w:rPr>
                <w:vertAlign w:val="superscript"/>
              </w:rPr>
              <w:t>th</w:t>
            </w:r>
            <w:r w:rsidRPr="00A36113">
              <w:t xml:space="preserve"> St., Virginia Beach, VA 23451 </w:t>
            </w:r>
          </w:p>
          <w:p w14:paraId="63DFA263" w14:textId="77777777" w:rsidR="00A36113" w:rsidRPr="00A36113" w:rsidRDefault="00A36113" w:rsidP="00A36113">
            <w:r w:rsidRPr="00A36113">
              <w:t>*Hosts: Region 7 &amp; Ocean Tumblers Gymnastics. **</w:t>
            </w:r>
          </w:p>
          <w:p w14:paraId="65B4EFBB" w14:textId="235EFB97" w:rsidR="00917C4C" w:rsidRPr="00A36113" w:rsidRDefault="005E0728">
            <w:r w:rsidRPr="00A36113">
              <w:t>*</w:t>
            </w:r>
            <w:r w:rsidR="00AF5D63" w:rsidRPr="00A36113">
              <w:t>Top 7 in each age division qualify to Level 9 Easterns – provided they score a minimum AA of 34</w:t>
            </w:r>
          </w:p>
          <w:p w14:paraId="0D0AB389" w14:textId="0AE38075" w:rsidR="005F3488" w:rsidRPr="00A36113" w:rsidRDefault="00541CFD">
            <w:r w:rsidRPr="00A36113">
              <w:t>*IES score</w:t>
            </w:r>
            <w:r w:rsidR="00A10962" w:rsidRPr="00A36113">
              <w:t>: 9.0</w:t>
            </w:r>
            <w:r w:rsidRPr="00A36113">
              <w:t xml:space="preserve"> from States, 9.2</w:t>
            </w:r>
            <w:r w:rsidR="00882DF6" w:rsidRPr="00A36113">
              <w:t>5</w:t>
            </w:r>
            <w:r w:rsidRPr="00A36113">
              <w:t xml:space="preserve"> to petition</w:t>
            </w:r>
            <w:r w:rsidR="001F0F3C" w:rsidRPr="00A36113">
              <w:t xml:space="preserve"> (no prequal for IES)</w:t>
            </w:r>
          </w:p>
          <w:p w14:paraId="7E876288" w14:textId="249DEEF1" w:rsidR="006F513A" w:rsidRPr="00A36113" w:rsidRDefault="00B02183" w:rsidP="009C0A51">
            <w:r w:rsidRPr="00A36113">
              <w:t>*Injury petition accepted with a 35 AA score.</w:t>
            </w:r>
            <w:r w:rsidR="001F0F3C" w:rsidRPr="00A36113">
              <w:t xml:space="preserve">  </w:t>
            </w:r>
            <w:r w:rsidR="00D2318B" w:rsidRPr="00A36113">
              <w:t>Please see pg. 85 of R&amp;P for petitioning procedures.</w:t>
            </w:r>
          </w:p>
        </w:tc>
      </w:tr>
      <w:tr w:rsidR="00917C4C" w:rsidRPr="00BD0F9F" w14:paraId="590FB924" w14:textId="77777777" w:rsidTr="00C02A70">
        <w:tc>
          <w:tcPr>
            <w:tcW w:w="985" w:type="dxa"/>
          </w:tcPr>
          <w:p w14:paraId="1BB6A08C" w14:textId="77777777" w:rsidR="006F513A" w:rsidRPr="00A36113" w:rsidRDefault="006F513A" w:rsidP="00917C4C">
            <w:pPr>
              <w:jc w:val="center"/>
            </w:pPr>
          </w:p>
          <w:p w14:paraId="54AC5D47" w14:textId="42965138" w:rsidR="00917C4C" w:rsidRPr="00A36113" w:rsidRDefault="00917C4C" w:rsidP="00917C4C">
            <w:pPr>
              <w:jc w:val="center"/>
            </w:pPr>
            <w:r w:rsidRPr="00A36113">
              <w:t>10</w:t>
            </w:r>
          </w:p>
        </w:tc>
        <w:tc>
          <w:tcPr>
            <w:tcW w:w="2070" w:type="dxa"/>
          </w:tcPr>
          <w:p w14:paraId="7809598B" w14:textId="77777777" w:rsidR="00366745" w:rsidRPr="00A36113" w:rsidRDefault="00366745" w:rsidP="00B06341"/>
          <w:p w14:paraId="17AF9520" w14:textId="016EBD8E" w:rsidR="00B06341" w:rsidRPr="00A36113" w:rsidRDefault="00B06341" w:rsidP="00B06341">
            <w:r w:rsidRPr="00A36113">
              <w:t>34 at States</w:t>
            </w:r>
          </w:p>
          <w:p w14:paraId="070CDFC3" w14:textId="657981A0" w:rsidR="00917C4C" w:rsidRPr="00A36113" w:rsidRDefault="00B06341" w:rsidP="00B06341">
            <w:r w:rsidRPr="00A36113">
              <w:t>35 prequal</w:t>
            </w:r>
          </w:p>
          <w:p w14:paraId="738362BA" w14:textId="38512590" w:rsidR="00366745" w:rsidRPr="00A36113" w:rsidRDefault="00366745" w:rsidP="00B06341"/>
        </w:tc>
        <w:tc>
          <w:tcPr>
            <w:tcW w:w="9990" w:type="dxa"/>
          </w:tcPr>
          <w:p w14:paraId="250478BD" w14:textId="77777777" w:rsidR="006C2470" w:rsidRPr="00A36113" w:rsidRDefault="006C2470" w:rsidP="006C2470">
            <w:r w:rsidRPr="00A36113">
              <w:t xml:space="preserve">*Date: April </w:t>
            </w:r>
            <w:r>
              <w:t>9-12, 2026</w:t>
            </w:r>
          </w:p>
          <w:p w14:paraId="5CBEDA2C" w14:textId="622A8F9A" w:rsidR="0012609A" w:rsidRPr="00A36113" w:rsidRDefault="00A36113" w:rsidP="00F61EA4">
            <w:r w:rsidRPr="00A36113">
              <w:t>*</w:t>
            </w:r>
            <w:r w:rsidR="006D23BD" w:rsidRPr="00A36113">
              <w:t>Location: Virginia Beach Sports Complex, 1045 19</w:t>
            </w:r>
            <w:r w:rsidR="006D23BD" w:rsidRPr="00A36113">
              <w:rPr>
                <w:vertAlign w:val="superscript"/>
              </w:rPr>
              <w:t>th</w:t>
            </w:r>
            <w:r w:rsidR="006D23BD" w:rsidRPr="00A36113">
              <w:t xml:space="preserve"> St., Virginia Beach, VA 23451 </w:t>
            </w:r>
          </w:p>
          <w:p w14:paraId="61DC78B1" w14:textId="15D404D4" w:rsidR="00F61EA4" w:rsidRPr="00A36113" w:rsidRDefault="00A36113" w:rsidP="00F61EA4">
            <w:r w:rsidRPr="00A36113">
              <w:t>*</w:t>
            </w:r>
            <w:r w:rsidR="006D23BD" w:rsidRPr="00A36113">
              <w:t>Host</w:t>
            </w:r>
            <w:r w:rsidR="0012609A" w:rsidRPr="00A36113">
              <w:t>s: Region</w:t>
            </w:r>
            <w:r w:rsidR="006D23BD" w:rsidRPr="00A36113">
              <w:t xml:space="preserve"> 7 &amp; Ocean Tumblers Gymnastics. **</w:t>
            </w:r>
          </w:p>
          <w:p w14:paraId="037F679F" w14:textId="25D74972" w:rsidR="005F3488" w:rsidRPr="00A36113" w:rsidRDefault="00366745" w:rsidP="005F3488">
            <w:r w:rsidRPr="00A36113">
              <w:t>*</w:t>
            </w:r>
            <w:r w:rsidR="005F3488" w:rsidRPr="00A36113">
              <w:t xml:space="preserve">Top 7 in each age division qualify to Level </w:t>
            </w:r>
            <w:r w:rsidRPr="00A36113">
              <w:t>10 Nationals</w:t>
            </w:r>
            <w:r w:rsidR="005F3488" w:rsidRPr="00A36113">
              <w:t xml:space="preserve"> – provided they score a minimum AA of 35</w:t>
            </w:r>
          </w:p>
          <w:p w14:paraId="00EDE280" w14:textId="0FE6762E" w:rsidR="00917C4C" w:rsidRPr="00A36113" w:rsidRDefault="00541CFD">
            <w:r w:rsidRPr="00A36113">
              <w:t>*IES score</w:t>
            </w:r>
            <w:r w:rsidR="00A10962" w:rsidRPr="00A36113">
              <w:t>: 9.0</w:t>
            </w:r>
            <w:r w:rsidRPr="00A36113">
              <w:t xml:space="preserve"> from States, 9.2</w:t>
            </w:r>
            <w:r w:rsidR="00882DF6" w:rsidRPr="00A36113">
              <w:t>5</w:t>
            </w:r>
            <w:r w:rsidRPr="00A36113">
              <w:t xml:space="preserve"> to petition</w:t>
            </w:r>
            <w:r w:rsidR="00EA0B44">
              <w:t xml:space="preserve"> </w:t>
            </w:r>
            <w:r w:rsidR="00EA0B44" w:rsidRPr="00A36113">
              <w:t>(no prequal for IES)</w:t>
            </w:r>
          </w:p>
          <w:p w14:paraId="126F7608" w14:textId="2238499E" w:rsidR="00D17FED" w:rsidRPr="00A36113" w:rsidRDefault="00BD0F9F" w:rsidP="009C0A51">
            <w:r w:rsidRPr="00A36113">
              <w:t>*Injury petition accepted with a 35 AA score.</w:t>
            </w:r>
            <w:r w:rsidR="00A710D9" w:rsidRPr="00A36113">
              <w:t xml:space="preserve">  Please see </w:t>
            </w:r>
            <w:r w:rsidR="00D2318B" w:rsidRPr="00A36113">
              <w:t xml:space="preserve">pg. 85 of </w:t>
            </w:r>
            <w:r w:rsidR="00A710D9" w:rsidRPr="00A36113">
              <w:t>R&amp;P for petitioning procedures</w:t>
            </w:r>
            <w:r w:rsidR="00D17FED" w:rsidRPr="00A36113">
              <w:t>.</w:t>
            </w:r>
          </w:p>
        </w:tc>
      </w:tr>
    </w:tbl>
    <w:p w14:paraId="02065467" w14:textId="127D5896" w:rsidR="00F61EA4" w:rsidRPr="007E65ED" w:rsidRDefault="002008A4" w:rsidP="00D2633E">
      <w:pPr>
        <w:rPr>
          <w:b/>
          <w:bCs/>
        </w:rPr>
      </w:pPr>
      <w:r w:rsidRPr="007E65ED">
        <w:rPr>
          <w:b/>
          <w:bCs/>
        </w:rPr>
        <w:t xml:space="preserve">*IMPORTANT:  Level 7 &amp; 8 Regionals will be running simultaneously in </w:t>
      </w:r>
      <w:r w:rsidR="005276F9" w:rsidRPr="007E65ED">
        <w:rPr>
          <w:b/>
          <w:bCs/>
        </w:rPr>
        <w:t xml:space="preserve">2 </w:t>
      </w:r>
      <w:r w:rsidR="001E199C" w:rsidRPr="007E65ED">
        <w:rPr>
          <w:b/>
          <w:bCs/>
        </w:rPr>
        <w:t>gyms – in the same arena</w:t>
      </w:r>
      <w:r w:rsidR="00AC075E" w:rsidRPr="007E65ED">
        <w:rPr>
          <w:b/>
          <w:bCs/>
        </w:rPr>
        <w:t>.</w:t>
      </w:r>
      <w:r w:rsidR="005276F9" w:rsidRPr="007E65ED">
        <w:rPr>
          <w:b/>
          <w:bCs/>
        </w:rPr>
        <w:t xml:space="preserve">  Coaches may have athletes competing in 2 gyms at the same time.  Please prepare accordingly.  </w:t>
      </w:r>
      <w:r w:rsidR="00F61EA4" w:rsidRPr="007E65ED">
        <w:rPr>
          <w:b/>
          <w:bCs/>
        </w:rPr>
        <w:t>**</w:t>
      </w:r>
      <w:r w:rsidR="008D2265" w:rsidRPr="007E65ED">
        <w:rPr>
          <w:b/>
          <w:bCs/>
        </w:rPr>
        <w:t>Typically,</w:t>
      </w:r>
      <w:r w:rsidR="00071C7D" w:rsidRPr="007E65ED">
        <w:rPr>
          <w:b/>
          <w:bCs/>
        </w:rPr>
        <w:t xml:space="preserve"> Level 10’s will go first (Thurs &amp; Fri) with Level 9’s second (Fri – Sun).  </w:t>
      </w:r>
      <w:r w:rsidR="00E64A45" w:rsidRPr="007E65ED">
        <w:rPr>
          <w:b/>
          <w:bCs/>
        </w:rPr>
        <w:t xml:space="preserve">Team 7 Edge (Dev Nationals qualifier meeting) Fri evening following Level 10 Regionals.  Required for all athletes </w:t>
      </w:r>
      <w:r w:rsidR="00B24192" w:rsidRPr="007E65ED">
        <w:rPr>
          <w:b/>
          <w:bCs/>
        </w:rPr>
        <w:t>– including 1</w:t>
      </w:r>
      <w:r w:rsidR="00B24192" w:rsidRPr="007E65ED">
        <w:rPr>
          <w:b/>
          <w:bCs/>
          <w:vertAlign w:val="superscript"/>
        </w:rPr>
        <w:t>st</w:t>
      </w:r>
      <w:r w:rsidR="00B24192" w:rsidRPr="007E65ED">
        <w:rPr>
          <w:b/>
          <w:bCs/>
        </w:rPr>
        <w:t xml:space="preserve"> alternates for R7 teams - </w:t>
      </w:r>
      <w:r w:rsidR="00E64A45" w:rsidRPr="007E65ED">
        <w:rPr>
          <w:b/>
          <w:bCs/>
        </w:rPr>
        <w:t>who qualify to Nationals</w:t>
      </w:r>
      <w:r w:rsidR="00B24192" w:rsidRPr="007E65ED">
        <w:rPr>
          <w:b/>
          <w:bCs/>
        </w:rPr>
        <w:t>.</w:t>
      </w:r>
    </w:p>
    <w:p w14:paraId="3D505105" w14:textId="61D5C9CD" w:rsidR="008D2265" w:rsidRDefault="00D04BCF" w:rsidP="006869C9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202</w:t>
      </w:r>
      <w:r w:rsidR="006C2470">
        <w:rPr>
          <w:b/>
          <w:bCs/>
          <w:sz w:val="40"/>
          <w:szCs w:val="40"/>
          <w:u w:val="single"/>
        </w:rPr>
        <w:t>6</w:t>
      </w:r>
      <w:r>
        <w:rPr>
          <w:b/>
          <w:bCs/>
          <w:sz w:val="40"/>
          <w:szCs w:val="40"/>
          <w:u w:val="single"/>
        </w:rPr>
        <w:t xml:space="preserve"> </w:t>
      </w:r>
      <w:r w:rsidR="008D2265">
        <w:rPr>
          <w:b/>
          <w:bCs/>
          <w:sz w:val="40"/>
          <w:szCs w:val="40"/>
          <w:u w:val="single"/>
        </w:rPr>
        <w:t xml:space="preserve">XCEL PROGRAM </w:t>
      </w:r>
      <w:r w:rsidR="00520AC9" w:rsidRPr="00BC3EED">
        <w:rPr>
          <w:b/>
          <w:bCs/>
          <w:sz w:val="40"/>
          <w:szCs w:val="40"/>
          <w:u w:val="single"/>
        </w:rPr>
        <w:t xml:space="preserve">REGIONAL QUALIFICATION PROCEDURES FOR REGION 7 </w:t>
      </w:r>
    </w:p>
    <w:p w14:paraId="6D4A34AC" w14:textId="0B6E180B" w:rsidR="006869C9" w:rsidRDefault="006869C9" w:rsidP="006869C9">
      <w:pPr>
        <w:jc w:val="center"/>
        <w:rPr>
          <w:b/>
          <w:bCs/>
          <w:sz w:val="32"/>
          <w:szCs w:val="32"/>
        </w:rPr>
      </w:pPr>
      <w:r w:rsidRPr="006869C9">
        <w:rPr>
          <w:b/>
          <w:bCs/>
          <w:sz w:val="32"/>
          <w:szCs w:val="32"/>
        </w:rPr>
        <w:t>*If you need more detailed information or have questions, please contact your state chair*</w:t>
      </w:r>
    </w:p>
    <w:p w14:paraId="4762FA77" w14:textId="3BD31C28" w:rsidR="00A042AF" w:rsidRDefault="00A042AF" w:rsidP="00A042A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Date: May </w:t>
      </w:r>
      <w:r w:rsidR="002E24AE">
        <w:rPr>
          <w:sz w:val="24"/>
          <w:szCs w:val="24"/>
        </w:rPr>
        <w:t>14-17, 2026</w:t>
      </w:r>
    </w:p>
    <w:p w14:paraId="68B2783A" w14:textId="5474AFCC" w:rsidR="006160B6" w:rsidRPr="006160B6" w:rsidRDefault="00A042AF" w:rsidP="006160B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160B6" w:rsidRPr="006160B6">
        <w:t>NJ Expo Hall @ Raritan Center</w:t>
      </w:r>
      <w:r w:rsidR="006160B6">
        <w:t>,</w:t>
      </w:r>
      <w:r w:rsidR="006160B6" w:rsidRPr="006160B6">
        <w:rPr>
          <w:sz w:val="24"/>
          <w:szCs w:val="24"/>
        </w:rPr>
        <w:t xml:space="preserve"> 97 Sunfield Ave</w:t>
      </w:r>
      <w:r w:rsidR="006160B6">
        <w:rPr>
          <w:sz w:val="24"/>
          <w:szCs w:val="24"/>
        </w:rPr>
        <w:t xml:space="preserve">, </w:t>
      </w:r>
      <w:r w:rsidR="006160B6" w:rsidRPr="006160B6">
        <w:rPr>
          <w:sz w:val="24"/>
          <w:szCs w:val="24"/>
        </w:rPr>
        <w:t>Edison, NJ</w:t>
      </w:r>
    </w:p>
    <w:p w14:paraId="3FE1756F" w14:textId="2468A7E4" w:rsidR="00A042AF" w:rsidRDefault="00A042AF" w:rsidP="00A042AF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Hosted by: Region 7 and </w:t>
      </w:r>
      <w:r w:rsidR="006160B6">
        <w:rPr>
          <w:sz w:val="24"/>
          <w:szCs w:val="24"/>
        </w:rPr>
        <w:t>Head Over Heels Gymnastics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985"/>
        <w:gridCol w:w="2070"/>
        <w:gridCol w:w="9990"/>
      </w:tblGrid>
      <w:tr w:rsidR="009C0A51" w:rsidRPr="00BD0F9F" w14:paraId="3BB1A29E" w14:textId="77777777" w:rsidTr="00343168">
        <w:tc>
          <w:tcPr>
            <w:tcW w:w="985" w:type="dxa"/>
          </w:tcPr>
          <w:p w14:paraId="4BEEE09D" w14:textId="79275FE7" w:rsidR="009C0A51" w:rsidRDefault="009C0A51" w:rsidP="009C0A51">
            <w:pPr>
              <w:jc w:val="center"/>
              <w:rPr>
                <w:sz w:val="24"/>
                <w:szCs w:val="24"/>
              </w:rPr>
            </w:pPr>
            <w:r w:rsidRPr="00BD0F9F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070" w:type="dxa"/>
          </w:tcPr>
          <w:p w14:paraId="262BB1E4" w14:textId="76972756" w:rsidR="009C0A51" w:rsidRDefault="009C0A51" w:rsidP="009C0A51">
            <w:pPr>
              <w:rPr>
                <w:sz w:val="24"/>
                <w:szCs w:val="24"/>
              </w:rPr>
            </w:pPr>
            <w:r w:rsidRPr="00BD0F9F">
              <w:rPr>
                <w:b/>
                <w:bCs/>
                <w:sz w:val="24"/>
                <w:szCs w:val="24"/>
              </w:rPr>
              <w:t>Qualification score</w:t>
            </w:r>
          </w:p>
        </w:tc>
        <w:tc>
          <w:tcPr>
            <w:tcW w:w="9990" w:type="dxa"/>
          </w:tcPr>
          <w:p w14:paraId="75543CE9" w14:textId="12454014" w:rsidR="009C0A51" w:rsidRDefault="009C0A51" w:rsidP="009C0A51">
            <w:pPr>
              <w:rPr>
                <w:sz w:val="24"/>
                <w:szCs w:val="24"/>
              </w:rPr>
            </w:pPr>
            <w:r w:rsidRPr="00BD0F9F">
              <w:rPr>
                <w:b/>
                <w:bCs/>
                <w:sz w:val="24"/>
                <w:szCs w:val="24"/>
              </w:rPr>
              <w:t>Additional notes/details</w:t>
            </w:r>
          </w:p>
        </w:tc>
      </w:tr>
      <w:tr w:rsidR="009C0A51" w:rsidRPr="00BD0F9F" w14:paraId="3A371CB0" w14:textId="77777777" w:rsidTr="00343168">
        <w:tc>
          <w:tcPr>
            <w:tcW w:w="985" w:type="dxa"/>
          </w:tcPr>
          <w:p w14:paraId="650F7DAC" w14:textId="77777777" w:rsidR="009C0A51" w:rsidRDefault="009C0A51" w:rsidP="009C0A51">
            <w:pPr>
              <w:jc w:val="center"/>
              <w:rPr>
                <w:sz w:val="24"/>
                <w:szCs w:val="24"/>
              </w:rPr>
            </w:pPr>
          </w:p>
          <w:p w14:paraId="0E80223B" w14:textId="7BF79B58" w:rsidR="009C0A51" w:rsidRPr="00BD0F9F" w:rsidRDefault="009C0A51" w:rsidP="009C0A51">
            <w:pPr>
              <w:jc w:val="center"/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Xcel G</w:t>
            </w:r>
          </w:p>
        </w:tc>
        <w:tc>
          <w:tcPr>
            <w:tcW w:w="2070" w:type="dxa"/>
          </w:tcPr>
          <w:p w14:paraId="5C8F2E7F" w14:textId="77777777" w:rsidR="009C0A51" w:rsidRDefault="009C0A51" w:rsidP="009C0A51">
            <w:pPr>
              <w:rPr>
                <w:sz w:val="24"/>
                <w:szCs w:val="24"/>
              </w:rPr>
            </w:pPr>
          </w:p>
          <w:p w14:paraId="64ADF5EB" w14:textId="795B600A" w:rsidR="009C0A51" w:rsidRDefault="009C0A51" w:rsidP="009C0A51">
            <w:pPr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3</w:t>
            </w:r>
            <w:r w:rsidR="00475A52">
              <w:rPr>
                <w:sz w:val="24"/>
                <w:szCs w:val="24"/>
              </w:rPr>
              <w:t xml:space="preserve">6.0 AA </w:t>
            </w:r>
            <w:r w:rsidR="00475A52" w:rsidRPr="00475A52">
              <w:rPr>
                <w:sz w:val="24"/>
                <w:szCs w:val="24"/>
                <w:highlight w:val="yellow"/>
              </w:rPr>
              <w:t>*</w:t>
            </w:r>
            <w:r w:rsidR="00475A52">
              <w:rPr>
                <w:sz w:val="24"/>
                <w:szCs w:val="24"/>
              </w:rPr>
              <w:t xml:space="preserve"> </w:t>
            </w:r>
            <w:r w:rsidRPr="00BD0F9F">
              <w:rPr>
                <w:sz w:val="24"/>
                <w:szCs w:val="24"/>
              </w:rPr>
              <w:t>at States</w:t>
            </w:r>
          </w:p>
          <w:p w14:paraId="0F7B7693" w14:textId="77777777" w:rsidR="00475A52" w:rsidRPr="00A36113" w:rsidRDefault="00475A52" w:rsidP="00475A52">
            <w:pPr>
              <w:jc w:val="center"/>
            </w:pPr>
            <w:r w:rsidRPr="00792FAF">
              <w:rPr>
                <w:highlight w:val="yellow"/>
              </w:rPr>
              <w:t>(*new for 2026)</w:t>
            </w:r>
          </w:p>
          <w:p w14:paraId="35A4D490" w14:textId="77777777" w:rsidR="00475A52" w:rsidRPr="00BD0F9F" w:rsidRDefault="00475A52" w:rsidP="009C0A51">
            <w:pPr>
              <w:rPr>
                <w:sz w:val="24"/>
                <w:szCs w:val="24"/>
              </w:rPr>
            </w:pPr>
          </w:p>
          <w:p w14:paraId="00C012F7" w14:textId="39ABFBA8" w:rsidR="009C0A51" w:rsidRPr="00BD0F9F" w:rsidRDefault="009C0A51" w:rsidP="009C0A51">
            <w:pPr>
              <w:rPr>
                <w:sz w:val="24"/>
                <w:szCs w:val="24"/>
              </w:rPr>
            </w:pPr>
          </w:p>
        </w:tc>
        <w:tc>
          <w:tcPr>
            <w:tcW w:w="9990" w:type="dxa"/>
          </w:tcPr>
          <w:p w14:paraId="763F8E83" w14:textId="1F10238D" w:rsidR="00EF6690" w:rsidRPr="00BD0F9F" w:rsidRDefault="00EF6690" w:rsidP="00EF6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24A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Region 7 tank leotard provided </w:t>
            </w:r>
            <w:r w:rsidRPr="00BD0F9F">
              <w:rPr>
                <w:sz w:val="24"/>
                <w:szCs w:val="24"/>
              </w:rPr>
              <w:t>to wear during competition.</w:t>
            </w:r>
          </w:p>
          <w:p w14:paraId="42C2F74C" w14:textId="5ECD2F4B" w:rsidR="00824A05" w:rsidRDefault="009C0A51" w:rsidP="009C0A51">
            <w:pPr>
              <w:rPr>
                <w:sz w:val="24"/>
                <w:szCs w:val="24"/>
              </w:rPr>
            </w:pPr>
            <w:r w:rsidRPr="00475A52">
              <w:rPr>
                <w:sz w:val="24"/>
                <w:szCs w:val="24"/>
              </w:rPr>
              <w:t>*</w:t>
            </w:r>
            <w:r w:rsidR="00824A05" w:rsidRPr="00475A52">
              <w:rPr>
                <w:sz w:val="24"/>
                <w:szCs w:val="24"/>
              </w:rPr>
              <w:t xml:space="preserve"> NO PREQUALIFICATION – qualification is only from the State meet.</w:t>
            </w:r>
          </w:p>
          <w:p w14:paraId="17967F5C" w14:textId="0565B8DF" w:rsidR="00E518E6" w:rsidRDefault="00824A05" w:rsidP="009C0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E518E6" w:rsidRPr="00415715">
              <w:rPr>
                <w:sz w:val="24"/>
                <w:szCs w:val="24"/>
              </w:rPr>
              <w:t>Injury petition accepted with a 3</w:t>
            </w:r>
            <w:r w:rsidR="00475A52">
              <w:rPr>
                <w:sz w:val="24"/>
                <w:szCs w:val="24"/>
              </w:rPr>
              <w:t>7</w:t>
            </w:r>
            <w:r w:rsidR="00E518E6" w:rsidRPr="00415715">
              <w:rPr>
                <w:sz w:val="24"/>
                <w:szCs w:val="24"/>
              </w:rPr>
              <w:t xml:space="preserve"> AA score.</w:t>
            </w:r>
            <w:r w:rsidR="00E518E6">
              <w:rPr>
                <w:sz w:val="24"/>
                <w:szCs w:val="24"/>
              </w:rPr>
              <w:t xml:space="preserve"> </w:t>
            </w:r>
            <w:r w:rsidR="00E518E6" w:rsidRPr="00BD0F9F">
              <w:rPr>
                <w:sz w:val="24"/>
                <w:szCs w:val="24"/>
              </w:rPr>
              <w:t>Please see R&amp;P for petitioning procedures</w:t>
            </w:r>
            <w:r w:rsidR="00E518E6">
              <w:rPr>
                <w:sz w:val="24"/>
                <w:szCs w:val="24"/>
              </w:rPr>
              <w:t>.</w:t>
            </w:r>
          </w:p>
          <w:p w14:paraId="13A4F426" w14:textId="7A678BDE" w:rsidR="009C0A51" w:rsidRPr="00BD0F9F" w:rsidRDefault="00EF6690" w:rsidP="009C0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E518E6" w:rsidRPr="00BD0F9F">
              <w:rPr>
                <w:sz w:val="24"/>
                <w:szCs w:val="24"/>
              </w:rPr>
              <w:t>IES score</w:t>
            </w:r>
            <w:r w:rsidR="00495CA5" w:rsidRPr="00BD0F9F">
              <w:rPr>
                <w:sz w:val="24"/>
                <w:szCs w:val="24"/>
              </w:rPr>
              <w:t>:</w:t>
            </w:r>
            <w:r w:rsidR="00495CA5">
              <w:rPr>
                <w:sz w:val="24"/>
                <w:szCs w:val="24"/>
              </w:rPr>
              <w:t xml:space="preserve"> 9.0</w:t>
            </w:r>
            <w:r w:rsidR="00E518E6">
              <w:rPr>
                <w:sz w:val="24"/>
                <w:szCs w:val="24"/>
              </w:rPr>
              <w:t xml:space="preserve"> </w:t>
            </w:r>
            <w:r w:rsidR="00495CA5">
              <w:rPr>
                <w:sz w:val="24"/>
                <w:szCs w:val="24"/>
              </w:rPr>
              <w:t xml:space="preserve">at </w:t>
            </w:r>
            <w:r w:rsidR="00E518E6">
              <w:rPr>
                <w:sz w:val="24"/>
                <w:szCs w:val="24"/>
              </w:rPr>
              <w:t>States, 9.2 to petition</w:t>
            </w:r>
          </w:p>
        </w:tc>
      </w:tr>
      <w:tr w:rsidR="009C0A51" w:rsidRPr="00BD0F9F" w14:paraId="392D1B66" w14:textId="77777777" w:rsidTr="00343168">
        <w:tc>
          <w:tcPr>
            <w:tcW w:w="985" w:type="dxa"/>
          </w:tcPr>
          <w:p w14:paraId="4A9B670C" w14:textId="77777777" w:rsidR="009C0A51" w:rsidRDefault="009C0A51" w:rsidP="009C0A51">
            <w:pPr>
              <w:jc w:val="center"/>
              <w:rPr>
                <w:sz w:val="24"/>
                <w:szCs w:val="24"/>
              </w:rPr>
            </w:pPr>
          </w:p>
          <w:p w14:paraId="6F545F55" w14:textId="5EFDD32E" w:rsidR="009C0A51" w:rsidRPr="00BD0F9F" w:rsidRDefault="009C0A51" w:rsidP="009C0A51">
            <w:pPr>
              <w:jc w:val="center"/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Xcel P</w:t>
            </w:r>
          </w:p>
        </w:tc>
        <w:tc>
          <w:tcPr>
            <w:tcW w:w="2070" w:type="dxa"/>
          </w:tcPr>
          <w:p w14:paraId="2F3C698F" w14:textId="77777777" w:rsidR="009C0A51" w:rsidRDefault="009C0A51" w:rsidP="009C0A51">
            <w:pPr>
              <w:rPr>
                <w:sz w:val="24"/>
                <w:szCs w:val="24"/>
              </w:rPr>
            </w:pPr>
          </w:p>
          <w:p w14:paraId="550DCE86" w14:textId="507384CA" w:rsidR="009C0A51" w:rsidRPr="00BD0F9F" w:rsidRDefault="009C0A51" w:rsidP="009C0A51">
            <w:pPr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35 at States</w:t>
            </w:r>
          </w:p>
        </w:tc>
        <w:tc>
          <w:tcPr>
            <w:tcW w:w="9990" w:type="dxa"/>
          </w:tcPr>
          <w:p w14:paraId="7DE2700E" w14:textId="48B1D516" w:rsidR="00824A05" w:rsidRPr="00BD0F9F" w:rsidRDefault="00EF6690" w:rsidP="00824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Region 7 tank leotard provided </w:t>
            </w:r>
            <w:r w:rsidRPr="00BD0F9F">
              <w:rPr>
                <w:sz w:val="24"/>
                <w:szCs w:val="24"/>
              </w:rPr>
              <w:t>to wear during competition.</w:t>
            </w:r>
          </w:p>
          <w:p w14:paraId="0A7C987F" w14:textId="18B6F581" w:rsidR="00824A05" w:rsidRDefault="00824A05" w:rsidP="00824A05">
            <w:pPr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="00475A52" w:rsidRPr="00475A52">
              <w:rPr>
                <w:sz w:val="24"/>
                <w:szCs w:val="24"/>
              </w:rPr>
              <w:t>NO PREQUALIFICATION – qualification is only from the State meet</w:t>
            </w:r>
          </w:p>
          <w:p w14:paraId="27940C14" w14:textId="77777777" w:rsidR="00EF6690" w:rsidRDefault="00EF6690" w:rsidP="00EF6690">
            <w:pPr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415715">
              <w:rPr>
                <w:sz w:val="24"/>
                <w:szCs w:val="24"/>
              </w:rPr>
              <w:t>Injury petition accepted with a 3</w:t>
            </w:r>
            <w:r>
              <w:rPr>
                <w:sz w:val="24"/>
                <w:szCs w:val="24"/>
              </w:rPr>
              <w:t>6</w:t>
            </w:r>
            <w:r w:rsidRPr="00415715">
              <w:rPr>
                <w:sz w:val="24"/>
                <w:szCs w:val="24"/>
              </w:rPr>
              <w:t xml:space="preserve"> AA score.</w:t>
            </w:r>
            <w:r>
              <w:rPr>
                <w:sz w:val="24"/>
                <w:szCs w:val="24"/>
              </w:rPr>
              <w:t xml:space="preserve"> </w:t>
            </w:r>
            <w:r w:rsidRPr="00BD0F9F">
              <w:rPr>
                <w:sz w:val="24"/>
                <w:szCs w:val="24"/>
              </w:rPr>
              <w:t>Please see R&amp;P for petitioning procedures</w:t>
            </w:r>
            <w:r>
              <w:rPr>
                <w:sz w:val="24"/>
                <w:szCs w:val="24"/>
              </w:rPr>
              <w:t>.</w:t>
            </w:r>
          </w:p>
          <w:p w14:paraId="4B23D848" w14:textId="1B5D5E17" w:rsidR="009C0A51" w:rsidRPr="00BD0F9F" w:rsidRDefault="00EF6690" w:rsidP="00EF6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BD0F9F">
              <w:rPr>
                <w:sz w:val="24"/>
                <w:szCs w:val="24"/>
              </w:rPr>
              <w:t>IES score</w:t>
            </w:r>
            <w:r w:rsidR="00495CA5" w:rsidRPr="00BD0F9F">
              <w:rPr>
                <w:sz w:val="24"/>
                <w:szCs w:val="24"/>
              </w:rPr>
              <w:t>:</w:t>
            </w:r>
            <w:r w:rsidR="00495CA5">
              <w:rPr>
                <w:sz w:val="24"/>
                <w:szCs w:val="24"/>
              </w:rPr>
              <w:t xml:space="preserve"> 9.0</w:t>
            </w:r>
            <w:r>
              <w:rPr>
                <w:sz w:val="24"/>
                <w:szCs w:val="24"/>
              </w:rPr>
              <w:t xml:space="preserve"> </w:t>
            </w:r>
            <w:r w:rsidR="00495CA5">
              <w:rPr>
                <w:sz w:val="24"/>
                <w:szCs w:val="24"/>
              </w:rPr>
              <w:t xml:space="preserve">at </w:t>
            </w:r>
            <w:r>
              <w:rPr>
                <w:sz w:val="24"/>
                <w:szCs w:val="24"/>
              </w:rPr>
              <w:t>States, 9.2 to petition</w:t>
            </w:r>
          </w:p>
        </w:tc>
      </w:tr>
      <w:tr w:rsidR="009C0A51" w:rsidRPr="00BD0F9F" w14:paraId="7449C303" w14:textId="77777777" w:rsidTr="00343168">
        <w:tc>
          <w:tcPr>
            <w:tcW w:w="985" w:type="dxa"/>
          </w:tcPr>
          <w:p w14:paraId="4683A765" w14:textId="77777777" w:rsidR="009C0A51" w:rsidRDefault="009C0A51" w:rsidP="009C0A51">
            <w:pPr>
              <w:jc w:val="center"/>
              <w:rPr>
                <w:sz w:val="24"/>
                <w:szCs w:val="24"/>
              </w:rPr>
            </w:pPr>
          </w:p>
          <w:p w14:paraId="1280D859" w14:textId="46CD214F" w:rsidR="009C0A51" w:rsidRPr="00BD0F9F" w:rsidRDefault="009C0A51" w:rsidP="009C0A51">
            <w:pPr>
              <w:jc w:val="center"/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Xcel D</w:t>
            </w:r>
          </w:p>
        </w:tc>
        <w:tc>
          <w:tcPr>
            <w:tcW w:w="2070" w:type="dxa"/>
          </w:tcPr>
          <w:p w14:paraId="5F3E95A0" w14:textId="77777777" w:rsidR="009C0A51" w:rsidRDefault="009C0A51" w:rsidP="009C0A51">
            <w:pPr>
              <w:rPr>
                <w:sz w:val="24"/>
                <w:szCs w:val="24"/>
              </w:rPr>
            </w:pPr>
          </w:p>
          <w:p w14:paraId="73F87BF6" w14:textId="45D87143" w:rsidR="009C0A51" w:rsidRPr="005F7295" w:rsidRDefault="009C0A51" w:rsidP="009C0A51">
            <w:pPr>
              <w:rPr>
                <w:sz w:val="24"/>
                <w:szCs w:val="24"/>
              </w:rPr>
            </w:pPr>
            <w:r w:rsidRPr="005F7295">
              <w:rPr>
                <w:sz w:val="24"/>
                <w:szCs w:val="24"/>
              </w:rPr>
              <w:t>3</w:t>
            </w:r>
            <w:r w:rsidR="00494795">
              <w:rPr>
                <w:sz w:val="24"/>
                <w:szCs w:val="24"/>
              </w:rPr>
              <w:t>4</w:t>
            </w:r>
            <w:r w:rsidRPr="005F7295">
              <w:rPr>
                <w:sz w:val="24"/>
                <w:szCs w:val="24"/>
              </w:rPr>
              <w:t xml:space="preserve"> at States</w:t>
            </w:r>
          </w:p>
          <w:p w14:paraId="1EB87DF6" w14:textId="68820424" w:rsidR="009C0A51" w:rsidRPr="00BD0F9F" w:rsidRDefault="009C0A51" w:rsidP="009C0A51">
            <w:pPr>
              <w:rPr>
                <w:sz w:val="24"/>
                <w:szCs w:val="24"/>
              </w:rPr>
            </w:pPr>
          </w:p>
        </w:tc>
        <w:tc>
          <w:tcPr>
            <w:tcW w:w="9990" w:type="dxa"/>
          </w:tcPr>
          <w:p w14:paraId="005AE100" w14:textId="77777777" w:rsidR="00824A05" w:rsidRPr="00BD0F9F" w:rsidRDefault="00EF6690" w:rsidP="00824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Region 7 tank leotard provided </w:t>
            </w:r>
            <w:r w:rsidRPr="00BD0F9F">
              <w:rPr>
                <w:sz w:val="24"/>
                <w:szCs w:val="24"/>
              </w:rPr>
              <w:t>to wear during competition.</w:t>
            </w:r>
          </w:p>
          <w:p w14:paraId="09BE909F" w14:textId="7C68A0CB" w:rsidR="00824A05" w:rsidRDefault="00824A05" w:rsidP="00824A05">
            <w:pPr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="00475A52" w:rsidRPr="00475A52">
              <w:rPr>
                <w:sz w:val="24"/>
                <w:szCs w:val="24"/>
              </w:rPr>
              <w:t>NO PREQUALIFICATION – qualification is only from the State meet</w:t>
            </w:r>
          </w:p>
          <w:p w14:paraId="49981845" w14:textId="5E9BA77A" w:rsidR="00EF6690" w:rsidRDefault="00EF6690" w:rsidP="00EF6690">
            <w:pPr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415715">
              <w:rPr>
                <w:sz w:val="24"/>
                <w:szCs w:val="24"/>
              </w:rPr>
              <w:t>Injury petition accepted with a 3</w:t>
            </w:r>
            <w:r w:rsidR="001C19AF">
              <w:rPr>
                <w:sz w:val="24"/>
                <w:szCs w:val="24"/>
              </w:rPr>
              <w:t>5</w:t>
            </w:r>
            <w:r w:rsidRPr="00415715">
              <w:rPr>
                <w:sz w:val="24"/>
                <w:szCs w:val="24"/>
              </w:rPr>
              <w:t xml:space="preserve"> AA score.</w:t>
            </w:r>
            <w:r>
              <w:rPr>
                <w:sz w:val="24"/>
                <w:szCs w:val="24"/>
              </w:rPr>
              <w:t xml:space="preserve"> </w:t>
            </w:r>
            <w:r w:rsidRPr="00BD0F9F">
              <w:rPr>
                <w:sz w:val="24"/>
                <w:szCs w:val="24"/>
              </w:rPr>
              <w:t>Please see R&amp;P for petitioning procedures</w:t>
            </w:r>
            <w:r>
              <w:rPr>
                <w:sz w:val="24"/>
                <w:szCs w:val="24"/>
              </w:rPr>
              <w:t>.</w:t>
            </w:r>
          </w:p>
          <w:p w14:paraId="4ECEF2E9" w14:textId="7F5FE767" w:rsidR="009C0A51" w:rsidRPr="00BD0F9F" w:rsidRDefault="00EF6690" w:rsidP="00EF6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BD0F9F">
              <w:rPr>
                <w:sz w:val="24"/>
                <w:szCs w:val="24"/>
              </w:rPr>
              <w:t>IES score</w:t>
            </w:r>
            <w:r w:rsidR="00495CA5" w:rsidRPr="00BD0F9F">
              <w:rPr>
                <w:sz w:val="24"/>
                <w:szCs w:val="24"/>
              </w:rPr>
              <w:t>:</w:t>
            </w:r>
            <w:r w:rsidR="00495CA5">
              <w:rPr>
                <w:sz w:val="24"/>
                <w:szCs w:val="24"/>
              </w:rPr>
              <w:t xml:space="preserve"> 9.0</w:t>
            </w:r>
            <w:r>
              <w:rPr>
                <w:sz w:val="24"/>
                <w:szCs w:val="24"/>
              </w:rPr>
              <w:t xml:space="preserve"> </w:t>
            </w:r>
            <w:r w:rsidR="00495CA5">
              <w:rPr>
                <w:sz w:val="24"/>
                <w:szCs w:val="24"/>
              </w:rPr>
              <w:t xml:space="preserve">at </w:t>
            </w:r>
            <w:r>
              <w:rPr>
                <w:sz w:val="24"/>
                <w:szCs w:val="24"/>
              </w:rPr>
              <w:t>States, 9.2 to petition</w:t>
            </w:r>
            <w:r w:rsidR="009C0A51">
              <w:rPr>
                <w:sz w:val="24"/>
                <w:szCs w:val="24"/>
              </w:rPr>
              <w:t>.</w:t>
            </w:r>
          </w:p>
        </w:tc>
      </w:tr>
      <w:tr w:rsidR="009C0A51" w:rsidRPr="00415715" w14:paraId="119AD683" w14:textId="77777777" w:rsidTr="00343168">
        <w:tc>
          <w:tcPr>
            <w:tcW w:w="985" w:type="dxa"/>
          </w:tcPr>
          <w:p w14:paraId="43BEC531" w14:textId="77777777" w:rsidR="009C0A51" w:rsidRDefault="009C0A51" w:rsidP="009C0A51">
            <w:pPr>
              <w:jc w:val="center"/>
              <w:rPr>
                <w:sz w:val="24"/>
                <w:szCs w:val="24"/>
              </w:rPr>
            </w:pPr>
          </w:p>
          <w:p w14:paraId="4CCB3948" w14:textId="43B9A369" w:rsidR="009C0A51" w:rsidRPr="00BD0F9F" w:rsidRDefault="009C0A51" w:rsidP="009C0A51">
            <w:pPr>
              <w:jc w:val="center"/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Xcel Sap</w:t>
            </w:r>
          </w:p>
        </w:tc>
        <w:tc>
          <w:tcPr>
            <w:tcW w:w="2070" w:type="dxa"/>
          </w:tcPr>
          <w:p w14:paraId="1AA02483" w14:textId="77777777" w:rsidR="009C0A51" w:rsidRDefault="009C0A51" w:rsidP="009C0A51">
            <w:pPr>
              <w:rPr>
                <w:sz w:val="24"/>
                <w:szCs w:val="24"/>
              </w:rPr>
            </w:pPr>
          </w:p>
          <w:p w14:paraId="53D05B94" w14:textId="65FC358C" w:rsidR="009C0A51" w:rsidRPr="00BD0F9F" w:rsidRDefault="009C0A51" w:rsidP="009C0A51">
            <w:pPr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33 at States</w:t>
            </w:r>
          </w:p>
        </w:tc>
        <w:tc>
          <w:tcPr>
            <w:tcW w:w="9990" w:type="dxa"/>
          </w:tcPr>
          <w:p w14:paraId="7D29AA2B" w14:textId="5DEFFD45" w:rsidR="00EF6690" w:rsidRDefault="009C0A51" w:rsidP="00EF6690">
            <w:pPr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*</w:t>
            </w:r>
            <w:r w:rsidR="00EF6690">
              <w:rPr>
                <w:sz w:val="24"/>
                <w:szCs w:val="24"/>
              </w:rPr>
              <w:t xml:space="preserve"> Region 7 tank leotard provided </w:t>
            </w:r>
            <w:r w:rsidR="00EF6690" w:rsidRPr="00BD0F9F">
              <w:rPr>
                <w:sz w:val="24"/>
                <w:szCs w:val="24"/>
              </w:rPr>
              <w:t>to wear during competition.</w:t>
            </w:r>
          </w:p>
          <w:p w14:paraId="7A942970" w14:textId="77777777" w:rsidR="00475A52" w:rsidRDefault="00824A05" w:rsidP="00EF6690">
            <w:pPr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="00475A52" w:rsidRPr="00475A52">
              <w:rPr>
                <w:sz w:val="24"/>
                <w:szCs w:val="24"/>
              </w:rPr>
              <w:t>NO PREQUALIFICATION – qualification is only from the State meet</w:t>
            </w:r>
            <w:r w:rsidR="00475A52" w:rsidRPr="00BD0F9F">
              <w:rPr>
                <w:sz w:val="24"/>
                <w:szCs w:val="24"/>
              </w:rPr>
              <w:t xml:space="preserve"> </w:t>
            </w:r>
          </w:p>
          <w:p w14:paraId="42723CBD" w14:textId="1DF27C38" w:rsidR="00EF6690" w:rsidRDefault="00EF6690" w:rsidP="00EF6690">
            <w:pPr>
              <w:rPr>
                <w:sz w:val="24"/>
                <w:szCs w:val="24"/>
              </w:rPr>
            </w:pPr>
            <w:r w:rsidRPr="00BD0F9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415715">
              <w:rPr>
                <w:sz w:val="24"/>
                <w:szCs w:val="24"/>
              </w:rPr>
              <w:t>Injury petition accepted with a 3</w:t>
            </w:r>
            <w:r w:rsidR="001C19AF">
              <w:rPr>
                <w:sz w:val="24"/>
                <w:szCs w:val="24"/>
              </w:rPr>
              <w:t>4</w:t>
            </w:r>
            <w:r w:rsidRPr="00415715">
              <w:rPr>
                <w:sz w:val="24"/>
                <w:szCs w:val="24"/>
              </w:rPr>
              <w:t xml:space="preserve"> AA score.</w:t>
            </w:r>
            <w:r>
              <w:rPr>
                <w:sz w:val="24"/>
                <w:szCs w:val="24"/>
              </w:rPr>
              <w:t xml:space="preserve"> </w:t>
            </w:r>
            <w:r w:rsidRPr="00BD0F9F">
              <w:rPr>
                <w:sz w:val="24"/>
                <w:szCs w:val="24"/>
              </w:rPr>
              <w:t>Please see R&amp;P for petitioning procedures</w:t>
            </w:r>
            <w:r>
              <w:rPr>
                <w:sz w:val="24"/>
                <w:szCs w:val="24"/>
              </w:rPr>
              <w:t>.</w:t>
            </w:r>
          </w:p>
          <w:p w14:paraId="176B7CAE" w14:textId="630050E6" w:rsidR="009C0A51" w:rsidRPr="00415715" w:rsidRDefault="00EF6690" w:rsidP="00EF6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BD0F9F">
              <w:rPr>
                <w:sz w:val="24"/>
                <w:szCs w:val="24"/>
              </w:rPr>
              <w:t>IES score</w:t>
            </w:r>
            <w:r w:rsidR="00495CA5" w:rsidRPr="00BD0F9F">
              <w:rPr>
                <w:sz w:val="24"/>
                <w:szCs w:val="24"/>
              </w:rPr>
              <w:t>:</w:t>
            </w:r>
            <w:r w:rsidR="00495CA5">
              <w:rPr>
                <w:sz w:val="24"/>
                <w:szCs w:val="24"/>
              </w:rPr>
              <w:t xml:space="preserve"> 9.0</w:t>
            </w:r>
            <w:r>
              <w:rPr>
                <w:sz w:val="24"/>
                <w:szCs w:val="24"/>
              </w:rPr>
              <w:t xml:space="preserve"> </w:t>
            </w:r>
            <w:r w:rsidR="00495CA5">
              <w:rPr>
                <w:sz w:val="24"/>
                <w:szCs w:val="24"/>
              </w:rPr>
              <w:t xml:space="preserve">at </w:t>
            </w:r>
            <w:r>
              <w:rPr>
                <w:sz w:val="24"/>
                <w:szCs w:val="24"/>
              </w:rPr>
              <w:t>States, 9.2 to petition</w:t>
            </w:r>
            <w:r w:rsidR="007A00A8">
              <w:rPr>
                <w:sz w:val="24"/>
                <w:szCs w:val="24"/>
              </w:rPr>
              <w:t>.</w:t>
            </w:r>
          </w:p>
        </w:tc>
      </w:tr>
    </w:tbl>
    <w:p w14:paraId="07985790" w14:textId="51603A6A" w:rsidR="003C6562" w:rsidRPr="000634DE" w:rsidRDefault="003C6562">
      <w:pPr>
        <w:rPr>
          <w:b/>
          <w:bCs/>
          <w:sz w:val="24"/>
          <w:szCs w:val="24"/>
        </w:rPr>
      </w:pPr>
      <w:r w:rsidRPr="000634DE">
        <w:rPr>
          <w:b/>
          <w:bCs/>
          <w:sz w:val="24"/>
          <w:szCs w:val="24"/>
        </w:rPr>
        <w:t>**</w:t>
      </w:r>
      <w:r w:rsidR="000634DE" w:rsidRPr="000634DE">
        <w:rPr>
          <w:b/>
          <w:bCs/>
          <w:sz w:val="24"/>
          <w:szCs w:val="24"/>
        </w:rPr>
        <w:t>COACHES</w:t>
      </w:r>
      <w:r w:rsidR="00534762" w:rsidRPr="000634DE">
        <w:rPr>
          <w:b/>
          <w:bCs/>
          <w:sz w:val="24"/>
          <w:szCs w:val="24"/>
        </w:rPr>
        <w:t>: We</w:t>
      </w:r>
      <w:r w:rsidRPr="000634DE">
        <w:rPr>
          <w:b/>
          <w:bCs/>
          <w:sz w:val="24"/>
          <w:szCs w:val="24"/>
        </w:rPr>
        <w:t xml:space="preserve"> will be running</w:t>
      </w:r>
      <w:r w:rsidR="008D2265">
        <w:rPr>
          <w:b/>
          <w:bCs/>
          <w:sz w:val="24"/>
          <w:szCs w:val="24"/>
        </w:rPr>
        <w:t xml:space="preserve"> a minimum of</w:t>
      </w:r>
      <w:r w:rsidRPr="000634DE">
        <w:rPr>
          <w:b/>
          <w:bCs/>
          <w:sz w:val="24"/>
          <w:szCs w:val="24"/>
        </w:rPr>
        <w:t xml:space="preserve"> 2 gyms simultaneously (exactly like </w:t>
      </w:r>
      <w:r w:rsidR="008D2265">
        <w:rPr>
          <w:b/>
          <w:bCs/>
          <w:sz w:val="24"/>
          <w:szCs w:val="24"/>
        </w:rPr>
        <w:t xml:space="preserve">the </w:t>
      </w:r>
      <w:r w:rsidRPr="000634DE">
        <w:rPr>
          <w:b/>
          <w:bCs/>
          <w:sz w:val="24"/>
          <w:szCs w:val="24"/>
        </w:rPr>
        <w:t xml:space="preserve">last </w:t>
      </w:r>
      <w:r w:rsidR="008D2265">
        <w:rPr>
          <w:b/>
          <w:bCs/>
          <w:sz w:val="24"/>
          <w:szCs w:val="24"/>
        </w:rPr>
        <w:t xml:space="preserve">2 </w:t>
      </w:r>
      <w:r w:rsidRPr="000634DE">
        <w:rPr>
          <w:b/>
          <w:bCs/>
          <w:sz w:val="24"/>
          <w:szCs w:val="24"/>
        </w:rPr>
        <w:t>year</w:t>
      </w:r>
      <w:r w:rsidR="008D2265">
        <w:rPr>
          <w:b/>
          <w:bCs/>
          <w:sz w:val="24"/>
          <w:szCs w:val="24"/>
        </w:rPr>
        <w:t>s</w:t>
      </w:r>
      <w:r w:rsidRPr="000634DE">
        <w:rPr>
          <w:b/>
          <w:bCs/>
          <w:sz w:val="24"/>
          <w:szCs w:val="24"/>
        </w:rPr>
        <w:t>)</w:t>
      </w:r>
      <w:r w:rsidR="002A2A36">
        <w:rPr>
          <w:b/>
          <w:bCs/>
          <w:sz w:val="24"/>
          <w:szCs w:val="24"/>
        </w:rPr>
        <w:t xml:space="preserve"> - </w:t>
      </w:r>
      <w:r w:rsidRPr="000634DE">
        <w:rPr>
          <w:b/>
          <w:bCs/>
          <w:sz w:val="24"/>
          <w:szCs w:val="24"/>
        </w:rPr>
        <w:t>it’s possible you will have athletes competing in different gyms at the same time</w:t>
      </w:r>
      <w:r w:rsidR="000634DE" w:rsidRPr="000634DE">
        <w:rPr>
          <w:b/>
          <w:bCs/>
          <w:sz w:val="24"/>
          <w:szCs w:val="24"/>
        </w:rPr>
        <w:t xml:space="preserve"> (Gym A &amp; Gym B)</w:t>
      </w:r>
      <w:r w:rsidRPr="000634DE">
        <w:rPr>
          <w:b/>
          <w:bCs/>
          <w:sz w:val="24"/>
          <w:szCs w:val="24"/>
        </w:rPr>
        <w:t xml:space="preserve">.  </w:t>
      </w:r>
      <w:r w:rsidR="001E1334">
        <w:rPr>
          <w:b/>
          <w:bCs/>
          <w:sz w:val="24"/>
          <w:szCs w:val="24"/>
        </w:rPr>
        <w:t>Please</w:t>
      </w:r>
      <w:r w:rsidRPr="000634DE">
        <w:rPr>
          <w:b/>
          <w:bCs/>
          <w:sz w:val="24"/>
          <w:szCs w:val="24"/>
        </w:rPr>
        <w:t xml:space="preserve"> plan accordingly.  </w:t>
      </w:r>
    </w:p>
    <w:sectPr w:rsidR="003C6562" w:rsidRPr="000634DE" w:rsidSect="000840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F6"/>
    <w:rsid w:val="00025B69"/>
    <w:rsid w:val="000275B8"/>
    <w:rsid w:val="0004697E"/>
    <w:rsid w:val="00052AFC"/>
    <w:rsid w:val="000634DE"/>
    <w:rsid w:val="00071C7D"/>
    <w:rsid w:val="00074E7D"/>
    <w:rsid w:val="000840F4"/>
    <w:rsid w:val="00092601"/>
    <w:rsid w:val="00095026"/>
    <w:rsid w:val="001001CC"/>
    <w:rsid w:val="0012609A"/>
    <w:rsid w:val="00156C86"/>
    <w:rsid w:val="001610E2"/>
    <w:rsid w:val="00181940"/>
    <w:rsid w:val="001A41E8"/>
    <w:rsid w:val="001C19AF"/>
    <w:rsid w:val="001C7223"/>
    <w:rsid w:val="001E1334"/>
    <w:rsid w:val="001E199C"/>
    <w:rsid w:val="001E4222"/>
    <w:rsid w:val="001F0F3C"/>
    <w:rsid w:val="002008A4"/>
    <w:rsid w:val="002103BC"/>
    <w:rsid w:val="00212927"/>
    <w:rsid w:val="00273904"/>
    <w:rsid w:val="00277981"/>
    <w:rsid w:val="002802D2"/>
    <w:rsid w:val="00282C66"/>
    <w:rsid w:val="002871F0"/>
    <w:rsid w:val="00292B94"/>
    <w:rsid w:val="00293250"/>
    <w:rsid w:val="002A2A36"/>
    <w:rsid w:val="002B35E5"/>
    <w:rsid w:val="002E24AE"/>
    <w:rsid w:val="00307E60"/>
    <w:rsid w:val="00333CDC"/>
    <w:rsid w:val="003452BF"/>
    <w:rsid w:val="003459DA"/>
    <w:rsid w:val="00366745"/>
    <w:rsid w:val="003A14AE"/>
    <w:rsid w:val="003C6562"/>
    <w:rsid w:val="003E4F1B"/>
    <w:rsid w:val="003F7BCE"/>
    <w:rsid w:val="00406D2A"/>
    <w:rsid w:val="00415715"/>
    <w:rsid w:val="004161DA"/>
    <w:rsid w:val="004439CA"/>
    <w:rsid w:val="00447FCB"/>
    <w:rsid w:val="004615AF"/>
    <w:rsid w:val="0046754A"/>
    <w:rsid w:val="00475A52"/>
    <w:rsid w:val="004812DB"/>
    <w:rsid w:val="00494795"/>
    <w:rsid w:val="00495CA5"/>
    <w:rsid w:val="004D0CF2"/>
    <w:rsid w:val="004D1272"/>
    <w:rsid w:val="004D2608"/>
    <w:rsid w:val="004F088F"/>
    <w:rsid w:val="00520AC9"/>
    <w:rsid w:val="005276F9"/>
    <w:rsid w:val="00534762"/>
    <w:rsid w:val="00541CFD"/>
    <w:rsid w:val="00551E01"/>
    <w:rsid w:val="0055602F"/>
    <w:rsid w:val="005611B9"/>
    <w:rsid w:val="005840C8"/>
    <w:rsid w:val="00584561"/>
    <w:rsid w:val="005A4200"/>
    <w:rsid w:val="005A5068"/>
    <w:rsid w:val="005E0728"/>
    <w:rsid w:val="005F3488"/>
    <w:rsid w:val="005F7295"/>
    <w:rsid w:val="00610F03"/>
    <w:rsid w:val="006160B6"/>
    <w:rsid w:val="00653816"/>
    <w:rsid w:val="00653959"/>
    <w:rsid w:val="006869C9"/>
    <w:rsid w:val="006B0606"/>
    <w:rsid w:val="006B2B0C"/>
    <w:rsid w:val="006C2470"/>
    <w:rsid w:val="006D050F"/>
    <w:rsid w:val="006D23BD"/>
    <w:rsid w:val="006D6134"/>
    <w:rsid w:val="006D7464"/>
    <w:rsid w:val="006F010E"/>
    <w:rsid w:val="006F513A"/>
    <w:rsid w:val="007276DA"/>
    <w:rsid w:val="00741BE2"/>
    <w:rsid w:val="00743CB3"/>
    <w:rsid w:val="00774B51"/>
    <w:rsid w:val="00792FAF"/>
    <w:rsid w:val="00796D49"/>
    <w:rsid w:val="007A00A8"/>
    <w:rsid w:val="007C376F"/>
    <w:rsid w:val="007E65ED"/>
    <w:rsid w:val="007F640D"/>
    <w:rsid w:val="00821DA9"/>
    <w:rsid w:val="00824A05"/>
    <w:rsid w:val="00827C1E"/>
    <w:rsid w:val="0084721F"/>
    <w:rsid w:val="008574CC"/>
    <w:rsid w:val="00882DF6"/>
    <w:rsid w:val="008B1BFF"/>
    <w:rsid w:val="008B1CCE"/>
    <w:rsid w:val="008B51F7"/>
    <w:rsid w:val="008D2265"/>
    <w:rsid w:val="008F1992"/>
    <w:rsid w:val="009063DE"/>
    <w:rsid w:val="00917C4C"/>
    <w:rsid w:val="00923C0A"/>
    <w:rsid w:val="00942798"/>
    <w:rsid w:val="009C0A51"/>
    <w:rsid w:val="009D2DFB"/>
    <w:rsid w:val="00A042AF"/>
    <w:rsid w:val="00A10962"/>
    <w:rsid w:val="00A36113"/>
    <w:rsid w:val="00A42462"/>
    <w:rsid w:val="00A4622F"/>
    <w:rsid w:val="00A70811"/>
    <w:rsid w:val="00A710D9"/>
    <w:rsid w:val="00A72385"/>
    <w:rsid w:val="00A927DD"/>
    <w:rsid w:val="00A95982"/>
    <w:rsid w:val="00A97C9C"/>
    <w:rsid w:val="00AA207F"/>
    <w:rsid w:val="00AB65D1"/>
    <w:rsid w:val="00AC075E"/>
    <w:rsid w:val="00AE4B28"/>
    <w:rsid w:val="00AF5D63"/>
    <w:rsid w:val="00B02183"/>
    <w:rsid w:val="00B0436F"/>
    <w:rsid w:val="00B06341"/>
    <w:rsid w:val="00B24192"/>
    <w:rsid w:val="00B3741E"/>
    <w:rsid w:val="00B404BE"/>
    <w:rsid w:val="00B73A68"/>
    <w:rsid w:val="00B84C60"/>
    <w:rsid w:val="00B95F8B"/>
    <w:rsid w:val="00BC3EED"/>
    <w:rsid w:val="00BD017B"/>
    <w:rsid w:val="00BD0F9F"/>
    <w:rsid w:val="00BF3124"/>
    <w:rsid w:val="00C02A70"/>
    <w:rsid w:val="00C070E2"/>
    <w:rsid w:val="00C67B9A"/>
    <w:rsid w:val="00C815A4"/>
    <w:rsid w:val="00CD4903"/>
    <w:rsid w:val="00D04BCF"/>
    <w:rsid w:val="00D11841"/>
    <w:rsid w:val="00D17FED"/>
    <w:rsid w:val="00D2318B"/>
    <w:rsid w:val="00D255B9"/>
    <w:rsid w:val="00D2633E"/>
    <w:rsid w:val="00D525D8"/>
    <w:rsid w:val="00D647BA"/>
    <w:rsid w:val="00D72B5A"/>
    <w:rsid w:val="00DB4230"/>
    <w:rsid w:val="00DD17F8"/>
    <w:rsid w:val="00DE3054"/>
    <w:rsid w:val="00DE42E4"/>
    <w:rsid w:val="00E44F5B"/>
    <w:rsid w:val="00E513ED"/>
    <w:rsid w:val="00E518E6"/>
    <w:rsid w:val="00E55430"/>
    <w:rsid w:val="00E64A45"/>
    <w:rsid w:val="00E676FF"/>
    <w:rsid w:val="00EA0B44"/>
    <w:rsid w:val="00EF3DF6"/>
    <w:rsid w:val="00EF6690"/>
    <w:rsid w:val="00F20378"/>
    <w:rsid w:val="00F24049"/>
    <w:rsid w:val="00F24794"/>
    <w:rsid w:val="00F61EA4"/>
    <w:rsid w:val="00F62BF4"/>
    <w:rsid w:val="00FA275F"/>
    <w:rsid w:val="00FA729B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C83F"/>
  <w15:chartTrackingRefBased/>
  <w15:docId w15:val="{A5E64E3D-57B6-470E-852F-0F3F9F8D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60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Bortz</dc:creator>
  <cp:keywords/>
  <dc:description/>
  <cp:lastModifiedBy>Jennifer Bortz</cp:lastModifiedBy>
  <cp:revision>14</cp:revision>
  <dcterms:created xsi:type="dcterms:W3CDTF">2025-08-20T02:31:00Z</dcterms:created>
  <dcterms:modified xsi:type="dcterms:W3CDTF">2025-09-16T23:55:00Z</dcterms:modified>
</cp:coreProperties>
</file>