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3E" w:rsidRDefault="00760D41">
      <w:r>
        <w:t xml:space="preserve">Minutes from 7-24-17 </w:t>
      </w:r>
    </w:p>
    <w:p w:rsidR="00760D41" w:rsidRDefault="00760D41">
      <w:r>
        <w:t xml:space="preserve">Present:  Jim Tschumperlin, John Oothoudt, Cory Hainy, Brian Johnson, Bruce Abitz, Margaret Gochanour, Glenn Moeller and Amy Brinkman </w:t>
      </w:r>
    </w:p>
    <w:p w:rsidR="00760D41" w:rsidRDefault="00760D41">
      <w:r>
        <w:t xml:space="preserve">Absent:  Todd Gochanour, Tim Terhfer </w:t>
      </w:r>
    </w:p>
    <w:p w:rsidR="00760D41" w:rsidRDefault="00760D41">
      <w:r>
        <w:t xml:space="preserve">A motion was made by Brian Johnson, seconded by </w:t>
      </w:r>
      <w:r w:rsidR="004C2F2F">
        <w:t xml:space="preserve">John Oothoudt to approve as written.  Motion carried. </w:t>
      </w:r>
    </w:p>
    <w:p w:rsidR="004C2F2F" w:rsidRDefault="004C2F2F">
      <w:r>
        <w:t xml:space="preserve">Picnic:  The group discussed plans for the upcoming year end picnic.  The association will provide the following:  Barbeques, hot dogs, buns, tableware and beverages.  Each team will be asked to bring designated items to the picnic. </w:t>
      </w:r>
      <w:r w:rsidR="00957D5C">
        <w:t xml:space="preserve"> The picnic will be from 4-6, eating at 5:30. Teams will break into smaller groups to recap their season.  Games will be played and money raised will go toward the </w:t>
      </w:r>
      <w:r w:rsidR="003D489F">
        <w:t xml:space="preserve">bathroom project at Hands Park. </w:t>
      </w:r>
    </w:p>
    <w:p w:rsidR="004C2F2F" w:rsidRDefault="004C2F2F">
      <w:r>
        <w:t xml:space="preserve">8u &amp; 18u – dessert </w:t>
      </w:r>
    </w:p>
    <w:p w:rsidR="004C2F2F" w:rsidRDefault="004C2F2F">
      <w:r>
        <w:t xml:space="preserve">10u – salads </w:t>
      </w:r>
    </w:p>
    <w:p w:rsidR="004C2F2F" w:rsidRDefault="004C2F2F">
      <w:r>
        <w:t>12u – vegies/dips</w:t>
      </w:r>
    </w:p>
    <w:p w:rsidR="004C2F2F" w:rsidRDefault="004C2F2F">
      <w:r>
        <w:t>14u – fruit</w:t>
      </w:r>
    </w:p>
    <w:p w:rsidR="004C2F2F" w:rsidRDefault="004C2F2F">
      <w:r>
        <w:t xml:space="preserve">16u – chips/dip </w:t>
      </w:r>
    </w:p>
    <w:p w:rsidR="003D489F" w:rsidRDefault="003D489F"/>
    <w:p w:rsidR="003D489F" w:rsidRDefault="003D489F">
      <w:r>
        <w:t xml:space="preserve">Fall Ball:  The association discussed and decided that we will not be in charge of organizing a fall </w:t>
      </w:r>
      <w:proofErr w:type="gramStart"/>
      <w:r>
        <w:t>ball  league</w:t>
      </w:r>
      <w:proofErr w:type="gramEnd"/>
      <w:r>
        <w:t xml:space="preserve">. </w:t>
      </w:r>
    </w:p>
    <w:p w:rsidR="003D489F" w:rsidRDefault="003D489F">
      <w:r>
        <w:t xml:space="preserve">The meeting was adjourned at 9:30p.m.  The next meeting date is September 10, 2017, 7pm at the circle. </w:t>
      </w:r>
    </w:p>
    <w:p w:rsidR="003D489F" w:rsidRDefault="003D489F">
      <w:r>
        <w:t xml:space="preserve">Submitted by Amy Brinkman </w:t>
      </w:r>
    </w:p>
    <w:p w:rsidR="003D489F" w:rsidRDefault="003D489F">
      <w:bookmarkStart w:id="0" w:name="_GoBack"/>
      <w:bookmarkEnd w:id="0"/>
    </w:p>
    <w:sectPr w:rsidR="003D4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41"/>
    <w:rsid w:val="000A5C3E"/>
    <w:rsid w:val="003D489F"/>
    <w:rsid w:val="004C2F2F"/>
    <w:rsid w:val="00760D41"/>
    <w:rsid w:val="00957D5C"/>
    <w:rsid w:val="009F4FAF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74D4"/>
  <w15:chartTrackingRefBased/>
  <w15:docId w15:val="{4D0E629A-1C9B-4F7E-BA17-D3F76108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Brinkman</dc:creator>
  <cp:keywords/>
  <dc:description/>
  <cp:lastModifiedBy>Amy Brinkman</cp:lastModifiedBy>
  <cp:revision>1</cp:revision>
  <dcterms:created xsi:type="dcterms:W3CDTF">2017-09-09T01:22:00Z</dcterms:created>
  <dcterms:modified xsi:type="dcterms:W3CDTF">2017-09-09T01:59:00Z</dcterms:modified>
</cp:coreProperties>
</file>