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10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78"/>
        <w:gridCol w:w="5640"/>
      </w:tblGrid>
      <w:tr w:rsidR="00C077EA" w14:paraId="15617D0C" w14:textId="77777777" w:rsidTr="00956E4E">
        <w:trPr>
          <w:trHeight w:val="2089"/>
        </w:trPr>
        <w:tc>
          <w:tcPr>
            <w:tcW w:w="5378" w:type="dxa"/>
          </w:tcPr>
          <w:p w14:paraId="4AD90F82" w14:textId="77777777" w:rsidR="00C077EA" w:rsidRDefault="00D62804" w:rsidP="00956E4E">
            <w:pPr>
              <w:ind w:left="43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956E4E">
            <w:pPr>
              <w:ind w:left="435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956E4E">
            <w:pPr>
              <w:ind w:left="435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956E4E">
            <w:pPr>
              <w:ind w:left="435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956E4E">
            <w:pPr>
              <w:ind w:left="435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956E4E">
            <w:pPr>
              <w:tabs>
                <w:tab w:val="left" w:pos="1328"/>
              </w:tabs>
              <w:ind w:left="435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956E4E">
            <w:pPr>
              <w:tabs>
                <w:tab w:val="left" w:pos="1328"/>
              </w:tabs>
              <w:ind w:left="435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956E4E">
            <w:pPr>
              <w:tabs>
                <w:tab w:val="left" w:pos="1328"/>
              </w:tabs>
              <w:ind w:left="435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956E4E">
            <w:pPr>
              <w:tabs>
                <w:tab w:val="left" w:pos="1328"/>
              </w:tabs>
              <w:ind w:left="435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956E4E">
            <w:pPr>
              <w:tabs>
                <w:tab w:val="left" w:pos="1328"/>
              </w:tabs>
              <w:ind w:left="435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640" w:type="dxa"/>
          </w:tcPr>
          <w:p w14:paraId="404ACC64" w14:textId="3028884E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65F4C" w:rsidRPr="00F91677">
              <w:rPr>
                <w:highlight w:val="yellow"/>
              </w:rPr>
              <w:t>OPEN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956E4E">
        <w:trPr>
          <w:trHeight w:val="209"/>
        </w:trPr>
        <w:tc>
          <w:tcPr>
            <w:tcW w:w="5378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64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65A416F" w:rsidR="00C077EA" w:rsidRDefault="00956E4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F91677">
        <w:rPr>
          <w:b/>
          <w:color w:val="000000"/>
        </w:rPr>
        <w:t>4</w:t>
      </w:r>
      <w:r w:rsidR="00D62804"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D62804">
        <w:rPr>
          <w:b/>
          <w:color w:val="000000"/>
        </w:rPr>
        <w:t xml:space="preserve"> </w:t>
      </w:r>
      <w:r w:rsidR="00AC39C1">
        <w:rPr>
          <w:b/>
          <w:color w:val="000000"/>
        </w:rPr>
        <w:t>7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FE16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3DF7B4AE" w:rsidR="008868F0" w:rsidRPr="008868F0" w:rsidRDefault="00F111F6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D62804" w:rsidRPr="008868F0">
        <w:rPr>
          <w:sz w:val="24"/>
          <w:szCs w:val="24"/>
        </w:rPr>
        <w:t xml:space="preserve">Minutes of </w:t>
      </w:r>
      <w:r w:rsidR="00A65F4C">
        <w:rPr>
          <w:sz w:val="24"/>
          <w:szCs w:val="24"/>
        </w:rPr>
        <w:t>October 3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103B562A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Checking : $</w:t>
      </w:r>
      <w:r w:rsidR="0060471B" w:rsidRPr="0060471B">
        <w:rPr>
          <w:color w:val="000000"/>
          <w:sz w:val="24"/>
          <w:szCs w:val="24"/>
        </w:rPr>
        <w:t>3</w:t>
      </w:r>
      <w:r w:rsidR="00697753">
        <w:rPr>
          <w:color w:val="000000"/>
          <w:sz w:val="24"/>
          <w:szCs w:val="24"/>
        </w:rPr>
        <w:t>3,453.64</w:t>
      </w:r>
      <w:r w:rsidR="00261215" w:rsidRPr="0060471B">
        <w:rPr>
          <w:color w:val="000000"/>
          <w:sz w:val="24"/>
          <w:szCs w:val="24"/>
        </w:rPr>
        <w:t xml:space="preserve"> ($</w:t>
      </w:r>
      <w:r w:rsidR="00A65F4C">
        <w:rPr>
          <w:color w:val="000000"/>
          <w:sz w:val="24"/>
          <w:szCs w:val="24"/>
        </w:rPr>
        <w:t>0.00</w:t>
      </w:r>
      <w:r w:rsidR="00261215" w:rsidRPr="0060471B">
        <w:rPr>
          <w:color w:val="000000"/>
          <w:sz w:val="24"/>
          <w:szCs w:val="24"/>
        </w:rPr>
        <w:t xml:space="preserve"> obligated)</w:t>
      </w:r>
      <w:r w:rsidRPr="0060471B">
        <w:rPr>
          <w:color w:val="000000"/>
          <w:sz w:val="24"/>
          <w:szCs w:val="24"/>
        </w:rPr>
        <w:t xml:space="preserve"> (reported </w:t>
      </w:r>
      <w:r w:rsidR="00A65F4C">
        <w:rPr>
          <w:color w:val="000000"/>
          <w:sz w:val="24"/>
          <w:szCs w:val="24"/>
        </w:rPr>
        <w:t>10</w:t>
      </w:r>
      <w:r w:rsidR="00697753">
        <w:rPr>
          <w:color w:val="000000"/>
          <w:sz w:val="24"/>
          <w:szCs w:val="24"/>
        </w:rPr>
        <w:t>/</w:t>
      </w:r>
      <w:r w:rsidR="00A65F4C">
        <w:rPr>
          <w:color w:val="000000"/>
          <w:sz w:val="24"/>
          <w:szCs w:val="24"/>
        </w:rPr>
        <w:t>3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F124FBA" w14:textId="493F74F0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Shaw’s Ln. Concession: $67</w:t>
      </w:r>
      <w:r w:rsidR="0060471B" w:rsidRPr="0060471B">
        <w:rPr>
          <w:color w:val="000000"/>
          <w:sz w:val="24"/>
          <w:szCs w:val="24"/>
        </w:rPr>
        <w:t>26</w:t>
      </w:r>
      <w:r w:rsidRPr="0060471B">
        <w:rPr>
          <w:color w:val="000000"/>
          <w:sz w:val="24"/>
          <w:szCs w:val="24"/>
        </w:rPr>
        <w:t xml:space="preserve">.47 (reported </w:t>
      </w:r>
      <w:r w:rsidR="00A65F4C">
        <w:rPr>
          <w:color w:val="000000"/>
          <w:sz w:val="24"/>
          <w:szCs w:val="24"/>
        </w:rPr>
        <w:t>10/3</w:t>
      </w:r>
      <w:r w:rsidR="00F92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C899B03" w14:textId="29009B7F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Special Revenue Fund: $</w:t>
      </w:r>
      <w:r w:rsidR="00A65F4C">
        <w:rPr>
          <w:color w:val="000000"/>
          <w:sz w:val="24"/>
          <w:szCs w:val="24"/>
        </w:rPr>
        <w:t>413</w:t>
      </w:r>
      <w:r w:rsidRPr="0060471B">
        <w:rPr>
          <w:color w:val="000000"/>
          <w:sz w:val="24"/>
          <w:szCs w:val="24"/>
        </w:rPr>
        <w:t xml:space="preserve">.52 (reported </w:t>
      </w:r>
      <w:r w:rsidR="00A65F4C">
        <w:rPr>
          <w:color w:val="000000"/>
          <w:sz w:val="24"/>
          <w:szCs w:val="24"/>
        </w:rPr>
        <w:t>10/3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460CB973" w14:textId="7394C4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 w:rsidP="00FE1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23C4EEA2" w14:textId="4344A015" w:rsidR="00564FCB" w:rsidRPr="003C646C" w:rsidRDefault="00564FCB" w:rsidP="00FE168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 w:rsidRPr="003C646C">
        <w:rPr>
          <w:color w:val="000000"/>
          <w:sz w:val="24"/>
          <w:szCs w:val="24"/>
        </w:rPr>
        <w:t>South Side Fields</w:t>
      </w:r>
      <w:r w:rsidR="00AD71E7" w:rsidRPr="003C646C">
        <w:rPr>
          <w:color w:val="000000"/>
          <w:sz w:val="24"/>
          <w:szCs w:val="24"/>
        </w:rPr>
        <w:t xml:space="preserve"> Work</w:t>
      </w:r>
      <w:r w:rsidR="002A4478" w:rsidRPr="003C646C">
        <w:rPr>
          <w:color w:val="000000"/>
          <w:sz w:val="24"/>
          <w:szCs w:val="24"/>
        </w:rPr>
        <w:t xml:space="preserve"> </w:t>
      </w:r>
    </w:p>
    <w:p w14:paraId="5B55128C" w14:textId="3D08F4D7" w:rsidR="00564FCB" w:rsidRPr="002A4478" w:rsidRDefault="0000518F" w:rsidP="00B96A1A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Oct.</w:t>
      </w:r>
      <w:r w:rsidR="0007518E" w:rsidRPr="002A4478">
        <w:rPr>
          <w:color w:val="000000"/>
          <w:sz w:val="24"/>
          <w:szCs w:val="24"/>
        </w:rPr>
        <w:t xml:space="preserve"> - </w:t>
      </w:r>
      <w:r w:rsidRPr="002A4478">
        <w:rPr>
          <w:color w:val="000000"/>
          <w:sz w:val="24"/>
          <w:szCs w:val="24"/>
        </w:rPr>
        <w:t xml:space="preserve">Bleachers @ Murray Field </w:t>
      </w:r>
    </w:p>
    <w:p w14:paraId="6EE862B6" w14:textId="04CE16A5" w:rsidR="00372710" w:rsidRDefault="00372710" w:rsidP="00B96A1A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Close date – </w:t>
      </w:r>
      <w:r w:rsidR="00252E92">
        <w:rPr>
          <w:color w:val="000000"/>
          <w:sz w:val="24"/>
          <w:szCs w:val="24"/>
        </w:rPr>
        <w:t>Sunday, Oct. 16</w:t>
      </w:r>
    </w:p>
    <w:p w14:paraId="7147759B" w14:textId="20AD1CA7" w:rsidR="000315BC" w:rsidRDefault="000315BC" w:rsidP="00F9167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Murray Field Retaining Wall Project</w:t>
      </w:r>
    </w:p>
    <w:p w14:paraId="2C30F1C2" w14:textId="750F3D25" w:rsidR="000315BC" w:rsidRDefault="000315BC" w:rsidP="000315BC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Materials</w:t>
      </w:r>
      <w:r w:rsidR="00BF0500">
        <w:rPr>
          <w:color w:val="000000"/>
          <w:sz w:val="24"/>
          <w:szCs w:val="24"/>
        </w:rPr>
        <w:t xml:space="preserve"> Update</w:t>
      </w:r>
    </w:p>
    <w:p w14:paraId="64A9BC5C" w14:textId="7C5045F9" w:rsidR="00F91677" w:rsidRDefault="00F91677" w:rsidP="00F91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E73584" w14:textId="4637A039" w:rsidR="00F91677" w:rsidRDefault="00F91677" w:rsidP="00C426F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2022 Season Survey Review / Discussion</w:t>
      </w:r>
    </w:p>
    <w:p w14:paraId="5F0A8F1C" w14:textId="4893B409" w:rsidR="00EC06F2" w:rsidRDefault="00EC06F2" w:rsidP="00EC06F2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Choose winner of 2023 FREE registration</w:t>
      </w:r>
    </w:p>
    <w:p w14:paraId="25FCC007" w14:textId="77777777" w:rsidR="00F91677" w:rsidRDefault="00F91677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Registration/Communication</w:t>
      </w:r>
    </w:p>
    <w:p w14:paraId="6C5F936C" w14:textId="77777777" w:rsidR="00F91677" w:rsidRDefault="00F91677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Games/Practices/The “season”</w:t>
      </w:r>
    </w:p>
    <w:p w14:paraId="29A78FFF" w14:textId="77777777" w:rsidR="00F91677" w:rsidRDefault="00F91677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Opening Day</w:t>
      </w:r>
    </w:p>
    <w:p w14:paraId="1C4BE38F" w14:textId="77777777" w:rsidR="00F91677" w:rsidRDefault="00F91677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Coaches/Assistants</w:t>
      </w:r>
    </w:p>
    <w:p w14:paraId="2665A816" w14:textId="77777777" w:rsidR="00F91677" w:rsidRDefault="00F91677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Concessions</w:t>
      </w:r>
    </w:p>
    <w:p w14:paraId="24EE243E" w14:textId="77777777" w:rsidR="00F91677" w:rsidRDefault="00F91677" w:rsidP="00F91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Cs/>
          <w:color w:val="000000"/>
          <w:sz w:val="24"/>
          <w:szCs w:val="24"/>
        </w:rPr>
      </w:pPr>
    </w:p>
    <w:p w14:paraId="5EF1269A" w14:textId="77777777" w:rsidR="00F91677" w:rsidRDefault="00F91677" w:rsidP="00F9167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0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</w:p>
    <w:p w14:paraId="6462D81B" w14:textId="4DCF25DD" w:rsidR="00F91677" w:rsidRDefault="00F91677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</w:t>
      </w:r>
      <w:r w:rsidR="00C426FC">
        <w:rPr>
          <w:bCs/>
          <w:color w:val="000000"/>
          <w:sz w:val="24"/>
          <w:szCs w:val="24"/>
        </w:rPr>
        <w:t xml:space="preserve"> - Coordinator</w:t>
      </w:r>
    </w:p>
    <w:p w14:paraId="3F096ECE" w14:textId="77777777" w:rsidR="00F91677" w:rsidRDefault="00F91677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Coaching Approvals</w:t>
      </w:r>
    </w:p>
    <w:p w14:paraId="67ECBD5C" w14:textId="77777777" w:rsidR="00F91677" w:rsidRDefault="00F91677" w:rsidP="00F91677">
      <w:pPr>
        <w:numPr>
          <w:ilvl w:val="4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Training / Certification Table</w:t>
      </w:r>
    </w:p>
    <w:p w14:paraId="00295B2D" w14:textId="77777777" w:rsidR="00F91677" w:rsidRDefault="00F91677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Finances</w:t>
      </w:r>
    </w:p>
    <w:p w14:paraId="4D9B7E46" w14:textId="596948EB" w:rsidR="00F91677" w:rsidRDefault="00F91677" w:rsidP="00F91677">
      <w:pPr>
        <w:numPr>
          <w:ilvl w:val="4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</w:t>
      </w:r>
      <w:r w:rsidR="00EC06F2">
        <w:rPr>
          <w:bCs/>
          <w:color w:val="000000"/>
          <w:sz w:val="24"/>
          <w:szCs w:val="24"/>
        </w:rPr>
        <w:t>’</w:t>
      </w:r>
      <w:r>
        <w:rPr>
          <w:bCs/>
          <w:color w:val="000000"/>
          <w:sz w:val="24"/>
          <w:szCs w:val="24"/>
        </w:rPr>
        <w:t xml:space="preserve"> Website Registration</w:t>
      </w:r>
    </w:p>
    <w:p w14:paraId="614834B9" w14:textId="477BF0A9" w:rsidR="00F91677" w:rsidRDefault="00F91677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Indoor Practice Plans</w:t>
      </w:r>
      <w:r w:rsidRPr="0063184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/ Winter Clinics</w:t>
      </w:r>
    </w:p>
    <w:p w14:paraId="78CC69F8" w14:textId="3782AA4A" w:rsidR="00C426FC" w:rsidRPr="00631847" w:rsidRDefault="00C426FC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Tournament Schedule(s)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6E57CA18" w14:textId="37A693E3" w:rsidR="00C426FC" w:rsidRDefault="00814416" w:rsidP="00FE168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Form </w:t>
      </w:r>
      <w:r w:rsidR="00C426FC">
        <w:rPr>
          <w:bCs/>
          <w:color w:val="000000"/>
          <w:sz w:val="24"/>
          <w:szCs w:val="24"/>
        </w:rPr>
        <w:t>Committee</w:t>
      </w:r>
      <w:r>
        <w:rPr>
          <w:bCs/>
          <w:color w:val="000000"/>
          <w:sz w:val="24"/>
          <w:szCs w:val="24"/>
        </w:rPr>
        <w:t>(s) – As needed</w:t>
      </w:r>
    </w:p>
    <w:p w14:paraId="34CA833A" w14:textId="77777777" w:rsidR="00C426FC" w:rsidRDefault="00C426FC" w:rsidP="008144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6DC1CD27" w14:textId="77777777" w:rsidR="00C426FC" w:rsidRDefault="00C426FC" w:rsidP="008144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387050BA" w14:textId="77777777" w:rsidR="00814416" w:rsidRDefault="00814416" w:rsidP="008144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Concession</w:t>
      </w:r>
    </w:p>
    <w:p w14:paraId="01C7FD33" w14:textId="1CEC8328" w:rsidR="009112CA" w:rsidRDefault="00C426FC" w:rsidP="008144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426FC">
        <w:rPr>
          <w:bCs/>
          <w:color w:val="000000"/>
          <w:sz w:val="24"/>
          <w:szCs w:val="24"/>
        </w:rPr>
        <w:t>Other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254F6C38" w14:textId="3EF0B4C1" w:rsidR="009112CA" w:rsidRDefault="009112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December 12</w:t>
      </w:r>
      <w:r w:rsidRPr="009112CA">
        <w:rPr>
          <w:color w:val="000000"/>
          <w:vertAlign w:val="superscript"/>
        </w:rPr>
        <w:t>th</w:t>
      </w:r>
    </w:p>
    <w:p w14:paraId="33531CD7" w14:textId="65344011" w:rsidR="00672F41" w:rsidRDefault="00672F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January 9</w:t>
      </w:r>
      <w:r w:rsidRPr="00A65F4C">
        <w:rPr>
          <w:color w:val="000000"/>
          <w:vertAlign w:val="superscript"/>
        </w:rPr>
        <w:t>th</w:t>
      </w:r>
    </w:p>
    <w:p w14:paraId="208ACB1B" w14:textId="08D5E192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January 23</w:t>
      </w:r>
      <w:r w:rsidRPr="00A65F4C">
        <w:rPr>
          <w:color w:val="000000"/>
          <w:vertAlign w:val="superscript"/>
        </w:rPr>
        <w:t>rd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A914" w14:textId="77777777" w:rsidR="00C077D3" w:rsidRDefault="00C077D3">
      <w:pPr>
        <w:spacing w:after="0" w:line="240" w:lineRule="auto"/>
      </w:pPr>
      <w:r>
        <w:separator/>
      </w:r>
    </w:p>
  </w:endnote>
  <w:endnote w:type="continuationSeparator" w:id="0">
    <w:p w14:paraId="526133E3" w14:textId="77777777" w:rsidR="00C077D3" w:rsidRDefault="00C0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12C2" w14:textId="77777777" w:rsidR="00C077D3" w:rsidRDefault="00C077D3">
      <w:pPr>
        <w:spacing w:after="0" w:line="240" w:lineRule="auto"/>
      </w:pPr>
      <w:r>
        <w:separator/>
      </w:r>
    </w:p>
  </w:footnote>
  <w:footnote w:type="continuationSeparator" w:id="0">
    <w:p w14:paraId="1EE04522" w14:textId="77777777" w:rsidR="00C077D3" w:rsidRDefault="00C0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5D5369EC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4F02DF66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A65F4C">
      <w:rPr>
        <w:b/>
        <w:color w:val="000000"/>
        <w:sz w:val="28"/>
        <w:szCs w:val="28"/>
      </w:rPr>
      <w:t>Nov. 14</w:t>
    </w:r>
    <w:r w:rsidR="00D62804">
      <w:rPr>
        <w:b/>
        <w:color w:val="000000"/>
        <w:sz w:val="28"/>
        <w:szCs w:val="28"/>
      </w:rPr>
      <w:t>, 2022, 7:00 PM</w:t>
    </w:r>
  </w:p>
  <w:p w14:paraId="4664DDC1" w14:textId="39B4857A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 w:rsidRPr="001D1261">
      <w:rPr>
        <w:b/>
        <w:color w:val="000000"/>
        <w:sz w:val="28"/>
        <w:szCs w:val="28"/>
      </w:rPr>
      <w:t>The Farm Restaurant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7BAE43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2CC26C4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9"/>
  </w:num>
  <w:num w:numId="2" w16cid:durableId="385182554">
    <w:abstractNumId w:val="16"/>
  </w:num>
  <w:num w:numId="3" w16cid:durableId="1193613905">
    <w:abstractNumId w:val="23"/>
  </w:num>
  <w:num w:numId="4" w16cid:durableId="166483554">
    <w:abstractNumId w:val="22"/>
  </w:num>
  <w:num w:numId="5" w16cid:durableId="1791968271">
    <w:abstractNumId w:val="8"/>
  </w:num>
  <w:num w:numId="6" w16cid:durableId="1242332754">
    <w:abstractNumId w:val="12"/>
  </w:num>
  <w:num w:numId="7" w16cid:durableId="60761374">
    <w:abstractNumId w:val="6"/>
  </w:num>
  <w:num w:numId="8" w16cid:durableId="441807160">
    <w:abstractNumId w:val="21"/>
  </w:num>
  <w:num w:numId="9" w16cid:durableId="124856744">
    <w:abstractNumId w:val="14"/>
  </w:num>
  <w:num w:numId="10" w16cid:durableId="1932272866">
    <w:abstractNumId w:val="25"/>
  </w:num>
  <w:num w:numId="11" w16cid:durableId="118305854">
    <w:abstractNumId w:val="13"/>
  </w:num>
  <w:num w:numId="12" w16cid:durableId="10767426">
    <w:abstractNumId w:val="3"/>
  </w:num>
  <w:num w:numId="13" w16cid:durableId="14506662">
    <w:abstractNumId w:val="11"/>
  </w:num>
  <w:num w:numId="14" w16cid:durableId="1310591994">
    <w:abstractNumId w:val="15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0"/>
  </w:num>
  <w:num w:numId="18" w16cid:durableId="646251809">
    <w:abstractNumId w:val="24"/>
  </w:num>
  <w:num w:numId="19" w16cid:durableId="305595115">
    <w:abstractNumId w:val="5"/>
  </w:num>
  <w:num w:numId="20" w16cid:durableId="1727803517">
    <w:abstractNumId w:val="17"/>
  </w:num>
  <w:num w:numId="21" w16cid:durableId="1233929225">
    <w:abstractNumId w:val="18"/>
  </w:num>
  <w:num w:numId="22" w16cid:durableId="1180586366">
    <w:abstractNumId w:val="1"/>
  </w:num>
  <w:num w:numId="23" w16cid:durableId="1397049134">
    <w:abstractNumId w:val="20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518F"/>
    <w:rsid w:val="00013EDD"/>
    <w:rsid w:val="0002395B"/>
    <w:rsid w:val="00024051"/>
    <w:rsid w:val="000315BC"/>
    <w:rsid w:val="00035192"/>
    <w:rsid w:val="00044AFB"/>
    <w:rsid w:val="00051639"/>
    <w:rsid w:val="00065EAB"/>
    <w:rsid w:val="0007518E"/>
    <w:rsid w:val="00075CE6"/>
    <w:rsid w:val="000C0A1E"/>
    <w:rsid w:val="000C6069"/>
    <w:rsid w:val="000C79CE"/>
    <w:rsid w:val="000D6F16"/>
    <w:rsid w:val="000E6D1D"/>
    <w:rsid w:val="001268B7"/>
    <w:rsid w:val="0015059A"/>
    <w:rsid w:val="00167702"/>
    <w:rsid w:val="00172B73"/>
    <w:rsid w:val="001827E7"/>
    <w:rsid w:val="00193E12"/>
    <w:rsid w:val="001D1261"/>
    <w:rsid w:val="001D5450"/>
    <w:rsid w:val="001D62F4"/>
    <w:rsid w:val="001D7A86"/>
    <w:rsid w:val="001E3BA2"/>
    <w:rsid w:val="001E73B1"/>
    <w:rsid w:val="001F4B1F"/>
    <w:rsid w:val="00231A54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27B3"/>
    <w:rsid w:val="00306CDB"/>
    <w:rsid w:val="00325251"/>
    <w:rsid w:val="0032670D"/>
    <w:rsid w:val="00334FA8"/>
    <w:rsid w:val="00364F46"/>
    <w:rsid w:val="00372710"/>
    <w:rsid w:val="003B1417"/>
    <w:rsid w:val="003C3590"/>
    <w:rsid w:val="003C646C"/>
    <w:rsid w:val="003E7846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0D02"/>
    <w:rsid w:val="004B6ECF"/>
    <w:rsid w:val="00507268"/>
    <w:rsid w:val="00520389"/>
    <w:rsid w:val="00521AE1"/>
    <w:rsid w:val="00564FCB"/>
    <w:rsid w:val="00584025"/>
    <w:rsid w:val="005A2483"/>
    <w:rsid w:val="005E79DD"/>
    <w:rsid w:val="005F0DE5"/>
    <w:rsid w:val="0060471B"/>
    <w:rsid w:val="00610E11"/>
    <w:rsid w:val="00631847"/>
    <w:rsid w:val="00652110"/>
    <w:rsid w:val="00652990"/>
    <w:rsid w:val="00672E4E"/>
    <w:rsid w:val="00672F41"/>
    <w:rsid w:val="00683326"/>
    <w:rsid w:val="00685E61"/>
    <w:rsid w:val="00697753"/>
    <w:rsid w:val="006A7D95"/>
    <w:rsid w:val="006A7FE7"/>
    <w:rsid w:val="006C19B2"/>
    <w:rsid w:val="006D7BAA"/>
    <w:rsid w:val="006E5844"/>
    <w:rsid w:val="006F69B1"/>
    <w:rsid w:val="00714398"/>
    <w:rsid w:val="00782036"/>
    <w:rsid w:val="008051FF"/>
    <w:rsid w:val="00805DD8"/>
    <w:rsid w:val="00814416"/>
    <w:rsid w:val="00837409"/>
    <w:rsid w:val="00841BC0"/>
    <w:rsid w:val="00861CA1"/>
    <w:rsid w:val="00864620"/>
    <w:rsid w:val="008710B0"/>
    <w:rsid w:val="008868F0"/>
    <w:rsid w:val="008D0051"/>
    <w:rsid w:val="008D1B99"/>
    <w:rsid w:val="00902E37"/>
    <w:rsid w:val="009112CA"/>
    <w:rsid w:val="00922853"/>
    <w:rsid w:val="00924D29"/>
    <w:rsid w:val="00956E4E"/>
    <w:rsid w:val="00962299"/>
    <w:rsid w:val="00996F67"/>
    <w:rsid w:val="009A4264"/>
    <w:rsid w:val="009A4B15"/>
    <w:rsid w:val="009C223D"/>
    <w:rsid w:val="009C4B61"/>
    <w:rsid w:val="009F17E7"/>
    <w:rsid w:val="00A02087"/>
    <w:rsid w:val="00A040C2"/>
    <w:rsid w:val="00A04754"/>
    <w:rsid w:val="00A600F8"/>
    <w:rsid w:val="00A609EE"/>
    <w:rsid w:val="00A65F4C"/>
    <w:rsid w:val="00AB35AF"/>
    <w:rsid w:val="00AC0AFA"/>
    <w:rsid w:val="00AC39C1"/>
    <w:rsid w:val="00AD71E7"/>
    <w:rsid w:val="00AD7992"/>
    <w:rsid w:val="00AE02E8"/>
    <w:rsid w:val="00AE21D2"/>
    <w:rsid w:val="00AE5AB1"/>
    <w:rsid w:val="00AE683A"/>
    <w:rsid w:val="00AE6B05"/>
    <w:rsid w:val="00B056F4"/>
    <w:rsid w:val="00B157CC"/>
    <w:rsid w:val="00B301F6"/>
    <w:rsid w:val="00B410B0"/>
    <w:rsid w:val="00B478FB"/>
    <w:rsid w:val="00B666A5"/>
    <w:rsid w:val="00B94A8F"/>
    <w:rsid w:val="00B96A1A"/>
    <w:rsid w:val="00B973F0"/>
    <w:rsid w:val="00BD44D3"/>
    <w:rsid w:val="00BF0500"/>
    <w:rsid w:val="00BF09FA"/>
    <w:rsid w:val="00BF2165"/>
    <w:rsid w:val="00BF6ED0"/>
    <w:rsid w:val="00C077D3"/>
    <w:rsid w:val="00C077EA"/>
    <w:rsid w:val="00C10A5E"/>
    <w:rsid w:val="00C40411"/>
    <w:rsid w:val="00C426FC"/>
    <w:rsid w:val="00C5210F"/>
    <w:rsid w:val="00C626EA"/>
    <w:rsid w:val="00C76723"/>
    <w:rsid w:val="00C96F8A"/>
    <w:rsid w:val="00CA50B8"/>
    <w:rsid w:val="00CA591C"/>
    <w:rsid w:val="00CD4B57"/>
    <w:rsid w:val="00CD5AE6"/>
    <w:rsid w:val="00CF2F4D"/>
    <w:rsid w:val="00D17F09"/>
    <w:rsid w:val="00D21C87"/>
    <w:rsid w:val="00D22B45"/>
    <w:rsid w:val="00D56BC9"/>
    <w:rsid w:val="00D61F74"/>
    <w:rsid w:val="00D62804"/>
    <w:rsid w:val="00D94B59"/>
    <w:rsid w:val="00DB6084"/>
    <w:rsid w:val="00DC6213"/>
    <w:rsid w:val="00DD1DA0"/>
    <w:rsid w:val="00DE0C43"/>
    <w:rsid w:val="00DE7489"/>
    <w:rsid w:val="00DF4A84"/>
    <w:rsid w:val="00E0379D"/>
    <w:rsid w:val="00E104DB"/>
    <w:rsid w:val="00E15A71"/>
    <w:rsid w:val="00E57DDA"/>
    <w:rsid w:val="00E754F8"/>
    <w:rsid w:val="00E80D31"/>
    <w:rsid w:val="00E83B71"/>
    <w:rsid w:val="00EC06F2"/>
    <w:rsid w:val="00EE01F9"/>
    <w:rsid w:val="00EF732E"/>
    <w:rsid w:val="00F01901"/>
    <w:rsid w:val="00F111F6"/>
    <w:rsid w:val="00F3733B"/>
    <w:rsid w:val="00F46FA5"/>
    <w:rsid w:val="00F84DDA"/>
    <w:rsid w:val="00F908C4"/>
    <w:rsid w:val="00F91677"/>
    <w:rsid w:val="00F9271B"/>
    <w:rsid w:val="00FA1CE2"/>
    <w:rsid w:val="00FA40CC"/>
    <w:rsid w:val="00FC0F5D"/>
    <w:rsid w:val="00FE168B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10</cp:revision>
  <cp:lastPrinted>2022-09-12T18:24:00Z</cp:lastPrinted>
  <dcterms:created xsi:type="dcterms:W3CDTF">2022-09-24T18:19:00Z</dcterms:created>
  <dcterms:modified xsi:type="dcterms:W3CDTF">2022-11-12T13:30:00Z</dcterms:modified>
</cp:coreProperties>
</file>