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D0" w:rsidRDefault="00E512E1">
      <w:r>
        <w:rPr>
          <w:noProof/>
        </w:rPr>
        <w:drawing>
          <wp:inline distT="0" distB="0" distL="0" distR="0" wp14:anchorId="2FE9ED9B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32FF8E92">
            <wp:extent cx="1876425" cy="1442085"/>
            <wp:effectExtent l="0" t="0" r="952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76" cy="1471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441AF33">
            <wp:extent cx="1847850" cy="133325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71" cy="1360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2E1" w:rsidRDefault="00E512E1"/>
    <w:p w:rsidR="00E512E1" w:rsidRDefault="00746F67" w:rsidP="00746F67">
      <w:pPr>
        <w:jc w:val="center"/>
      </w:pPr>
      <w:r>
        <w:t>Meeting Agenda November 2, 2022</w:t>
      </w:r>
    </w:p>
    <w:p w:rsidR="00746F67" w:rsidRDefault="00622D6D" w:rsidP="00746F67">
      <w:r>
        <w:t xml:space="preserve">Attendance: </w:t>
      </w:r>
    </w:p>
    <w:p w:rsidR="00622D6D" w:rsidRDefault="00622D6D" w:rsidP="00746F67"/>
    <w:p w:rsidR="00746F67" w:rsidRDefault="00746F67" w:rsidP="00746F67">
      <w:pPr>
        <w:pStyle w:val="ListParagraph"/>
        <w:numPr>
          <w:ilvl w:val="0"/>
          <w:numId w:val="1"/>
        </w:numPr>
      </w:pPr>
      <w:r>
        <w:t>Umpire Special speaker                                                                               15-20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Vote/ Approve Meeting Minutes from last meeting.                              2-5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Treasurer Report                                                                                             3-5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Cal Ripken VP Report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3-5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Babe Ruth VP Report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3-5 minutes</w:t>
      </w:r>
    </w:p>
    <w:p w:rsidR="00746F67" w:rsidRDefault="00746F67" w:rsidP="00746F67">
      <w:pPr>
        <w:pStyle w:val="ListParagraph"/>
      </w:pPr>
    </w:p>
    <w:p w:rsidR="00746F67" w:rsidRDefault="00746F67" w:rsidP="00622D6D">
      <w:pPr>
        <w:pStyle w:val="ListParagraph"/>
        <w:numPr>
          <w:ilvl w:val="0"/>
          <w:numId w:val="1"/>
        </w:numPr>
      </w:pPr>
      <w:r>
        <w:t>Fundraising/ Sponsorship Report</w:t>
      </w:r>
      <w:r>
        <w:tab/>
      </w:r>
      <w:r>
        <w:tab/>
      </w:r>
      <w:r>
        <w:tab/>
      </w:r>
      <w:r>
        <w:tab/>
        <w:t xml:space="preserve">        5-7 minutes</w:t>
      </w:r>
    </w:p>
    <w:p w:rsidR="00622D6D" w:rsidRDefault="00622D6D" w:rsidP="00622D6D">
      <w:pPr>
        <w:pStyle w:val="ListParagraph"/>
        <w:numPr>
          <w:ilvl w:val="1"/>
          <w:numId w:val="1"/>
        </w:numPr>
      </w:pPr>
      <w:r>
        <w:t>Sponsorship packages and pricing</w:t>
      </w:r>
    </w:p>
    <w:p w:rsidR="00746F67" w:rsidRDefault="00622D6D" w:rsidP="00622D6D">
      <w:pPr>
        <w:pStyle w:val="ListParagraph"/>
        <w:numPr>
          <w:ilvl w:val="1"/>
          <w:numId w:val="1"/>
        </w:numPr>
      </w:pPr>
      <w:r>
        <w:t>Fundraisers/ Music Bingo</w:t>
      </w:r>
    </w:p>
    <w:p w:rsidR="00622D6D" w:rsidRDefault="00622D6D" w:rsidP="00622D6D">
      <w:pPr>
        <w:pStyle w:val="ListParagraph"/>
        <w:ind w:left="1440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Umpire in Chief Report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3-5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Equipment Manager/ Uniforms Report</w:t>
      </w:r>
      <w:r>
        <w:tab/>
      </w:r>
      <w:r>
        <w:tab/>
      </w:r>
      <w:r>
        <w:tab/>
      </w:r>
      <w:r>
        <w:tab/>
        <w:t xml:space="preserve">        3-5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New Business/ Website / Registrations                                                      3-7 minutes</w:t>
      </w:r>
    </w:p>
    <w:p w:rsidR="00622D6D" w:rsidRDefault="00622D6D" w:rsidP="00622D6D">
      <w:pPr>
        <w:pStyle w:val="ListParagraph"/>
        <w:numPr>
          <w:ilvl w:val="1"/>
          <w:numId w:val="1"/>
        </w:numPr>
      </w:pPr>
      <w:r>
        <w:t>Who is authorized to waive sign up fees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Tryouts/ Gym Updates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3-5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  New Balance Proposals/ Clinics </w:t>
      </w:r>
      <w:r>
        <w:tab/>
      </w:r>
      <w:r>
        <w:tab/>
      </w:r>
      <w:r>
        <w:tab/>
      </w:r>
      <w:r>
        <w:tab/>
        <w:t xml:space="preserve">          7-10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Working with Methuen High School </w:t>
      </w:r>
      <w:r>
        <w:tab/>
      </w:r>
      <w:r>
        <w:tab/>
      </w:r>
      <w:r>
        <w:tab/>
        <w:t xml:space="preserve">                         2-3 minutes</w:t>
      </w:r>
    </w:p>
    <w:p w:rsidR="00746F67" w:rsidRDefault="00746F67" w:rsidP="00746F67">
      <w:pPr>
        <w:pStyle w:val="ListParagraph"/>
        <w:numPr>
          <w:ilvl w:val="0"/>
          <w:numId w:val="2"/>
        </w:numPr>
      </w:pPr>
      <w:r>
        <w:t xml:space="preserve">  Running clinics for us</w:t>
      </w:r>
    </w:p>
    <w:p w:rsidR="00746F67" w:rsidRDefault="00746F67" w:rsidP="00746F67">
      <w:pPr>
        <w:pStyle w:val="ListParagraph"/>
        <w:numPr>
          <w:ilvl w:val="0"/>
          <w:numId w:val="2"/>
        </w:numPr>
      </w:pPr>
      <w:r>
        <w:t>MYB participating with high school for home games</w:t>
      </w:r>
    </w:p>
    <w:p w:rsidR="00746F67" w:rsidRDefault="00746F67" w:rsidP="00746F67"/>
    <w:p w:rsidR="00746F67" w:rsidRDefault="00746F67" w:rsidP="00746F67">
      <w:pPr>
        <w:pStyle w:val="ListParagraph"/>
        <w:numPr>
          <w:ilvl w:val="0"/>
          <w:numId w:val="1"/>
        </w:numPr>
      </w:pPr>
      <w:r>
        <w:lastRenderedPageBreak/>
        <w:t xml:space="preserve"> Updates on Santa Parade</w:t>
      </w:r>
      <w:r>
        <w:tab/>
        <w:t xml:space="preserve">                                                              </w:t>
      </w:r>
      <w:r w:rsidR="00622D6D">
        <w:t xml:space="preserve">     </w:t>
      </w:r>
      <w:r>
        <w:t xml:space="preserve">    3-5 minutes</w:t>
      </w:r>
    </w:p>
    <w:p w:rsidR="00746F67" w:rsidRDefault="00746F67" w:rsidP="00746F67">
      <w:pPr>
        <w:pStyle w:val="ListParagraph"/>
        <w:numPr>
          <w:ilvl w:val="0"/>
          <w:numId w:val="3"/>
        </w:numPr>
      </w:pPr>
      <w:r>
        <w:t xml:space="preserve">  </w:t>
      </w:r>
      <w:proofErr w:type="spellStart"/>
      <w:r>
        <w:t>Sub committee</w:t>
      </w:r>
      <w:proofErr w:type="spellEnd"/>
      <w:r>
        <w:t>/ volunteers/ candy/ decorations</w:t>
      </w: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Festival of Trees Update                                                                                         3-5 minutes</w:t>
      </w:r>
    </w:p>
    <w:p w:rsidR="00746F67" w:rsidRDefault="00746F67" w:rsidP="00746F67">
      <w:pPr>
        <w:pStyle w:val="ListParagraph"/>
        <w:numPr>
          <w:ilvl w:val="1"/>
          <w:numId w:val="1"/>
        </w:numPr>
      </w:pPr>
      <w:proofErr w:type="spellStart"/>
      <w:r>
        <w:t>Sub committee</w:t>
      </w:r>
      <w:proofErr w:type="spellEnd"/>
      <w:r>
        <w:t>/volunteers/ decorations</w:t>
      </w:r>
    </w:p>
    <w:p w:rsidR="00746F67" w:rsidRDefault="00746F67" w:rsidP="00746F67"/>
    <w:p w:rsidR="00746F67" w:rsidRDefault="00622D6D" w:rsidP="00746F67">
      <w:pPr>
        <w:pStyle w:val="ListParagraph"/>
        <w:numPr>
          <w:ilvl w:val="0"/>
          <w:numId w:val="1"/>
        </w:numPr>
      </w:pPr>
      <w:r>
        <w:t xml:space="preserve"> Closing the Huts                                                                                                      2-3 minutes</w:t>
      </w:r>
    </w:p>
    <w:p w:rsidR="00622D6D" w:rsidRDefault="00622D6D" w:rsidP="00622D6D">
      <w:pPr>
        <w:pStyle w:val="ListParagraph"/>
        <w:numPr>
          <w:ilvl w:val="1"/>
          <w:numId w:val="1"/>
        </w:numPr>
      </w:pPr>
      <w:r>
        <w:t xml:space="preserve"> Sandlots are done/ </w:t>
      </w:r>
      <w:proofErr w:type="gramStart"/>
      <w:r>
        <w:t>Plumber ?</w:t>
      </w:r>
      <w:proofErr w:type="gramEnd"/>
    </w:p>
    <w:p w:rsidR="00622D6D" w:rsidRDefault="00622D6D" w:rsidP="00622D6D"/>
    <w:p w:rsidR="00622D6D" w:rsidRDefault="00622D6D" w:rsidP="00622D6D"/>
    <w:p w:rsidR="00622D6D" w:rsidRDefault="00622D6D" w:rsidP="00622D6D">
      <w:pPr>
        <w:pStyle w:val="ListParagraph"/>
        <w:numPr>
          <w:ilvl w:val="0"/>
          <w:numId w:val="1"/>
        </w:numPr>
      </w:pPr>
      <w:r>
        <w:t xml:space="preserve">  Any more new Business/ Old Business</w:t>
      </w:r>
    </w:p>
    <w:p w:rsidR="00622D6D" w:rsidRDefault="00622D6D" w:rsidP="00622D6D"/>
    <w:p w:rsidR="00622D6D" w:rsidRDefault="00622D6D" w:rsidP="00622D6D">
      <w:r>
        <w:t>Adjourn.</w:t>
      </w:r>
      <w:bookmarkStart w:id="0" w:name="_GoBack"/>
      <w:bookmarkEnd w:id="0"/>
      <w:r>
        <w:t xml:space="preserve"> </w:t>
      </w:r>
    </w:p>
    <w:p w:rsidR="00622D6D" w:rsidRDefault="00622D6D" w:rsidP="00622D6D"/>
    <w:p w:rsidR="00622D6D" w:rsidRDefault="00622D6D" w:rsidP="00622D6D"/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</w:pPr>
    </w:p>
    <w:sectPr w:rsidR="0074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E1"/>
    <w:rsid w:val="00383A41"/>
    <w:rsid w:val="00622D6D"/>
    <w:rsid w:val="00746F67"/>
    <w:rsid w:val="00816ED0"/>
    <w:rsid w:val="00E37C25"/>
    <w:rsid w:val="00E5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997A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</cp:lastModifiedBy>
  <cp:revision>2</cp:revision>
  <dcterms:created xsi:type="dcterms:W3CDTF">2022-10-27T10:43:00Z</dcterms:created>
  <dcterms:modified xsi:type="dcterms:W3CDTF">2022-10-27T10:43:00Z</dcterms:modified>
</cp:coreProperties>
</file>